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9C8" w:rsidRPr="00E909C8" w:rsidRDefault="007556C9" w:rsidP="00E909C8">
      <w:pPr>
        <w:ind w:left="709"/>
        <w:jc w:val="right"/>
        <w:rPr>
          <w:i/>
          <w:color w:val="000000"/>
        </w:rPr>
      </w:pPr>
      <w:r>
        <w:rPr>
          <w:i/>
          <w:color w:val="000000"/>
        </w:rPr>
        <w:t>По состоянию на 21.06</w:t>
      </w:r>
      <w:r w:rsidR="00F57893">
        <w:rPr>
          <w:i/>
          <w:color w:val="000000"/>
        </w:rPr>
        <w:t>.2018</w:t>
      </w:r>
      <w:r w:rsidR="00E909C8" w:rsidRPr="00E909C8">
        <w:rPr>
          <w:i/>
          <w:color w:val="000000"/>
        </w:rPr>
        <w:t xml:space="preserve"> г.</w:t>
      </w:r>
    </w:p>
    <w:p w:rsidR="00E909C8" w:rsidRDefault="00E909C8" w:rsidP="00E909C8">
      <w:pPr>
        <w:jc w:val="center"/>
        <w:rPr>
          <w:b/>
          <w:color w:val="000000"/>
          <w:sz w:val="26"/>
          <w:szCs w:val="26"/>
        </w:rPr>
      </w:pPr>
    </w:p>
    <w:p w:rsidR="004A1ADD" w:rsidRPr="00E909C8" w:rsidRDefault="004A1ADD" w:rsidP="00E909C8">
      <w:pPr>
        <w:jc w:val="center"/>
        <w:rPr>
          <w:b/>
          <w:color w:val="000000"/>
          <w:sz w:val="26"/>
          <w:szCs w:val="26"/>
        </w:rPr>
      </w:pPr>
      <w:r w:rsidRPr="00E909C8">
        <w:rPr>
          <w:b/>
          <w:color w:val="000000"/>
          <w:sz w:val="26"/>
          <w:szCs w:val="26"/>
        </w:rPr>
        <w:t>Состав</w:t>
      </w:r>
      <w:r w:rsidR="00E909C8" w:rsidRPr="00E909C8">
        <w:rPr>
          <w:b/>
          <w:color w:val="000000"/>
          <w:sz w:val="26"/>
          <w:szCs w:val="26"/>
        </w:rPr>
        <w:t xml:space="preserve"> </w:t>
      </w:r>
      <w:r w:rsidRPr="00E909C8">
        <w:rPr>
          <w:b/>
          <w:sz w:val="26"/>
          <w:szCs w:val="26"/>
        </w:rPr>
        <w:t xml:space="preserve">Общественного совета </w:t>
      </w:r>
      <w:r w:rsidR="00E909C8">
        <w:rPr>
          <w:b/>
          <w:sz w:val="26"/>
          <w:szCs w:val="26"/>
        </w:rPr>
        <w:br/>
      </w:r>
      <w:r w:rsidRPr="00E909C8">
        <w:rPr>
          <w:b/>
          <w:sz w:val="26"/>
          <w:szCs w:val="26"/>
        </w:rPr>
        <w:t>при Министерстве строительства и жилищно-коммунального хозяйства</w:t>
      </w:r>
    </w:p>
    <w:p w:rsidR="004A1ADD" w:rsidRPr="002E11AF" w:rsidRDefault="004A1ADD" w:rsidP="004A1ADD">
      <w:pPr>
        <w:ind w:left="709" w:firstLine="540"/>
        <w:jc w:val="center"/>
        <w:rPr>
          <w:color w:val="000000"/>
          <w:sz w:val="26"/>
          <w:szCs w:val="26"/>
        </w:rPr>
      </w:pPr>
    </w:p>
    <w:tbl>
      <w:tblPr>
        <w:tblW w:w="1063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9"/>
        <w:gridCol w:w="2889"/>
        <w:gridCol w:w="2522"/>
        <w:gridCol w:w="33"/>
        <w:gridCol w:w="4467"/>
      </w:tblGrid>
      <w:tr w:rsidR="00F84E82" w:rsidRPr="002E11AF" w:rsidTr="00BA4885">
        <w:tc>
          <w:tcPr>
            <w:tcW w:w="719" w:type="dxa"/>
            <w:shd w:val="clear" w:color="auto" w:fill="auto"/>
          </w:tcPr>
          <w:p w:rsidR="00F84E82" w:rsidRPr="002E11AF" w:rsidRDefault="00F84E82" w:rsidP="00D40761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FA080E" w:rsidRDefault="00FA080E" w:rsidP="00367ABC">
            <w:pPr>
              <w:jc w:val="center"/>
              <w:rPr>
                <w:sz w:val="26"/>
                <w:szCs w:val="26"/>
              </w:rPr>
            </w:pPr>
          </w:p>
          <w:p w:rsidR="00F84E82" w:rsidRDefault="00F84E82" w:rsidP="00367ABC">
            <w:pPr>
              <w:jc w:val="center"/>
              <w:rPr>
                <w:sz w:val="26"/>
                <w:szCs w:val="26"/>
              </w:rPr>
            </w:pPr>
            <w:r w:rsidRPr="002E11AF">
              <w:rPr>
                <w:noProof/>
                <w:sz w:val="26"/>
                <w:szCs w:val="26"/>
              </w:rPr>
              <w:drawing>
                <wp:inline distT="0" distB="0" distL="0" distR="0">
                  <wp:extent cx="1266881" cy="1685925"/>
                  <wp:effectExtent l="0" t="0" r="9525" b="0"/>
                  <wp:docPr id="8" name="Рисунок 8" descr="unna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unna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248" cy="170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E82" w:rsidRDefault="00F84E82" w:rsidP="00367AB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22" w:type="dxa"/>
            <w:shd w:val="clear" w:color="auto" w:fill="auto"/>
          </w:tcPr>
          <w:p w:rsidR="00F84E82" w:rsidRPr="00843019" w:rsidRDefault="00F84E82" w:rsidP="00AE57C5">
            <w:pPr>
              <w:rPr>
                <w:b/>
                <w:sz w:val="26"/>
                <w:szCs w:val="26"/>
              </w:rPr>
            </w:pPr>
            <w:r w:rsidRPr="00843019">
              <w:rPr>
                <w:b/>
                <w:sz w:val="26"/>
                <w:szCs w:val="26"/>
              </w:rPr>
              <w:t xml:space="preserve">Степашин </w:t>
            </w:r>
            <w:r w:rsidRPr="00843019">
              <w:rPr>
                <w:b/>
                <w:sz w:val="26"/>
                <w:szCs w:val="26"/>
              </w:rPr>
              <w:br/>
              <w:t>Сергей Вадимович</w:t>
            </w:r>
          </w:p>
          <w:p w:rsidR="00F84E82" w:rsidRPr="002E11AF" w:rsidRDefault="00F84E82" w:rsidP="00367ABC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500" w:type="dxa"/>
            <w:gridSpan w:val="2"/>
            <w:shd w:val="clear" w:color="auto" w:fill="auto"/>
          </w:tcPr>
          <w:p w:rsidR="00A74DBE" w:rsidRDefault="00A74DBE" w:rsidP="00D70395">
            <w:pPr>
              <w:rPr>
                <w:b/>
                <w:sz w:val="26"/>
                <w:szCs w:val="26"/>
              </w:rPr>
            </w:pPr>
            <w:r w:rsidRPr="00843019">
              <w:rPr>
                <w:b/>
                <w:sz w:val="26"/>
                <w:szCs w:val="26"/>
              </w:rPr>
              <w:t>Председатель Общественного совета при Минстрое России</w:t>
            </w:r>
          </w:p>
          <w:p w:rsidR="00E909C8" w:rsidRPr="00843019" w:rsidRDefault="00E909C8" w:rsidP="00D70395">
            <w:pPr>
              <w:rPr>
                <w:b/>
                <w:sz w:val="26"/>
                <w:szCs w:val="26"/>
              </w:rPr>
            </w:pPr>
          </w:p>
          <w:p w:rsidR="00F84E82" w:rsidRPr="00E909C8" w:rsidRDefault="00F84E82" w:rsidP="00D70395">
            <w:pPr>
              <w:rPr>
                <w:b/>
                <w:sz w:val="26"/>
                <w:szCs w:val="26"/>
              </w:rPr>
            </w:pPr>
            <w:r w:rsidRPr="00E909C8">
              <w:rPr>
                <w:b/>
                <w:sz w:val="26"/>
                <w:szCs w:val="26"/>
              </w:rPr>
              <w:t>Председатель наблюдательного совета государственной корпорации - Фонда содействия реформированию жилищно-коммунального хозяйства</w:t>
            </w:r>
          </w:p>
          <w:p w:rsidR="00F84E82" w:rsidRPr="002E11AF" w:rsidRDefault="00F84E82" w:rsidP="00D70395">
            <w:pPr>
              <w:rPr>
                <w:sz w:val="26"/>
                <w:szCs w:val="26"/>
              </w:rPr>
            </w:pPr>
          </w:p>
        </w:tc>
      </w:tr>
      <w:tr w:rsidR="00BA4885" w:rsidRPr="002E11AF" w:rsidTr="00BA4885">
        <w:tc>
          <w:tcPr>
            <w:tcW w:w="719" w:type="dxa"/>
            <w:shd w:val="clear" w:color="auto" w:fill="auto"/>
          </w:tcPr>
          <w:p w:rsidR="00BA4885" w:rsidRPr="002E11AF" w:rsidRDefault="00BA4885" w:rsidP="00367ABC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BA4885" w:rsidRDefault="00BA4885" w:rsidP="00367ABC">
            <w:pPr>
              <w:jc w:val="center"/>
              <w:rPr>
                <w:sz w:val="26"/>
                <w:szCs w:val="26"/>
              </w:rPr>
            </w:pPr>
          </w:p>
          <w:p w:rsidR="00BA4885" w:rsidRDefault="00BA4885" w:rsidP="00367ABC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962025" cy="114495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928" cy="1156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A4885" w:rsidRPr="002E11AF" w:rsidRDefault="00BA4885" w:rsidP="00367AB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22" w:type="dxa"/>
            <w:shd w:val="clear" w:color="auto" w:fill="auto"/>
          </w:tcPr>
          <w:p w:rsidR="00BA4885" w:rsidRPr="002E11AF" w:rsidRDefault="00BA4885" w:rsidP="00367ABC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 xml:space="preserve">Акимов </w:t>
            </w:r>
          </w:p>
          <w:p w:rsidR="00BA4885" w:rsidRPr="002E11AF" w:rsidRDefault="00BA4885" w:rsidP="00367ABC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Андрей Викторович</w:t>
            </w:r>
          </w:p>
          <w:p w:rsidR="00BA4885" w:rsidRPr="002E11AF" w:rsidRDefault="00BA4885" w:rsidP="00367ABC">
            <w:pPr>
              <w:rPr>
                <w:sz w:val="26"/>
                <w:szCs w:val="26"/>
              </w:rPr>
            </w:pPr>
          </w:p>
        </w:tc>
        <w:tc>
          <w:tcPr>
            <w:tcW w:w="4500" w:type="dxa"/>
            <w:gridSpan w:val="2"/>
            <w:shd w:val="clear" w:color="auto" w:fill="auto"/>
          </w:tcPr>
          <w:p w:rsidR="00BA4885" w:rsidRPr="002E11AF" w:rsidRDefault="00BA4885" w:rsidP="00367ABC">
            <w:pPr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Вице-президент Ассоциации СРО «</w:t>
            </w:r>
            <w:proofErr w:type="spellStart"/>
            <w:r w:rsidRPr="002E11AF">
              <w:rPr>
                <w:sz w:val="26"/>
                <w:szCs w:val="26"/>
              </w:rPr>
              <w:t>Центризыскания</w:t>
            </w:r>
            <w:proofErr w:type="spellEnd"/>
            <w:r w:rsidRPr="002E11AF">
              <w:rPr>
                <w:sz w:val="26"/>
                <w:szCs w:val="26"/>
              </w:rPr>
              <w:t>», Вице-президент Ассоциации «Национальная палата экспертов в строительстве», Генеральный директор ООО «</w:t>
            </w:r>
            <w:proofErr w:type="spellStart"/>
            <w:r w:rsidRPr="002E11AF">
              <w:rPr>
                <w:sz w:val="26"/>
                <w:szCs w:val="26"/>
              </w:rPr>
              <w:t>Центрэкспертиза</w:t>
            </w:r>
            <w:proofErr w:type="spellEnd"/>
            <w:r w:rsidRPr="002E11AF">
              <w:rPr>
                <w:sz w:val="26"/>
                <w:szCs w:val="26"/>
              </w:rPr>
              <w:t xml:space="preserve">» </w:t>
            </w:r>
          </w:p>
        </w:tc>
      </w:tr>
      <w:tr w:rsidR="00BA4885" w:rsidRPr="002E11AF" w:rsidTr="00BA4885">
        <w:tc>
          <w:tcPr>
            <w:tcW w:w="719" w:type="dxa"/>
            <w:shd w:val="clear" w:color="auto" w:fill="auto"/>
          </w:tcPr>
          <w:p w:rsidR="00BA4885" w:rsidRPr="002E11AF" w:rsidRDefault="00BA4885" w:rsidP="00367ABC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BA4885" w:rsidRDefault="00BA4885" w:rsidP="00367ABC">
            <w:pPr>
              <w:jc w:val="center"/>
              <w:rPr>
                <w:sz w:val="26"/>
                <w:szCs w:val="26"/>
              </w:rPr>
            </w:pPr>
          </w:p>
          <w:p w:rsidR="00BA4885" w:rsidRDefault="00BA4885" w:rsidP="00367ABC">
            <w:pPr>
              <w:jc w:val="center"/>
              <w:rPr>
                <w:sz w:val="26"/>
                <w:szCs w:val="26"/>
              </w:rPr>
            </w:pPr>
            <w:r w:rsidRPr="008B112E">
              <w:rPr>
                <w:noProof/>
                <w:sz w:val="26"/>
                <w:szCs w:val="26"/>
              </w:rPr>
              <w:drawing>
                <wp:inline distT="0" distB="0" distL="0" distR="0">
                  <wp:extent cx="1000125" cy="1250156"/>
                  <wp:effectExtent l="0" t="0" r="0" b="7620"/>
                  <wp:docPr id="9" name="Рисунок 9" descr="Картинки по запросу Альтшулер Борис Льв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Альтшулер Борис Льв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117" cy="1255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885" w:rsidRPr="002E11AF" w:rsidRDefault="00BA4885" w:rsidP="00367AB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22" w:type="dxa"/>
            <w:shd w:val="clear" w:color="auto" w:fill="auto"/>
          </w:tcPr>
          <w:p w:rsidR="00BA4885" w:rsidRDefault="00BA4885" w:rsidP="00367ABC">
            <w:pPr>
              <w:jc w:val="both"/>
              <w:rPr>
                <w:sz w:val="26"/>
                <w:szCs w:val="26"/>
              </w:rPr>
            </w:pPr>
            <w:proofErr w:type="spellStart"/>
            <w:r w:rsidRPr="002E11AF">
              <w:rPr>
                <w:sz w:val="26"/>
                <w:szCs w:val="26"/>
              </w:rPr>
              <w:t>Альтшулер</w:t>
            </w:r>
            <w:proofErr w:type="spellEnd"/>
            <w:r w:rsidRPr="002E11AF">
              <w:rPr>
                <w:sz w:val="26"/>
                <w:szCs w:val="26"/>
              </w:rPr>
              <w:t xml:space="preserve"> </w:t>
            </w:r>
            <w:r w:rsidRPr="002E11AF">
              <w:rPr>
                <w:sz w:val="26"/>
                <w:szCs w:val="26"/>
              </w:rPr>
              <w:br/>
              <w:t>Борис Львович</w:t>
            </w:r>
          </w:p>
          <w:p w:rsidR="00BA4885" w:rsidRPr="002E11AF" w:rsidRDefault="00BA4885" w:rsidP="00367ABC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500" w:type="dxa"/>
            <w:gridSpan w:val="2"/>
            <w:shd w:val="clear" w:color="auto" w:fill="auto"/>
          </w:tcPr>
          <w:p w:rsidR="00BA4885" w:rsidRPr="002E11AF" w:rsidRDefault="00BA4885" w:rsidP="00367ABC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Председатель Правления РОО «Право ребенка»</w:t>
            </w:r>
          </w:p>
        </w:tc>
      </w:tr>
      <w:tr w:rsidR="004B08D8" w:rsidRPr="004B08D8" w:rsidTr="00BA4885">
        <w:tc>
          <w:tcPr>
            <w:tcW w:w="719" w:type="dxa"/>
            <w:shd w:val="clear" w:color="auto" w:fill="auto"/>
          </w:tcPr>
          <w:p w:rsidR="004B08D8" w:rsidRDefault="004B08D8" w:rsidP="00367ABC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4B08D8" w:rsidRDefault="004B08D8" w:rsidP="003C7C74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228725" cy="1148936"/>
                  <wp:effectExtent l="0" t="0" r="0" b="0"/>
                  <wp:docPr id="1" name="Рисунок 1" descr="C:\Users\Valeriya.Markovskaya\Desktop\Бет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leriya.Markovskaya\Desktop\Бет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8" cy="115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8D8" w:rsidRDefault="004B08D8" w:rsidP="003C7C7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22" w:type="dxa"/>
            <w:shd w:val="clear" w:color="auto" w:fill="auto"/>
          </w:tcPr>
          <w:p w:rsidR="004B08D8" w:rsidRPr="004B08D8" w:rsidRDefault="004B08D8" w:rsidP="003C7C74">
            <w:pPr>
              <w:jc w:val="both"/>
              <w:rPr>
                <w:sz w:val="26"/>
                <w:szCs w:val="26"/>
              </w:rPr>
            </w:pPr>
            <w:proofErr w:type="spellStart"/>
            <w:r w:rsidRPr="004B08D8">
              <w:rPr>
                <w:sz w:val="26"/>
                <w:szCs w:val="26"/>
              </w:rPr>
              <w:t>Бетин</w:t>
            </w:r>
            <w:proofErr w:type="spellEnd"/>
            <w:r w:rsidRPr="004B08D8">
              <w:rPr>
                <w:sz w:val="26"/>
                <w:szCs w:val="26"/>
              </w:rPr>
              <w:t xml:space="preserve"> </w:t>
            </w:r>
          </w:p>
          <w:p w:rsidR="004B08D8" w:rsidRPr="004B08D8" w:rsidRDefault="004B08D8" w:rsidP="004B08D8">
            <w:pPr>
              <w:jc w:val="both"/>
              <w:rPr>
                <w:sz w:val="26"/>
                <w:szCs w:val="26"/>
              </w:rPr>
            </w:pPr>
            <w:r w:rsidRPr="004B08D8">
              <w:rPr>
                <w:sz w:val="26"/>
                <w:szCs w:val="26"/>
              </w:rPr>
              <w:t xml:space="preserve">Олег </w:t>
            </w:r>
            <w:r>
              <w:rPr>
                <w:sz w:val="26"/>
                <w:szCs w:val="26"/>
              </w:rPr>
              <w:t>Иванович</w:t>
            </w:r>
          </w:p>
        </w:tc>
        <w:tc>
          <w:tcPr>
            <w:tcW w:w="4500" w:type="dxa"/>
            <w:gridSpan w:val="2"/>
            <w:shd w:val="clear" w:color="auto" w:fill="auto"/>
          </w:tcPr>
          <w:p w:rsidR="004B08D8" w:rsidRPr="004B08D8" w:rsidRDefault="004B08D8" w:rsidP="003C7C7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Старший вице-президент АКБ «Российский капитал» (ПАО)</w:t>
            </w:r>
          </w:p>
        </w:tc>
      </w:tr>
      <w:tr w:rsidR="003C7C74" w:rsidRPr="002E11AF" w:rsidTr="00BA4885">
        <w:tc>
          <w:tcPr>
            <w:tcW w:w="719" w:type="dxa"/>
            <w:shd w:val="clear" w:color="auto" w:fill="auto"/>
          </w:tcPr>
          <w:p w:rsidR="003C7C74" w:rsidRPr="002E11AF" w:rsidRDefault="003C7C74" w:rsidP="003C7C74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3C7C74" w:rsidRDefault="003C7C74" w:rsidP="003C7C74">
            <w:pPr>
              <w:jc w:val="center"/>
              <w:rPr>
                <w:sz w:val="26"/>
                <w:szCs w:val="26"/>
              </w:rPr>
            </w:pPr>
            <w:r w:rsidRPr="008B112E">
              <w:rPr>
                <w:noProof/>
                <w:sz w:val="26"/>
                <w:szCs w:val="26"/>
              </w:rPr>
              <w:drawing>
                <wp:inline distT="0" distB="0" distL="0" distR="0">
                  <wp:extent cx="923925" cy="1231900"/>
                  <wp:effectExtent l="0" t="0" r="9525" b="6350"/>
                  <wp:docPr id="14" name="Рисунок 14" descr="http://sluju-russia.ru/Images/face/bogorodickyU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luju-russia.ru/Images/face/bogorodickyU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928" cy="123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7C74" w:rsidRPr="002E11AF" w:rsidRDefault="003C7C74" w:rsidP="003C7C7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22" w:type="dxa"/>
            <w:shd w:val="clear" w:color="auto" w:fill="auto"/>
          </w:tcPr>
          <w:p w:rsidR="003C7C74" w:rsidRDefault="003C7C74" w:rsidP="003C7C74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 xml:space="preserve">Богородицкий </w:t>
            </w:r>
            <w:r w:rsidRPr="002E11AF">
              <w:rPr>
                <w:sz w:val="26"/>
                <w:szCs w:val="26"/>
              </w:rPr>
              <w:br/>
              <w:t>Юрий Леонидович</w:t>
            </w:r>
          </w:p>
          <w:p w:rsidR="003C7C74" w:rsidRPr="00284668" w:rsidRDefault="003C7C74" w:rsidP="003C7C7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500" w:type="dxa"/>
            <w:gridSpan w:val="2"/>
            <w:shd w:val="clear" w:color="auto" w:fill="auto"/>
          </w:tcPr>
          <w:p w:rsidR="003C7C74" w:rsidRPr="00284668" w:rsidRDefault="003C7C74" w:rsidP="003C7C74">
            <w:pPr>
              <w:jc w:val="both"/>
              <w:rPr>
                <w:sz w:val="26"/>
                <w:szCs w:val="26"/>
              </w:rPr>
            </w:pPr>
            <w:r w:rsidRPr="00284668">
              <w:rPr>
                <w:bCs/>
                <w:sz w:val="26"/>
                <w:szCs w:val="26"/>
              </w:rPr>
              <w:t>Член Правления СРО НП РОС "</w:t>
            </w:r>
            <w:proofErr w:type="spellStart"/>
            <w:r w:rsidRPr="00284668">
              <w:rPr>
                <w:bCs/>
                <w:sz w:val="26"/>
                <w:szCs w:val="26"/>
              </w:rPr>
              <w:t>ОборонЖилСервис</w:t>
            </w:r>
            <w:proofErr w:type="spellEnd"/>
            <w:r w:rsidRPr="00284668">
              <w:rPr>
                <w:bCs/>
                <w:sz w:val="26"/>
                <w:szCs w:val="26"/>
              </w:rPr>
              <w:t>"</w:t>
            </w:r>
          </w:p>
        </w:tc>
      </w:tr>
      <w:tr w:rsidR="003C7C74" w:rsidRPr="002E11AF" w:rsidTr="00BA4885">
        <w:tc>
          <w:tcPr>
            <w:tcW w:w="719" w:type="dxa"/>
            <w:shd w:val="clear" w:color="auto" w:fill="auto"/>
          </w:tcPr>
          <w:p w:rsidR="003C7C74" w:rsidRPr="002E11AF" w:rsidRDefault="003C7C74" w:rsidP="003C7C74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3C7C74" w:rsidRDefault="003C7C74" w:rsidP="003C7C74">
            <w:pPr>
              <w:jc w:val="center"/>
              <w:rPr>
                <w:color w:val="000000"/>
                <w:sz w:val="26"/>
                <w:szCs w:val="26"/>
              </w:rPr>
            </w:pPr>
            <w:r w:rsidRPr="00A37DA0">
              <w:rPr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847725" cy="1059656"/>
                  <wp:effectExtent l="0" t="0" r="0" b="7620"/>
                  <wp:docPr id="21" name="Рисунок 21" descr="Картинки по запросу Будаков Дмитрий Юр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и по запросу Будаков Дмитрий Юр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110" cy="1088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7C74" w:rsidRPr="002E11AF" w:rsidRDefault="003C7C74" w:rsidP="003C7C74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522" w:type="dxa"/>
            <w:shd w:val="clear" w:color="auto" w:fill="auto"/>
          </w:tcPr>
          <w:p w:rsidR="003C7C74" w:rsidRPr="002E11AF" w:rsidRDefault="003C7C74" w:rsidP="003C7C74">
            <w:pPr>
              <w:jc w:val="both"/>
              <w:rPr>
                <w:color w:val="000000"/>
                <w:sz w:val="26"/>
                <w:szCs w:val="26"/>
              </w:rPr>
            </w:pPr>
            <w:proofErr w:type="spellStart"/>
            <w:r w:rsidRPr="002E11AF">
              <w:rPr>
                <w:color w:val="000000"/>
                <w:sz w:val="26"/>
                <w:szCs w:val="26"/>
              </w:rPr>
              <w:lastRenderedPageBreak/>
              <w:t>Будаков</w:t>
            </w:r>
            <w:proofErr w:type="spellEnd"/>
            <w:r w:rsidRPr="002E11AF">
              <w:rPr>
                <w:color w:val="000000"/>
                <w:sz w:val="26"/>
                <w:szCs w:val="26"/>
              </w:rPr>
              <w:t xml:space="preserve"> </w:t>
            </w:r>
          </w:p>
          <w:p w:rsidR="003C7C74" w:rsidRDefault="003C7C74" w:rsidP="003C7C74">
            <w:pPr>
              <w:jc w:val="both"/>
              <w:rPr>
                <w:color w:val="000000"/>
                <w:sz w:val="26"/>
                <w:szCs w:val="26"/>
              </w:rPr>
            </w:pPr>
            <w:r w:rsidRPr="002E11AF">
              <w:rPr>
                <w:color w:val="000000"/>
                <w:sz w:val="26"/>
                <w:szCs w:val="26"/>
              </w:rPr>
              <w:t>Дмитрий Юрьевич</w:t>
            </w:r>
          </w:p>
          <w:p w:rsidR="003C7C74" w:rsidRPr="002E11AF" w:rsidRDefault="003C7C74" w:rsidP="003C7C74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4500" w:type="dxa"/>
            <w:gridSpan w:val="2"/>
            <w:shd w:val="clear" w:color="auto" w:fill="auto"/>
          </w:tcPr>
          <w:p w:rsidR="003C7C74" w:rsidRPr="002E11AF" w:rsidRDefault="003C7C74" w:rsidP="003C7C74">
            <w:pPr>
              <w:jc w:val="both"/>
              <w:rPr>
                <w:color w:val="000000"/>
                <w:sz w:val="26"/>
                <w:szCs w:val="26"/>
              </w:rPr>
            </w:pPr>
            <w:r w:rsidRPr="002E11AF">
              <w:rPr>
                <w:color w:val="000000"/>
                <w:sz w:val="26"/>
                <w:szCs w:val="26"/>
              </w:rPr>
              <w:t>Руководитель проектов национальной Ассоциации рынков арендного жилья</w:t>
            </w:r>
          </w:p>
        </w:tc>
      </w:tr>
      <w:tr w:rsidR="003C7C74" w:rsidRPr="002E11AF" w:rsidTr="00BA4885">
        <w:trPr>
          <w:trHeight w:val="2111"/>
        </w:trPr>
        <w:tc>
          <w:tcPr>
            <w:tcW w:w="719" w:type="dxa"/>
            <w:shd w:val="clear" w:color="auto" w:fill="auto"/>
          </w:tcPr>
          <w:p w:rsidR="003C7C74" w:rsidRPr="002E11AF" w:rsidRDefault="003C7C74" w:rsidP="003C7C74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color w:val="000000"/>
                <w:sz w:val="26"/>
                <w:szCs w:val="26"/>
              </w:rPr>
            </w:pPr>
            <w:r>
              <w:lastRenderedPageBreak/>
              <w:br w:type="page"/>
            </w:r>
          </w:p>
        </w:tc>
        <w:tc>
          <w:tcPr>
            <w:tcW w:w="2889" w:type="dxa"/>
            <w:shd w:val="clear" w:color="auto" w:fill="auto"/>
          </w:tcPr>
          <w:p w:rsidR="003C7C74" w:rsidRPr="002E11AF" w:rsidRDefault="003C7C74" w:rsidP="002909D7">
            <w:pPr>
              <w:jc w:val="center"/>
              <w:rPr>
                <w:sz w:val="26"/>
                <w:szCs w:val="26"/>
              </w:rPr>
            </w:pPr>
            <w:r w:rsidRPr="00A37DA0">
              <w:rPr>
                <w:noProof/>
                <w:sz w:val="26"/>
                <w:szCs w:val="26"/>
              </w:rPr>
              <w:drawing>
                <wp:inline distT="0" distB="0" distL="0" distR="0">
                  <wp:extent cx="790575" cy="1185863"/>
                  <wp:effectExtent l="0" t="0" r="0" b="0"/>
                  <wp:docPr id="22" name="Рисунок 22" descr="Картинки по запросу Бударгин Олег Михайл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артинки по запросу Бударгин Олег Михайл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145" cy="1198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  <w:shd w:val="clear" w:color="auto" w:fill="auto"/>
          </w:tcPr>
          <w:p w:rsidR="003C7C74" w:rsidRDefault="003C7C74" w:rsidP="003C7C74">
            <w:pPr>
              <w:jc w:val="both"/>
              <w:rPr>
                <w:sz w:val="26"/>
                <w:szCs w:val="26"/>
              </w:rPr>
            </w:pPr>
            <w:proofErr w:type="spellStart"/>
            <w:r w:rsidRPr="002E11AF">
              <w:rPr>
                <w:sz w:val="26"/>
                <w:szCs w:val="26"/>
              </w:rPr>
              <w:t>Бударгин</w:t>
            </w:r>
            <w:proofErr w:type="spellEnd"/>
            <w:r w:rsidRPr="002E11AF">
              <w:rPr>
                <w:sz w:val="26"/>
                <w:szCs w:val="26"/>
              </w:rPr>
              <w:t xml:space="preserve"> </w:t>
            </w:r>
            <w:r w:rsidRPr="002E11AF">
              <w:rPr>
                <w:sz w:val="26"/>
                <w:szCs w:val="26"/>
              </w:rPr>
              <w:br/>
              <w:t>Олег Михайлович</w:t>
            </w:r>
          </w:p>
          <w:p w:rsidR="003C7C74" w:rsidRPr="002E11AF" w:rsidRDefault="003C7C74" w:rsidP="003C7C7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500" w:type="dxa"/>
            <w:gridSpan w:val="2"/>
            <w:shd w:val="clear" w:color="auto" w:fill="auto"/>
          </w:tcPr>
          <w:p w:rsidR="003C7C74" w:rsidRPr="002E11AF" w:rsidRDefault="003C7C74" w:rsidP="003C7C74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 xml:space="preserve">Генеральный директор </w:t>
            </w:r>
            <w:r>
              <w:rPr>
                <w:sz w:val="26"/>
                <w:szCs w:val="26"/>
              </w:rPr>
              <w:t>П</w:t>
            </w:r>
            <w:r w:rsidRPr="002E11AF">
              <w:rPr>
                <w:sz w:val="26"/>
                <w:szCs w:val="26"/>
              </w:rPr>
              <w:t>АО «Российские сети»</w:t>
            </w:r>
          </w:p>
        </w:tc>
      </w:tr>
      <w:tr w:rsidR="003C7C74" w:rsidRPr="002E11AF" w:rsidTr="00BA4885">
        <w:tc>
          <w:tcPr>
            <w:tcW w:w="719" w:type="dxa"/>
            <w:shd w:val="clear" w:color="auto" w:fill="auto"/>
          </w:tcPr>
          <w:p w:rsidR="003C7C74" w:rsidRPr="002E11AF" w:rsidRDefault="003C7C74" w:rsidP="003C7C74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3C7C74" w:rsidRDefault="003C7C74" w:rsidP="003C7C74">
            <w:pPr>
              <w:jc w:val="center"/>
              <w:rPr>
                <w:sz w:val="26"/>
                <w:szCs w:val="26"/>
              </w:rPr>
            </w:pPr>
          </w:p>
          <w:p w:rsidR="003C7C74" w:rsidRDefault="003C7C74" w:rsidP="003C7C74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873125" cy="1047750"/>
                  <wp:effectExtent l="0" t="0" r="3175" b="0"/>
                  <wp:docPr id="25" name="Рисунок 25" descr="C:\Users\Valeriya.Markovskaya\Desktop\Василевский-Александр-Дмитриевич-пред-профсоюз-жизнеобеспеч-Моск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Valeriya.Markovskaya\Desktop\Василевский-Александр-Дмитриевич-пред-профсоюз-жизнеобеспеч-Моск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435" cy="1048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7C74" w:rsidRPr="002E11AF" w:rsidRDefault="003C7C74" w:rsidP="003C7C74">
            <w:pPr>
              <w:rPr>
                <w:sz w:val="26"/>
                <w:szCs w:val="26"/>
              </w:rPr>
            </w:pPr>
          </w:p>
        </w:tc>
        <w:tc>
          <w:tcPr>
            <w:tcW w:w="2522" w:type="dxa"/>
            <w:shd w:val="clear" w:color="auto" w:fill="auto"/>
          </w:tcPr>
          <w:p w:rsidR="003C7C74" w:rsidRPr="002E11AF" w:rsidRDefault="003C7C74" w:rsidP="003C7C74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 xml:space="preserve">Василевский </w:t>
            </w:r>
          </w:p>
          <w:p w:rsidR="003C7C74" w:rsidRDefault="003C7C74" w:rsidP="003C7C74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Александр Дмитриевич</w:t>
            </w:r>
          </w:p>
          <w:p w:rsidR="003C7C74" w:rsidRPr="002E11AF" w:rsidRDefault="003C7C74" w:rsidP="003C7C7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500" w:type="dxa"/>
            <w:gridSpan w:val="2"/>
            <w:shd w:val="clear" w:color="auto" w:fill="auto"/>
          </w:tcPr>
          <w:p w:rsidR="003C7C74" w:rsidRPr="002E11AF" w:rsidRDefault="003C7C74" w:rsidP="003C7C74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Председатель Общероссийского профсоюза работников жизнеобеспечения, Член Президиума Совета Федерации независимых профсоюзов России</w:t>
            </w:r>
          </w:p>
        </w:tc>
      </w:tr>
      <w:tr w:rsidR="003C7C74" w:rsidRPr="002E11AF" w:rsidTr="00BA4885">
        <w:tc>
          <w:tcPr>
            <w:tcW w:w="719" w:type="dxa"/>
            <w:shd w:val="clear" w:color="auto" w:fill="auto"/>
          </w:tcPr>
          <w:p w:rsidR="003C7C74" w:rsidRPr="002E11AF" w:rsidRDefault="003C7C74" w:rsidP="003C7C74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3C7C74" w:rsidRDefault="003C7C74" w:rsidP="003C7C74">
            <w:pPr>
              <w:jc w:val="center"/>
              <w:rPr>
                <w:sz w:val="26"/>
                <w:szCs w:val="26"/>
              </w:rPr>
            </w:pPr>
          </w:p>
          <w:p w:rsidR="003C7C74" w:rsidRDefault="003C7C74" w:rsidP="003C7C74">
            <w:pPr>
              <w:jc w:val="center"/>
              <w:rPr>
                <w:sz w:val="26"/>
                <w:szCs w:val="26"/>
              </w:rPr>
            </w:pPr>
            <w:r w:rsidRPr="00A37DA0">
              <w:rPr>
                <w:noProof/>
                <w:sz w:val="26"/>
                <w:szCs w:val="26"/>
              </w:rPr>
              <w:drawing>
                <wp:inline distT="0" distB="0" distL="0" distR="0">
                  <wp:extent cx="866775" cy="866775"/>
                  <wp:effectExtent l="0" t="0" r="9525" b="9525"/>
                  <wp:docPr id="26" name="Рисунок 26" descr="Картинки по запросу Войлов Евгений Пет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артинки по запросу Войлов Евгений Пет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7C74" w:rsidRPr="002E11AF" w:rsidRDefault="003C7C74" w:rsidP="003C7C7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522" w:type="dxa"/>
            <w:shd w:val="clear" w:color="auto" w:fill="auto"/>
          </w:tcPr>
          <w:p w:rsidR="003C7C74" w:rsidRPr="002E11AF" w:rsidRDefault="003C7C74" w:rsidP="003C7C74">
            <w:pPr>
              <w:jc w:val="both"/>
              <w:rPr>
                <w:sz w:val="26"/>
                <w:szCs w:val="26"/>
              </w:rPr>
            </w:pPr>
            <w:proofErr w:type="spellStart"/>
            <w:r w:rsidRPr="002E11AF">
              <w:rPr>
                <w:sz w:val="26"/>
                <w:szCs w:val="26"/>
              </w:rPr>
              <w:t>Войлов</w:t>
            </w:r>
            <w:proofErr w:type="spellEnd"/>
            <w:r w:rsidRPr="002E11AF">
              <w:rPr>
                <w:sz w:val="26"/>
                <w:szCs w:val="26"/>
              </w:rPr>
              <w:t xml:space="preserve"> </w:t>
            </w:r>
          </w:p>
          <w:p w:rsidR="003C7C74" w:rsidRDefault="003C7C74" w:rsidP="003C7C74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Евгений Петрович</w:t>
            </w:r>
          </w:p>
          <w:p w:rsidR="003C7C74" w:rsidRPr="002E11AF" w:rsidRDefault="003C7C74" w:rsidP="003C7C7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500" w:type="dxa"/>
            <w:gridSpan w:val="2"/>
            <w:shd w:val="clear" w:color="auto" w:fill="auto"/>
          </w:tcPr>
          <w:p w:rsidR="003C7C74" w:rsidRPr="002E11AF" w:rsidRDefault="003C7C74" w:rsidP="003C7C74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Вице-президент Корпорации «</w:t>
            </w:r>
            <w:proofErr w:type="spellStart"/>
            <w:r w:rsidRPr="002E11AF">
              <w:rPr>
                <w:sz w:val="26"/>
                <w:szCs w:val="26"/>
              </w:rPr>
              <w:t>ТехноНИКОЛЬ</w:t>
            </w:r>
            <w:proofErr w:type="spellEnd"/>
            <w:r w:rsidRPr="002E11AF">
              <w:rPr>
                <w:sz w:val="26"/>
                <w:szCs w:val="26"/>
              </w:rPr>
              <w:t>»</w:t>
            </w:r>
          </w:p>
        </w:tc>
      </w:tr>
      <w:tr w:rsidR="003C7C74" w:rsidRPr="002E11AF" w:rsidTr="00BA4885">
        <w:tc>
          <w:tcPr>
            <w:tcW w:w="719" w:type="dxa"/>
            <w:shd w:val="clear" w:color="auto" w:fill="auto"/>
          </w:tcPr>
          <w:p w:rsidR="003C7C74" w:rsidRPr="002E11AF" w:rsidRDefault="003C7C74" w:rsidP="003C7C74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3C7C74" w:rsidRDefault="003C7C74" w:rsidP="003C7C74">
            <w:pPr>
              <w:jc w:val="center"/>
              <w:rPr>
                <w:sz w:val="26"/>
                <w:szCs w:val="26"/>
              </w:rPr>
            </w:pPr>
          </w:p>
          <w:p w:rsidR="003C7C74" w:rsidRDefault="003C7C74" w:rsidP="003C7C74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923925" cy="917372"/>
                  <wp:effectExtent l="0" t="0" r="0" b="0"/>
                  <wp:docPr id="27" name="Рисунок 27" descr="Картинки по запросу Волков Андрей Анато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Картинки по запросу Волков Андрей Анатол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16" cy="92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7C74" w:rsidRPr="002E11AF" w:rsidRDefault="003C7C74" w:rsidP="003C7C7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22" w:type="dxa"/>
            <w:shd w:val="clear" w:color="auto" w:fill="auto"/>
          </w:tcPr>
          <w:p w:rsidR="003C7C74" w:rsidRPr="002E11AF" w:rsidRDefault="003C7C74" w:rsidP="003C7C74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 xml:space="preserve">Волков </w:t>
            </w:r>
          </w:p>
          <w:p w:rsidR="003C7C74" w:rsidRDefault="003C7C74" w:rsidP="003C7C74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Андрей Анатольевич</w:t>
            </w:r>
          </w:p>
          <w:p w:rsidR="003C7C74" w:rsidRPr="002E11AF" w:rsidRDefault="003C7C74" w:rsidP="003C7C7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500" w:type="dxa"/>
            <w:gridSpan w:val="2"/>
            <w:shd w:val="clear" w:color="auto" w:fill="auto"/>
          </w:tcPr>
          <w:p w:rsidR="003C7C74" w:rsidRPr="002E11AF" w:rsidRDefault="003C7C74" w:rsidP="003C7C74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Ректор ФГБОУ ВПО «Московский Государственный строительный университет»</w:t>
            </w:r>
          </w:p>
        </w:tc>
      </w:tr>
      <w:tr w:rsidR="003C7C74" w:rsidRPr="002E11AF" w:rsidTr="00BA4885">
        <w:tc>
          <w:tcPr>
            <w:tcW w:w="719" w:type="dxa"/>
            <w:shd w:val="clear" w:color="auto" w:fill="auto"/>
          </w:tcPr>
          <w:p w:rsidR="003C7C74" w:rsidRPr="002E11AF" w:rsidRDefault="003C7C74" w:rsidP="003C7C74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  <w:r>
              <w:br w:type="page"/>
            </w:r>
          </w:p>
        </w:tc>
        <w:tc>
          <w:tcPr>
            <w:tcW w:w="2889" w:type="dxa"/>
            <w:shd w:val="clear" w:color="auto" w:fill="auto"/>
          </w:tcPr>
          <w:p w:rsidR="003C7C74" w:rsidRDefault="003C7C74" w:rsidP="003C7C74">
            <w:pPr>
              <w:jc w:val="center"/>
              <w:rPr>
                <w:sz w:val="26"/>
                <w:szCs w:val="26"/>
              </w:rPr>
            </w:pPr>
            <w:r w:rsidRPr="002E11AF">
              <w:rPr>
                <w:noProof/>
                <w:sz w:val="26"/>
                <w:szCs w:val="26"/>
              </w:rPr>
              <w:drawing>
                <wp:inline distT="0" distB="0" distL="0" distR="0">
                  <wp:extent cx="1352550" cy="2028825"/>
                  <wp:effectExtent l="0" t="0" r="0" b="9525"/>
                  <wp:docPr id="28" name="Рисунок 28" descr="Воронин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оронин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643" cy="203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7C74" w:rsidRPr="002E11AF" w:rsidRDefault="003C7C74" w:rsidP="003C7C7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522" w:type="dxa"/>
            <w:shd w:val="clear" w:color="auto" w:fill="auto"/>
          </w:tcPr>
          <w:p w:rsidR="003C7C74" w:rsidRPr="00FA6D3A" w:rsidRDefault="003C7C74" w:rsidP="003C7C74">
            <w:pPr>
              <w:jc w:val="both"/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 xml:space="preserve">Воронин </w:t>
            </w:r>
            <w:r w:rsidRPr="00FA6D3A">
              <w:rPr>
                <w:b/>
                <w:sz w:val="26"/>
                <w:szCs w:val="26"/>
              </w:rPr>
              <w:br/>
              <w:t>Анатолий Леонидович</w:t>
            </w:r>
          </w:p>
          <w:p w:rsidR="003C7C74" w:rsidRPr="00FA6D3A" w:rsidRDefault="003C7C74" w:rsidP="003C7C74">
            <w:pPr>
              <w:jc w:val="both"/>
              <w:rPr>
                <w:b/>
                <w:sz w:val="26"/>
                <w:szCs w:val="26"/>
              </w:rPr>
            </w:pPr>
          </w:p>
          <w:p w:rsidR="003C7C74" w:rsidRPr="00FA6D3A" w:rsidRDefault="003C7C74" w:rsidP="003C7C74">
            <w:pPr>
              <w:jc w:val="both"/>
              <w:rPr>
                <w:b/>
                <w:sz w:val="26"/>
                <w:szCs w:val="26"/>
              </w:rPr>
            </w:pPr>
          </w:p>
          <w:p w:rsidR="003C7C74" w:rsidRPr="00FA6D3A" w:rsidRDefault="003C7C74" w:rsidP="003C7C74">
            <w:pPr>
              <w:jc w:val="both"/>
              <w:rPr>
                <w:b/>
                <w:sz w:val="26"/>
                <w:szCs w:val="26"/>
              </w:rPr>
            </w:pPr>
          </w:p>
          <w:p w:rsidR="003C7C74" w:rsidRPr="00FA6D3A" w:rsidRDefault="003C7C74" w:rsidP="003C7C74">
            <w:pPr>
              <w:jc w:val="both"/>
              <w:rPr>
                <w:b/>
                <w:sz w:val="26"/>
                <w:szCs w:val="26"/>
              </w:rPr>
            </w:pPr>
          </w:p>
          <w:p w:rsidR="003C7C74" w:rsidRPr="00FA6D3A" w:rsidRDefault="003C7C74" w:rsidP="003C7C74">
            <w:pPr>
              <w:jc w:val="both"/>
              <w:rPr>
                <w:b/>
                <w:sz w:val="26"/>
                <w:szCs w:val="26"/>
              </w:rPr>
            </w:pPr>
          </w:p>
          <w:p w:rsidR="003C7C74" w:rsidRPr="00FA6D3A" w:rsidRDefault="003C7C74" w:rsidP="003C7C74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4500" w:type="dxa"/>
            <w:gridSpan w:val="2"/>
            <w:shd w:val="clear" w:color="auto" w:fill="auto"/>
          </w:tcPr>
          <w:p w:rsidR="003C7C74" w:rsidRPr="00FA6D3A" w:rsidRDefault="003C7C74" w:rsidP="003C7C74">
            <w:pPr>
              <w:jc w:val="both"/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>Член Президиума Общественного совета,</w:t>
            </w:r>
          </w:p>
          <w:p w:rsidR="008C3671" w:rsidRDefault="003C7C74" w:rsidP="00FA6D3A">
            <w:pPr>
              <w:jc w:val="both"/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>Руководитель Комиссии в сфере государственных услуг и разрешительной деятельности</w:t>
            </w:r>
          </w:p>
          <w:p w:rsidR="008C3671" w:rsidRDefault="008C3671" w:rsidP="00FA6D3A">
            <w:pPr>
              <w:jc w:val="both"/>
              <w:rPr>
                <w:b/>
                <w:sz w:val="26"/>
                <w:szCs w:val="26"/>
              </w:rPr>
            </w:pPr>
          </w:p>
          <w:p w:rsidR="00FA6D3A" w:rsidRPr="00FA6D3A" w:rsidRDefault="00FA6D3A" w:rsidP="00FA6D3A">
            <w:pPr>
              <w:jc w:val="both"/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 xml:space="preserve"> Генеральный директор ОАО «</w:t>
            </w:r>
            <w:proofErr w:type="spellStart"/>
            <w:r w:rsidRPr="00FA6D3A">
              <w:rPr>
                <w:b/>
                <w:sz w:val="26"/>
                <w:szCs w:val="26"/>
              </w:rPr>
              <w:t>Мосэксперт</w:t>
            </w:r>
            <w:proofErr w:type="spellEnd"/>
            <w:r w:rsidRPr="00FA6D3A">
              <w:rPr>
                <w:b/>
                <w:sz w:val="26"/>
                <w:szCs w:val="26"/>
              </w:rPr>
              <w:t>»</w:t>
            </w:r>
          </w:p>
          <w:p w:rsidR="003C7C74" w:rsidRPr="00FA6D3A" w:rsidRDefault="003C7C74" w:rsidP="003C7C74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4B08D8" w:rsidRPr="002E11AF" w:rsidTr="00BA4885">
        <w:tc>
          <w:tcPr>
            <w:tcW w:w="719" w:type="dxa"/>
            <w:shd w:val="clear" w:color="auto" w:fill="auto"/>
          </w:tcPr>
          <w:p w:rsidR="004B08D8" w:rsidRDefault="004B08D8" w:rsidP="003C7C74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</w:pPr>
          </w:p>
        </w:tc>
        <w:tc>
          <w:tcPr>
            <w:tcW w:w="2889" w:type="dxa"/>
            <w:shd w:val="clear" w:color="auto" w:fill="auto"/>
          </w:tcPr>
          <w:p w:rsidR="00954434" w:rsidRDefault="00954434" w:rsidP="003C7C74">
            <w:pPr>
              <w:jc w:val="center"/>
              <w:rPr>
                <w:noProof/>
                <w:sz w:val="26"/>
                <w:szCs w:val="26"/>
              </w:rPr>
            </w:pPr>
          </w:p>
          <w:p w:rsidR="004B08D8" w:rsidRDefault="00954434" w:rsidP="003C7C74">
            <w:pPr>
              <w:jc w:val="center"/>
              <w:rPr>
                <w:noProof/>
                <w:sz w:val="26"/>
                <w:szCs w:val="26"/>
              </w:rPr>
            </w:pPr>
            <w:r w:rsidRPr="00954434">
              <w:rPr>
                <w:noProof/>
                <w:sz w:val="26"/>
                <w:szCs w:val="26"/>
              </w:rPr>
              <w:drawing>
                <wp:inline distT="0" distB="0" distL="0" distR="0">
                  <wp:extent cx="1190625" cy="1190625"/>
                  <wp:effectExtent l="0" t="0" r="9525" b="9525"/>
                  <wp:docPr id="15" name="Рисунок 15" descr="C:\Users\Yuliya.Novikova\Desktop\фото\Ф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uliya.Novikova\Desktop\фото\Ф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434" w:rsidRPr="002E11AF" w:rsidRDefault="00954434" w:rsidP="003C7C74">
            <w:p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2522" w:type="dxa"/>
            <w:shd w:val="clear" w:color="auto" w:fill="auto"/>
          </w:tcPr>
          <w:p w:rsidR="004B08D8" w:rsidRPr="004B08D8" w:rsidRDefault="004B08D8" w:rsidP="003C7C74">
            <w:pPr>
              <w:jc w:val="both"/>
              <w:rPr>
                <w:sz w:val="26"/>
                <w:szCs w:val="26"/>
              </w:rPr>
            </w:pPr>
            <w:r w:rsidRPr="004B08D8">
              <w:rPr>
                <w:sz w:val="26"/>
                <w:szCs w:val="26"/>
              </w:rPr>
              <w:t>Гарипов</w:t>
            </w:r>
          </w:p>
          <w:p w:rsidR="004B08D8" w:rsidRPr="00FA6D3A" w:rsidRDefault="004B08D8" w:rsidP="003C7C74">
            <w:pPr>
              <w:jc w:val="both"/>
              <w:rPr>
                <w:b/>
                <w:sz w:val="26"/>
                <w:szCs w:val="26"/>
              </w:rPr>
            </w:pPr>
            <w:proofErr w:type="spellStart"/>
            <w:r w:rsidRPr="004B08D8">
              <w:rPr>
                <w:sz w:val="26"/>
                <w:szCs w:val="26"/>
              </w:rPr>
              <w:t>Рифат</w:t>
            </w:r>
            <w:proofErr w:type="spellEnd"/>
            <w:r w:rsidRPr="004B08D8">
              <w:rPr>
                <w:sz w:val="26"/>
                <w:szCs w:val="26"/>
              </w:rPr>
              <w:t xml:space="preserve"> </w:t>
            </w:r>
            <w:proofErr w:type="spellStart"/>
            <w:r w:rsidRPr="004B08D8">
              <w:rPr>
                <w:sz w:val="26"/>
                <w:szCs w:val="26"/>
              </w:rPr>
              <w:t>Рузилевич</w:t>
            </w:r>
            <w:proofErr w:type="spellEnd"/>
          </w:p>
        </w:tc>
        <w:tc>
          <w:tcPr>
            <w:tcW w:w="4500" w:type="dxa"/>
            <w:gridSpan w:val="2"/>
            <w:shd w:val="clear" w:color="auto" w:fill="auto"/>
          </w:tcPr>
          <w:p w:rsidR="004B08D8" w:rsidRPr="00FA6D3A" w:rsidRDefault="004B08D8" w:rsidP="00954434">
            <w:pPr>
              <w:jc w:val="both"/>
              <w:rPr>
                <w:b/>
                <w:sz w:val="26"/>
                <w:szCs w:val="26"/>
              </w:rPr>
            </w:pPr>
            <w:r w:rsidRPr="004B08D8">
              <w:rPr>
                <w:color w:val="000000"/>
                <w:sz w:val="26"/>
                <w:szCs w:val="26"/>
              </w:rPr>
              <w:t xml:space="preserve">Управляющий директор ООО «Первый трест» </w:t>
            </w:r>
          </w:p>
        </w:tc>
      </w:tr>
      <w:tr w:rsidR="003C7C74" w:rsidRPr="002E11AF" w:rsidTr="00BA4885">
        <w:tc>
          <w:tcPr>
            <w:tcW w:w="719" w:type="dxa"/>
            <w:shd w:val="clear" w:color="auto" w:fill="auto"/>
          </w:tcPr>
          <w:p w:rsidR="003C7C74" w:rsidRPr="002E11AF" w:rsidRDefault="003C7C74" w:rsidP="003C7C74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3C7C74" w:rsidRDefault="00F50084" w:rsidP="003C7C7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697355" cy="1915795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155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191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0084" w:rsidRPr="002E11AF" w:rsidRDefault="00F50084" w:rsidP="003C7C7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522" w:type="dxa"/>
            <w:shd w:val="clear" w:color="auto" w:fill="auto"/>
          </w:tcPr>
          <w:p w:rsidR="003C7C74" w:rsidRPr="002E11AF" w:rsidRDefault="003C7C74" w:rsidP="003C7C74">
            <w:pPr>
              <w:jc w:val="both"/>
              <w:rPr>
                <w:sz w:val="26"/>
                <w:szCs w:val="26"/>
              </w:rPr>
            </w:pPr>
            <w:proofErr w:type="spellStart"/>
            <w:r w:rsidRPr="002E11AF">
              <w:rPr>
                <w:sz w:val="26"/>
                <w:szCs w:val="26"/>
              </w:rPr>
              <w:t>Гляделкин</w:t>
            </w:r>
            <w:proofErr w:type="spellEnd"/>
            <w:r w:rsidRPr="002E11AF">
              <w:rPr>
                <w:sz w:val="26"/>
                <w:szCs w:val="26"/>
              </w:rPr>
              <w:t xml:space="preserve"> </w:t>
            </w:r>
            <w:r w:rsidRPr="002E11AF">
              <w:rPr>
                <w:sz w:val="26"/>
                <w:szCs w:val="26"/>
              </w:rPr>
              <w:br/>
              <w:t>Сергей Сергеевич</w:t>
            </w:r>
          </w:p>
        </w:tc>
        <w:tc>
          <w:tcPr>
            <w:tcW w:w="4500" w:type="dxa"/>
            <w:gridSpan w:val="2"/>
            <w:shd w:val="clear" w:color="auto" w:fill="auto"/>
          </w:tcPr>
          <w:p w:rsidR="003C7C74" w:rsidRPr="002E11AF" w:rsidRDefault="003C7C74" w:rsidP="003C7C74">
            <w:pPr>
              <w:jc w:val="both"/>
              <w:rPr>
                <w:sz w:val="26"/>
                <w:szCs w:val="26"/>
              </w:rPr>
            </w:pPr>
            <w:r w:rsidRPr="002E11AF">
              <w:rPr>
                <w:color w:val="000000"/>
                <w:sz w:val="26"/>
                <w:szCs w:val="26"/>
              </w:rPr>
              <w:t>Председатель совета директоров холдинга ЗАО УК «Авеню менеджмент»</w:t>
            </w:r>
          </w:p>
        </w:tc>
      </w:tr>
      <w:tr w:rsidR="003C7C74" w:rsidRPr="002E11AF" w:rsidTr="00BA4885">
        <w:trPr>
          <w:trHeight w:val="2367"/>
        </w:trPr>
        <w:tc>
          <w:tcPr>
            <w:tcW w:w="719" w:type="dxa"/>
            <w:shd w:val="clear" w:color="auto" w:fill="auto"/>
          </w:tcPr>
          <w:p w:rsidR="003C7C74" w:rsidRPr="002E11AF" w:rsidRDefault="003C7C74" w:rsidP="003C7C74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3C7C74" w:rsidRDefault="003C7C74" w:rsidP="003C7C74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019175" cy="1229380"/>
                  <wp:effectExtent l="0" t="0" r="0" b="8890"/>
                  <wp:docPr id="39" name="Рисунок 39" descr="Картинки по запросу Гордезиани  Шота Михайл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Картинки по запросу Гордезиани  Шота Михайл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908" cy="12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7C74" w:rsidRPr="002E11AF" w:rsidRDefault="003C7C74" w:rsidP="003C7C7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22" w:type="dxa"/>
            <w:shd w:val="clear" w:color="auto" w:fill="auto"/>
          </w:tcPr>
          <w:p w:rsidR="003C7C74" w:rsidRDefault="003C7C74" w:rsidP="003C7C74">
            <w:pPr>
              <w:jc w:val="both"/>
              <w:rPr>
                <w:sz w:val="26"/>
                <w:szCs w:val="26"/>
              </w:rPr>
            </w:pPr>
            <w:proofErr w:type="spellStart"/>
            <w:r w:rsidRPr="002E11AF">
              <w:rPr>
                <w:sz w:val="26"/>
                <w:szCs w:val="26"/>
              </w:rPr>
              <w:t>Гордезиани</w:t>
            </w:r>
            <w:proofErr w:type="spellEnd"/>
            <w:r w:rsidRPr="002E11AF">
              <w:rPr>
                <w:sz w:val="26"/>
                <w:szCs w:val="26"/>
              </w:rPr>
              <w:t xml:space="preserve"> </w:t>
            </w:r>
            <w:r w:rsidRPr="002E11AF">
              <w:rPr>
                <w:sz w:val="26"/>
                <w:szCs w:val="26"/>
              </w:rPr>
              <w:br/>
              <w:t xml:space="preserve">Шота Михайлович </w:t>
            </w:r>
          </w:p>
          <w:p w:rsidR="003C7C74" w:rsidRPr="002E11AF" w:rsidRDefault="003C7C74" w:rsidP="003C7C74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4500" w:type="dxa"/>
            <w:gridSpan w:val="2"/>
            <w:shd w:val="clear" w:color="auto" w:fill="auto"/>
          </w:tcPr>
          <w:p w:rsidR="003C7C74" w:rsidRPr="002E11AF" w:rsidRDefault="003C7C74" w:rsidP="003C7C74">
            <w:pPr>
              <w:rPr>
                <w:color w:val="000000"/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Президент Национального объединения организаций экспертизы в строительстве</w:t>
            </w:r>
          </w:p>
        </w:tc>
      </w:tr>
      <w:tr w:rsidR="00E60154" w:rsidRPr="002E11AF" w:rsidTr="00BA4885">
        <w:trPr>
          <w:trHeight w:val="2367"/>
        </w:trPr>
        <w:tc>
          <w:tcPr>
            <w:tcW w:w="719" w:type="dxa"/>
            <w:shd w:val="clear" w:color="auto" w:fill="auto"/>
          </w:tcPr>
          <w:p w:rsidR="00E60154" w:rsidRPr="002E11AF" w:rsidRDefault="00E60154" w:rsidP="003C7C74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E60154" w:rsidRDefault="00B45877" w:rsidP="003C7C7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3226" cy="1866900"/>
                  <wp:effectExtent l="0" t="0" r="0" b="0"/>
                  <wp:docPr id="12" name="Рисунок 12" descr="http://mosinzhproekt.ru/img/storage/images/news/Gornostaev_01_smal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osinzhproekt.ru/img/storage/images/news/Gornostaev_01_small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1553"/>
                          <a:stretch/>
                        </pic:blipFill>
                        <pic:spPr bwMode="auto">
                          <a:xfrm>
                            <a:off x="0" y="0"/>
                            <a:ext cx="1544203" cy="1880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5877" w:rsidRDefault="00B45877" w:rsidP="003C7C74">
            <w:pPr>
              <w:jc w:val="center"/>
              <w:rPr>
                <w:noProof/>
              </w:rPr>
            </w:pPr>
          </w:p>
        </w:tc>
        <w:tc>
          <w:tcPr>
            <w:tcW w:w="2522" w:type="dxa"/>
            <w:shd w:val="clear" w:color="auto" w:fill="auto"/>
          </w:tcPr>
          <w:p w:rsidR="00E60154" w:rsidRPr="002E11AF" w:rsidRDefault="00E60154" w:rsidP="003C7C7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Горностаев Александр Васильевич  </w:t>
            </w:r>
          </w:p>
        </w:tc>
        <w:tc>
          <w:tcPr>
            <w:tcW w:w="4500" w:type="dxa"/>
            <w:gridSpan w:val="2"/>
            <w:shd w:val="clear" w:color="auto" w:fill="auto"/>
          </w:tcPr>
          <w:p w:rsidR="00E60154" w:rsidRPr="002E11AF" w:rsidRDefault="00E60154" w:rsidP="003C7C7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Советник заместителя Мэра города Москвы в Правительстве Москвы по вопросам градостроительной политики и строительства, председатель Совета директоров акционерного общества «</w:t>
            </w:r>
            <w:proofErr w:type="spellStart"/>
            <w:r>
              <w:rPr>
                <w:sz w:val="26"/>
                <w:szCs w:val="26"/>
              </w:rPr>
              <w:t>Мосинжпроект</w:t>
            </w:r>
            <w:proofErr w:type="spellEnd"/>
            <w:r>
              <w:rPr>
                <w:sz w:val="26"/>
                <w:szCs w:val="26"/>
              </w:rPr>
              <w:t>»</w:t>
            </w:r>
          </w:p>
        </w:tc>
      </w:tr>
      <w:tr w:rsidR="003C7C74" w:rsidRPr="002E11AF" w:rsidTr="00BA4885">
        <w:tc>
          <w:tcPr>
            <w:tcW w:w="719" w:type="dxa"/>
            <w:shd w:val="clear" w:color="auto" w:fill="auto"/>
          </w:tcPr>
          <w:p w:rsidR="003C7C74" w:rsidRPr="002E11AF" w:rsidRDefault="003C7C74" w:rsidP="003C7C74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3C7C74" w:rsidRPr="002E11AF" w:rsidRDefault="002909D7" w:rsidP="002909D7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781050" cy="1044427"/>
                  <wp:effectExtent l="0" t="0" r="0" b="3810"/>
                  <wp:docPr id="41" name="Рисунок 41" descr="Картинки по запросу Дайлов  Александр Алексе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Картинки по запросу Дайлов  Александр Алексе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076" cy="1057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gridSpan w:val="2"/>
            <w:shd w:val="clear" w:color="auto" w:fill="auto"/>
          </w:tcPr>
          <w:p w:rsidR="003C7C74" w:rsidRDefault="003C7C74" w:rsidP="003C7C74">
            <w:pPr>
              <w:jc w:val="both"/>
              <w:rPr>
                <w:sz w:val="26"/>
                <w:szCs w:val="26"/>
              </w:rPr>
            </w:pPr>
            <w:proofErr w:type="spellStart"/>
            <w:r w:rsidRPr="002E11AF">
              <w:rPr>
                <w:sz w:val="26"/>
                <w:szCs w:val="26"/>
              </w:rPr>
              <w:t>Дайлов</w:t>
            </w:r>
            <w:proofErr w:type="spellEnd"/>
            <w:r w:rsidRPr="002E11AF">
              <w:rPr>
                <w:sz w:val="26"/>
                <w:szCs w:val="26"/>
              </w:rPr>
              <w:t xml:space="preserve"> </w:t>
            </w:r>
            <w:r w:rsidRPr="002E11AF">
              <w:rPr>
                <w:sz w:val="26"/>
                <w:szCs w:val="26"/>
              </w:rPr>
              <w:br/>
              <w:t>Александр Алексеевич</w:t>
            </w:r>
          </w:p>
          <w:p w:rsidR="003C7C74" w:rsidRPr="002E11AF" w:rsidRDefault="003C7C74" w:rsidP="003C7C7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3C7C74" w:rsidRPr="002E11AF" w:rsidRDefault="003C7C74" w:rsidP="003C7C74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 xml:space="preserve">Вице-президент Национального Союза организаций в области обеспечения пожарной безопасности (НСОПБ) </w:t>
            </w:r>
          </w:p>
        </w:tc>
      </w:tr>
      <w:tr w:rsidR="003C7C74" w:rsidRPr="002E11AF" w:rsidTr="00BA4885">
        <w:tc>
          <w:tcPr>
            <w:tcW w:w="719" w:type="dxa"/>
            <w:shd w:val="clear" w:color="auto" w:fill="auto"/>
          </w:tcPr>
          <w:p w:rsidR="003C7C74" w:rsidRPr="002E11AF" w:rsidRDefault="003C7C74" w:rsidP="003C7C74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3C7C74" w:rsidRDefault="003C7C74" w:rsidP="003C7C74">
            <w:pPr>
              <w:jc w:val="center"/>
              <w:rPr>
                <w:sz w:val="26"/>
                <w:szCs w:val="26"/>
              </w:rPr>
            </w:pPr>
            <w:r w:rsidRPr="009D6CFB">
              <w:rPr>
                <w:noProof/>
                <w:sz w:val="26"/>
                <w:szCs w:val="26"/>
              </w:rPr>
              <w:drawing>
                <wp:inline distT="0" distB="0" distL="0" distR="0">
                  <wp:extent cx="952500" cy="952500"/>
                  <wp:effectExtent l="0" t="0" r="0" b="0"/>
                  <wp:docPr id="43" name="Рисунок 43" descr="Картинки по запросу Довлатова  Елена Владимир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Картинки по запросу Довлатова  Елена Владимир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7C74" w:rsidRPr="002E11AF" w:rsidRDefault="003C7C74" w:rsidP="003C7C7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5" w:type="dxa"/>
            <w:gridSpan w:val="2"/>
            <w:shd w:val="clear" w:color="auto" w:fill="auto"/>
          </w:tcPr>
          <w:p w:rsidR="003C7C74" w:rsidRPr="002E11AF" w:rsidRDefault="003C7C74" w:rsidP="003C7C74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 xml:space="preserve">Довлатова </w:t>
            </w:r>
          </w:p>
          <w:p w:rsidR="003C7C74" w:rsidRDefault="003C7C74" w:rsidP="003C7C74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Елена Владимировна</w:t>
            </w:r>
          </w:p>
          <w:p w:rsidR="003C7C74" w:rsidRPr="002E11AF" w:rsidRDefault="003C7C74" w:rsidP="003C7C7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3C7C74" w:rsidRPr="002E11AF" w:rsidRDefault="003C7C74" w:rsidP="003C7C74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Исполнительный директор Российской ассоциации водоснабжения и водоотведения</w:t>
            </w:r>
          </w:p>
        </w:tc>
      </w:tr>
      <w:tr w:rsidR="003C7C74" w:rsidRPr="002E11AF" w:rsidTr="00BA4885">
        <w:tc>
          <w:tcPr>
            <w:tcW w:w="719" w:type="dxa"/>
            <w:shd w:val="clear" w:color="auto" w:fill="auto"/>
          </w:tcPr>
          <w:p w:rsidR="003C7C74" w:rsidRPr="002E11AF" w:rsidRDefault="003C7C74" w:rsidP="003C7C74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3C7C74" w:rsidRDefault="003C7C74" w:rsidP="003C7C74">
            <w:pPr>
              <w:jc w:val="center"/>
              <w:rPr>
                <w:sz w:val="26"/>
                <w:szCs w:val="26"/>
              </w:rPr>
            </w:pPr>
            <w:r w:rsidRPr="009D6CFB">
              <w:rPr>
                <w:noProof/>
                <w:sz w:val="26"/>
                <w:szCs w:val="26"/>
              </w:rPr>
              <w:drawing>
                <wp:inline distT="0" distB="0" distL="0" distR="0">
                  <wp:extent cx="838200" cy="1047750"/>
                  <wp:effectExtent l="0" t="0" r="0" b="0"/>
                  <wp:docPr id="44" name="Рисунок 44" descr="Картинки по запросу Елисеев Юрий Никол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Картинки по запросу Елисеев Юрий Никола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81" cy="105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7C74" w:rsidRPr="003C7C74" w:rsidRDefault="003C7C74" w:rsidP="003C7C74">
            <w:pPr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2555" w:type="dxa"/>
            <w:gridSpan w:val="2"/>
            <w:shd w:val="clear" w:color="auto" w:fill="auto"/>
          </w:tcPr>
          <w:p w:rsidR="00FA6D3A" w:rsidRDefault="003C7C74" w:rsidP="003C7C74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 xml:space="preserve">Елисеев </w:t>
            </w:r>
          </w:p>
          <w:p w:rsidR="003C7C74" w:rsidRDefault="003C7C74" w:rsidP="003C7C74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Юрий Николаевич</w:t>
            </w:r>
          </w:p>
          <w:p w:rsidR="003C7C74" w:rsidRPr="002E11AF" w:rsidRDefault="003C7C74" w:rsidP="003C7C7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3C7C74" w:rsidRPr="002E11AF" w:rsidRDefault="003C7C74" w:rsidP="003C7C74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Президент НО «Всероссийская Ассоциация Металлостроителей»</w:t>
            </w:r>
          </w:p>
        </w:tc>
      </w:tr>
      <w:tr w:rsidR="00004253" w:rsidRPr="002E11AF" w:rsidTr="00BA4885">
        <w:tc>
          <w:tcPr>
            <w:tcW w:w="719" w:type="dxa"/>
            <w:shd w:val="clear" w:color="auto" w:fill="auto"/>
          </w:tcPr>
          <w:p w:rsidR="00004253" w:rsidRPr="002E11AF" w:rsidRDefault="00004253" w:rsidP="00004253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004253" w:rsidRPr="002E11AF" w:rsidRDefault="00004253" w:rsidP="00004253">
            <w:pPr>
              <w:jc w:val="center"/>
              <w:rPr>
                <w:sz w:val="26"/>
                <w:szCs w:val="26"/>
              </w:rPr>
            </w:pPr>
            <w:r w:rsidRPr="002E11AF">
              <w:rPr>
                <w:noProof/>
                <w:sz w:val="26"/>
                <w:szCs w:val="26"/>
              </w:rPr>
              <w:drawing>
                <wp:inline distT="0" distB="0" distL="0" distR="0">
                  <wp:extent cx="1295400" cy="1759912"/>
                  <wp:effectExtent l="0" t="0" r="0" b="0"/>
                  <wp:docPr id="13" name="Рисунок 13" descr="Казинец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зинец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87" cy="1767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253" w:rsidRPr="002E11AF" w:rsidRDefault="00004253" w:rsidP="0000425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555" w:type="dxa"/>
            <w:gridSpan w:val="2"/>
            <w:shd w:val="clear" w:color="auto" w:fill="auto"/>
          </w:tcPr>
          <w:p w:rsidR="00004253" w:rsidRPr="00FA6D3A" w:rsidRDefault="00004253" w:rsidP="00004253">
            <w:pPr>
              <w:jc w:val="both"/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 xml:space="preserve">Казинец </w:t>
            </w:r>
            <w:r w:rsidRPr="00FA6D3A">
              <w:rPr>
                <w:b/>
                <w:sz w:val="26"/>
                <w:szCs w:val="26"/>
              </w:rPr>
              <w:br/>
              <w:t>Леонид Александрович</w:t>
            </w:r>
          </w:p>
          <w:p w:rsidR="00004253" w:rsidRPr="00FA6D3A" w:rsidRDefault="00004253" w:rsidP="00004253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FA6D3A" w:rsidRPr="00FA6D3A" w:rsidRDefault="00FA6D3A" w:rsidP="00FA6D3A">
            <w:pPr>
              <w:jc w:val="both"/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>Первый заместитель Председателя Общественного совета</w:t>
            </w:r>
            <w:r w:rsidR="008C3671">
              <w:rPr>
                <w:b/>
                <w:sz w:val="26"/>
                <w:szCs w:val="26"/>
              </w:rPr>
              <w:t>,</w:t>
            </w:r>
            <w:r w:rsidRPr="00FA6D3A">
              <w:rPr>
                <w:b/>
                <w:sz w:val="26"/>
                <w:szCs w:val="26"/>
              </w:rPr>
              <w:t xml:space="preserve"> </w:t>
            </w:r>
          </w:p>
          <w:p w:rsidR="00FA6D3A" w:rsidRDefault="00FA6D3A" w:rsidP="00FA6D3A">
            <w:pPr>
              <w:jc w:val="both"/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 xml:space="preserve">Член </w:t>
            </w:r>
            <w:r w:rsidR="008C3671">
              <w:rPr>
                <w:b/>
                <w:sz w:val="26"/>
                <w:szCs w:val="26"/>
              </w:rPr>
              <w:t>Президиума Общественного совета</w:t>
            </w:r>
          </w:p>
          <w:p w:rsidR="008C3671" w:rsidRPr="00FA6D3A" w:rsidRDefault="008C3671" w:rsidP="00FA6D3A">
            <w:pPr>
              <w:jc w:val="both"/>
              <w:rPr>
                <w:b/>
                <w:sz w:val="26"/>
                <w:szCs w:val="26"/>
              </w:rPr>
            </w:pPr>
          </w:p>
          <w:p w:rsidR="00004253" w:rsidRPr="00FA6D3A" w:rsidRDefault="00004253" w:rsidP="00004253">
            <w:pPr>
              <w:jc w:val="both"/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>Председатель Совета директоров корпорации «</w:t>
            </w:r>
            <w:proofErr w:type="spellStart"/>
            <w:r w:rsidRPr="00FA6D3A">
              <w:rPr>
                <w:b/>
                <w:sz w:val="26"/>
                <w:szCs w:val="26"/>
              </w:rPr>
              <w:t>Баркли</w:t>
            </w:r>
            <w:proofErr w:type="spellEnd"/>
            <w:r w:rsidRPr="00FA6D3A">
              <w:rPr>
                <w:b/>
                <w:sz w:val="26"/>
                <w:szCs w:val="26"/>
              </w:rPr>
              <w:t>», Президент Национального объединения застройщиков жилья</w:t>
            </w:r>
          </w:p>
          <w:p w:rsidR="00004253" w:rsidRPr="00FA6D3A" w:rsidRDefault="00004253" w:rsidP="00004253">
            <w:pPr>
              <w:jc w:val="both"/>
              <w:rPr>
                <w:b/>
                <w:sz w:val="26"/>
                <w:szCs w:val="26"/>
              </w:rPr>
            </w:pPr>
          </w:p>
          <w:p w:rsidR="00004253" w:rsidRPr="00FA6D3A" w:rsidRDefault="00004253" w:rsidP="00FA6D3A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E60154" w:rsidRPr="002E11AF" w:rsidTr="00BA4885">
        <w:tc>
          <w:tcPr>
            <w:tcW w:w="719" w:type="dxa"/>
            <w:shd w:val="clear" w:color="auto" w:fill="auto"/>
          </w:tcPr>
          <w:p w:rsidR="00E60154" w:rsidRPr="002E11AF" w:rsidRDefault="00E60154" w:rsidP="00004253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E60154" w:rsidRDefault="00E60154" w:rsidP="00B45877">
            <w:pPr>
              <w:rPr>
                <w:noProof/>
                <w:sz w:val="26"/>
                <w:szCs w:val="26"/>
              </w:rPr>
            </w:pPr>
          </w:p>
          <w:p w:rsidR="00E60154" w:rsidRDefault="00B45877" w:rsidP="00B45877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697355" cy="175387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175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5877" w:rsidRPr="002E11AF" w:rsidRDefault="00B45877" w:rsidP="00B45877">
            <w:p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2555" w:type="dxa"/>
            <w:gridSpan w:val="2"/>
            <w:shd w:val="clear" w:color="auto" w:fill="auto"/>
          </w:tcPr>
          <w:p w:rsidR="00E60154" w:rsidRPr="00E60154" w:rsidRDefault="00E60154" w:rsidP="00004253">
            <w:pPr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Кашинский</w:t>
            </w:r>
            <w:proofErr w:type="spellEnd"/>
            <w:r>
              <w:rPr>
                <w:sz w:val="26"/>
                <w:szCs w:val="26"/>
              </w:rPr>
              <w:t xml:space="preserve"> Дмитрий Борисович</w:t>
            </w:r>
          </w:p>
        </w:tc>
        <w:tc>
          <w:tcPr>
            <w:tcW w:w="4467" w:type="dxa"/>
            <w:shd w:val="clear" w:color="auto" w:fill="auto"/>
          </w:tcPr>
          <w:p w:rsidR="00E60154" w:rsidRPr="00E60154" w:rsidRDefault="00E60154" w:rsidP="00FA6D3A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Генеральный директор акционерного общества «Группа компаний «Эталон»</w:t>
            </w:r>
            <w:bookmarkStart w:id="0" w:name="_GoBack"/>
            <w:bookmarkEnd w:id="0"/>
          </w:p>
        </w:tc>
      </w:tr>
      <w:tr w:rsidR="00004253" w:rsidRPr="002E11AF" w:rsidTr="00BA4885">
        <w:tc>
          <w:tcPr>
            <w:tcW w:w="719" w:type="dxa"/>
            <w:shd w:val="clear" w:color="auto" w:fill="FFFFFF"/>
          </w:tcPr>
          <w:p w:rsidR="00004253" w:rsidRPr="002E11AF" w:rsidRDefault="00004253" w:rsidP="00004253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FFFFFF"/>
          </w:tcPr>
          <w:p w:rsidR="00004253" w:rsidRPr="00052973" w:rsidRDefault="00004253" w:rsidP="00004253">
            <w:pPr>
              <w:jc w:val="center"/>
              <w:rPr>
                <w:sz w:val="26"/>
                <w:szCs w:val="26"/>
              </w:rPr>
            </w:pPr>
          </w:p>
          <w:p w:rsidR="00004253" w:rsidRDefault="00004253" w:rsidP="00004253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885825" cy="1102396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96" cy="1116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4253" w:rsidRPr="00004253" w:rsidRDefault="00004253" w:rsidP="00004253">
            <w:pPr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2555" w:type="dxa"/>
            <w:gridSpan w:val="2"/>
            <w:shd w:val="clear" w:color="auto" w:fill="FFFFFF"/>
          </w:tcPr>
          <w:p w:rsidR="00004253" w:rsidRDefault="00004253" w:rsidP="00004253">
            <w:pPr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Кодыш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004253" w:rsidRDefault="00004253" w:rsidP="0000425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Павел Николаевич</w:t>
            </w:r>
          </w:p>
          <w:p w:rsidR="00004253" w:rsidRPr="002E11AF" w:rsidRDefault="00004253" w:rsidP="0000425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FFFFFF"/>
          </w:tcPr>
          <w:p w:rsidR="00004253" w:rsidRPr="002E11AF" w:rsidRDefault="00004253" w:rsidP="0000425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Президент Союза похоронных организаций и крематориев России</w:t>
            </w:r>
          </w:p>
        </w:tc>
      </w:tr>
      <w:tr w:rsidR="00004253" w:rsidRPr="002E11AF" w:rsidTr="00BA4885">
        <w:trPr>
          <w:trHeight w:val="2583"/>
        </w:trPr>
        <w:tc>
          <w:tcPr>
            <w:tcW w:w="719" w:type="dxa"/>
            <w:shd w:val="clear" w:color="auto" w:fill="auto"/>
          </w:tcPr>
          <w:p w:rsidR="00004253" w:rsidRPr="002E11AF" w:rsidRDefault="00004253" w:rsidP="00004253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004253" w:rsidRPr="00004253" w:rsidRDefault="00004253" w:rsidP="00004253">
            <w:pPr>
              <w:jc w:val="center"/>
            </w:pPr>
            <w:r w:rsidRPr="00AF1498">
              <w:rPr>
                <w:noProof/>
              </w:rPr>
              <w:drawing>
                <wp:inline distT="0" distB="0" distL="0" distR="0">
                  <wp:extent cx="1466850" cy="1552575"/>
                  <wp:effectExtent l="0" t="0" r="0" b="9525"/>
                  <wp:docPr id="4" name="Рисунок 4" descr="C:\Users\Svetlana.Kuzmenko\Desktop\page_koloch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etlana.Kuzmenko\Desktop\page_koloch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915" cy="158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gridSpan w:val="2"/>
            <w:shd w:val="clear" w:color="auto" w:fill="auto"/>
          </w:tcPr>
          <w:p w:rsidR="00004253" w:rsidRPr="00FA6D3A" w:rsidRDefault="00004253" w:rsidP="00004253">
            <w:pPr>
              <w:jc w:val="both"/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>Колочков</w:t>
            </w:r>
          </w:p>
          <w:p w:rsidR="00004253" w:rsidRPr="00FA6D3A" w:rsidRDefault="00004253" w:rsidP="00004253">
            <w:pPr>
              <w:jc w:val="both"/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>Юрий Михайлович</w:t>
            </w:r>
          </w:p>
          <w:p w:rsidR="00004253" w:rsidRPr="00FA6D3A" w:rsidRDefault="00004253" w:rsidP="00004253">
            <w:pPr>
              <w:rPr>
                <w:b/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FA6D3A" w:rsidRDefault="00FA6D3A" w:rsidP="00004253">
            <w:pPr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>Член Президиума Общественного совета</w:t>
            </w:r>
          </w:p>
          <w:p w:rsidR="00092C10" w:rsidRDefault="00092C10" w:rsidP="00004253">
            <w:pPr>
              <w:rPr>
                <w:b/>
                <w:sz w:val="26"/>
                <w:szCs w:val="26"/>
              </w:rPr>
            </w:pPr>
          </w:p>
          <w:p w:rsidR="00004253" w:rsidRPr="00FA6D3A" w:rsidRDefault="00004253" w:rsidP="00004253">
            <w:pPr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>Советник Председателя правления банка ПАО «БАНК УРАЛСИБ»</w:t>
            </w:r>
          </w:p>
          <w:p w:rsidR="00004253" w:rsidRPr="00FA6D3A" w:rsidRDefault="00004253" w:rsidP="00004253">
            <w:pPr>
              <w:rPr>
                <w:b/>
                <w:sz w:val="26"/>
                <w:szCs w:val="26"/>
              </w:rPr>
            </w:pPr>
          </w:p>
        </w:tc>
      </w:tr>
      <w:tr w:rsidR="00004253" w:rsidRPr="002E11AF" w:rsidTr="00BA4885">
        <w:tc>
          <w:tcPr>
            <w:tcW w:w="719" w:type="dxa"/>
            <w:shd w:val="clear" w:color="auto" w:fill="auto"/>
          </w:tcPr>
          <w:p w:rsidR="00004253" w:rsidRPr="002E11AF" w:rsidRDefault="00004253" w:rsidP="00004253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004253" w:rsidRPr="002E11AF" w:rsidRDefault="00B213F5" w:rsidP="00004253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991361"/>
                  <wp:effectExtent l="0" t="0" r="0" b="8890"/>
                  <wp:docPr id="24" name="Рисунок 24" descr="C:\Users\Valeriya.Markovskaya\AppData\Local\Microsoft\Windows\Temporary Internet Files\Content.Word\kosareva_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aleriya.Markovskaya\AppData\Local\Microsoft\Windows\Temporary Internet Files\Content.Word\kosareva_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156" cy="200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gridSpan w:val="2"/>
            <w:shd w:val="clear" w:color="auto" w:fill="auto"/>
          </w:tcPr>
          <w:p w:rsidR="00004253" w:rsidRPr="00FA6D3A" w:rsidRDefault="00004253" w:rsidP="00004253">
            <w:pPr>
              <w:jc w:val="both"/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 xml:space="preserve">Косарева </w:t>
            </w:r>
            <w:r w:rsidRPr="00FA6D3A">
              <w:rPr>
                <w:b/>
                <w:sz w:val="26"/>
                <w:szCs w:val="26"/>
              </w:rPr>
              <w:br/>
              <w:t>Надежда Борисовна</w:t>
            </w:r>
          </w:p>
          <w:p w:rsidR="00004253" w:rsidRPr="00FA6D3A" w:rsidRDefault="00004253" w:rsidP="00004253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FA6D3A" w:rsidRDefault="00FA6D3A" w:rsidP="00FA6D3A">
            <w:pPr>
              <w:jc w:val="both"/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 xml:space="preserve">Член </w:t>
            </w:r>
            <w:r w:rsidR="008C3671">
              <w:rPr>
                <w:b/>
                <w:sz w:val="26"/>
                <w:szCs w:val="26"/>
              </w:rPr>
              <w:t>Президиума Общественного совета</w:t>
            </w:r>
          </w:p>
          <w:p w:rsidR="00FA080E" w:rsidRDefault="00FA6D3A" w:rsidP="00FA6D3A">
            <w:pPr>
              <w:jc w:val="both"/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 xml:space="preserve">Руководитель Комиссии Комиссия в сфере жилищной политики </w:t>
            </w:r>
          </w:p>
          <w:p w:rsidR="00FA080E" w:rsidRDefault="00FA080E" w:rsidP="00FA6D3A">
            <w:pPr>
              <w:jc w:val="both"/>
              <w:rPr>
                <w:b/>
                <w:sz w:val="26"/>
                <w:szCs w:val="26"/>
              </w:rPr>
            </w:pPr>
          </w:p>
          <w:p w:rsidR="00004253" w:rsidRPr="00FA6D3A" w:rsidRDefault="00004253" w:rsidP="00FA6D3A">
            <w:pPr>
              <w:jc w:val="both"/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>Президент Фонда «Институт экономики города»</w:t>
            </w:r>
          </w:p>
          <w:p w:rsidR="00004253" w:rsidRPr="00FA6D3A" w:rsidRDefault="00004253" w:rsidP="00004253">
            <w:pPr>
              <w:jc w:val="both"/>
              <w:rPr>
                <w:b/>
                <w:sz w:val="26"/>
                <w:szCs w:val="26"/>
              </w:rPr>
            </w:pPr>
          </w:p>
          <w:p w:rsidR="00004253" w:rsidRPr="00FA6D3A" w:rsidRDefault="00004253" w:rsidP="00004253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A62187" w:rsidRPr="002E11AF" w:rsidTr="00BA4885">
        <w:tc>
          <w:tcPr>
            <w:tcW w:w="719" w:type="dxa"/>
            <w:shd w:val="clear" w:color="auto" w:fill="auto"/>
          </w:tcPr>
          <w:p w:rsidR="00A62187" w:rsidRPr="002E11AF" w:rsidRDefault="00A62187" w:rsidP="00004253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A62187" w:rsidRDefault="00A62187" w:rsidP="000042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81075" cy="1311774"/>
                  <wp:effectExtent l="0" t="0" r="0" b="3175"/>
                  <wp:docPr id="42" name="Рисунок 42" descr="C:\Users\Valeriya.Markovskaya\Desktop\мое фото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aleriya.Markovskaya\Desktop\мое фото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735" cy="13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gridSpan w:val="2"/>
            <w:shd w:val="clear" w:color="auto" w:fill="auto"/>
          </w:tcPr>
          <w:p w:rsidR="00A62187" w:rsidRPr="00A62187" w:rsidRDefault="00A62187" w:rsidP="00004253">
            <w:pPr>
              <w:jc w:val="both"/>
              <w:rPr>
                <w:sz w:val="26"/>
                <w:szCs w:val="26"/>
              </w:rPr>
            </w:pPr>
            <w:r w:rsidRPr="00A62187">
              <w:rPr>
                <w:sz w:val="26"/>
                <w:szCs w:val="26"/>
              </w:rPr>
              <w:t>Кузнецов</w:t>
            </w:r>
          </w:p>
          <w:p w:rsidR="00A62187" w:rsidRPr="00FA6D3A" w:rsidRDefault="00A62187" w:rsidP="00004253">
            <w:pPr>
              <w:jc w:val="both"/>
              <w:rPr>
                <w:b/>
                <w:sz w:val="26"/>
                <w:szCs w:val="26"/>
              </w:rPr>
            </w:pPr>
            <w:r w:rsidRPr="00A62187">
              <w:rPr>
                <w:sz w:val="26"/>
                <w:szCs w:val="26"/>
              </w:rPr>
              <w:t>Владимир Сергеевич</w:t>
            </w:r>
          </w:p>
        </w:tc>
        <w:tc>
          <w:tcPr>
            <w:tcW w:w="4467" w:type="dxa"/>
            <w:shd w:val="clear" w:color="auto" w:fill="auto"/>
          </w:tcPr>
          <w:p w:rsidR="00A62187" w:rsidRPr="00FA6D3A" w:rsidRDefault="00A62187" w:rsidP="00FA6D3A">
            <w:pPr>
              <w:jc w:val="both"/>
              <w:rPr>
                <w:b/>
                <w:sz w:val="26"/>
                <w:szCs w:val="26"/>
              </w:rPr>
            </w:pPr>
            <w:r w:rsidRPr="00A62187">
              <w:rPr>
                <w:sz w:val="26"/>
                <w:szCs w:val="26"/>
              </w:rPr>
              <w:t>Генеральный директор ООО «Эко минус»</w:t>
            </w:r>
          </w:p>
        </w:tc>
      </w:tr>
      <w:tr w:rsidR="00004253" w:rsidRPr="002E11AF" w:rsidTr="00BA4885">
        <w:tc>
          <w:tcPr>
            <w:tcW w:w="719" w:type="dxa"/>
            <w:shd w:val="clear" w:color="auto" w:fill="auto"/>
          </w:tcPr>
          <w:p w:rsidR="00004253" w:rsidRPr="002E11AF" w:rsidRDefault="00004253" w:rsidP="00004253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004253" w:rsidRDefault="00004253" w:rsidP="00004253">
            <w:pPr>
              <w:jc w:val="center"/>
              <w:rPr>
                <w:sz w:val="26"/>
                <w:szCs w:val="26"/>
              </w:rPr>
            </w:pPr>
          </w:p>
          <w:p w:rsidR="00004253" w:rsidRDefault="00004253" w:rsidP="00004253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314450" cy="725214"/>
                  <wp:effectExtent l="0" t="0" r="0" b="0"/>
                  <wp:docPr id="55" name="Рисунок 55" descr="Картинки по запросу Кучихин  Сергей Никол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Картинки по запросу Кучихин  Сергей Никола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964" cy="73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253" w:rsidRPr="002E11AF" w:rsidRDefault="00004253" w:rsidP="0000425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555" w:type="dxa"/>
            <w:gridSpan w:val="2"/>
            <w:shd w:val="clear" w:color="auto" w:fill="auto"/>
          </w:tcPr>
          <w:p w:rsidR="00004253" w:rsidRDefault="00004253" w:rsidP="00004253">
            <w:pPr>
              <w:jc w:val="both"/>
              <w:rPr>
                <w:color w:val="000000"/>
                <w:sz w:val="26"/>
                <w:szCs w:val="26"/>
              </w:rPr>
            </w:pPr>
            <w:proofErr w:type="spellStart"/>
            <w:r w:rsidRPr="002E11AF">
              <w:rPr>
                <w:color w:val="000000"/>
                <w:sz w:val="26"/>
                <w:szCs w:val="26"/>
              </w:rPr>
              <w:t>Кучихин</w:t>
            </w:r>
            <w:proofErr w:type="spellEnd"/>
            <w:r w:rsidRPr="002E11AF">
              <w:rPr>
                <w:color w:val="000000"/>
                <w:sz w:val="26"/>
                <w:szCs w:val="26"/>
              </w:rPr>
              <w:t xml:space="preserve"> </w:t>
            </w:r>
            <w:r w:rsidRPr="002E11AF">
              <w:rPr>
                <w:color w:val="000000"/>
                <w:sz w:val="26"/>
                <w:szCs w:val="26"/>
              </w:rPr>
              <w:br/>
              <w:t>Сергей Николаевич </w:t>
            </w:r>
          </w:p>
          <w:p w:rsidR="00004253" w:rsidRPr="002E11AF" w:rsidRDefault="00004253" w:rsidP="0000425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004253" w:rsidRPr="002E11AF" w:rsidRDefault="00004253" w:rsidP="00004253">
            <w:pPr>
              <w:jc w:val="both"/>
              <w:rPr>
                <w:sz w:val="26"/>
                <w:szCs w:val="26"/>
              </w:rPr>
            </w:pPr>
            <w:r w:rsidRPr="002E11AF">
              <w:rPr>
                <w:color w:val="000000"/>
                <w:sz w:val="26"/>
                <w:szCs w:val="26"/>
              </w:rPr>
              <w:t>Вице-президент Российского Союза строителей</w:t>
            </w:r>
          </w:p>
        </w:tc>
      </w:tr>
      <w:tr w:rsidR="00015E10" w:rsidRPr="002E11AF" w:rsidTr="00BA4885">
        <w:tc>
          <w:tcPr>
            <w:tcW w:w="719" w:type="dxa"/>
            <w:shd w:val="clear" w:color="auto" w:fill="auto"/>
          </w:tcPr>
          <w:p w:rsidR="00015E10" w:rsidRPr="002E11AF" w:rsidRDefault="00015E10" w:rsidP="00015E10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015E10" w:rsidRPr="002E11AF" w:rsidRDefault="00015E10" w:rsidP="002909D7">
            <w:pPr>
              <w:jc w:val="center"/>
              <w:rPr>
                <w:sz w:val="26"/>
                <w:szCs w:val="26"/>
              </w:rPr>
            </w:pPr>
            <w:r w:rsidRPr="002E11AF">
              <w:rPr>
                <w:noProof/>
                <w:sz w:val="26"/>
                <w:szCs w:val="26"/>
              </w:rPr>
              <w:drawing>
                <wp:inline distT="0" distB="0" distL="0" distR="0">
                  <wp:extent cx="1382438" cy="1762760"/>
                  <wp:effectExtent l="0" t="0" r="8255" b="8890"/>
                  <wp:docPr id="30" name="Рисунок 30" descr="Макрушин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акрушин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033" cy="17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gridSpan w:val="2"/>
            <w:shd w:val="clear" w:color="auto" w:fill="auto"/>
          </w:tcPr>
          <w:p w:rsidR="00015E10" w:rsidRPr="00FA6D3A" w:rsidRDefault="00015E10" w:rsidP="00015E10">
            <w:pPr>
              <w:jc w:val="both"/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>Макрушин</w:t>
            </w:r>
          </w:p>
          <w:p w:rsidR="00015E10" w:rsidRPr="00FA6D3A" w:rsidRDefault="00015E10" w:rsidP="00015E10">
            <w:pPr>
              <w:jc w:val="both"/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>Алексей Вячеславович</w:t>
            </w:r>
          </w:p>
          <w:p w:rsidR="00015E10" w:rsidRPr="00FA6D3A" w:rsidRDefault="00015E10" w:rsidP="00015E1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FA080E" w:rsidRDefault="00FA6D3A" w:rsidP="00FA6D3A">
            <w:pPr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 xml:space="preserve">Член Президиума Общественного совета, </w:t>
            </w:r>
          </w:p>
          <w:p w:rsidR="00FA6D3A" w:rsidRDefault="00FA6D3A" w:rsidP="00FA6D3A">
            <w:pPr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>Руководитель Комиссии по жилищно- коммунальному хозяйству</w:t>
            </w:r>
          </w:p>
          <w:p w:rsidR="008C3671" w:rsidRPr="002E11AF" w:rsidRDefault="008C3671" w:rsidP="00FA6D3A">
            <w:pPr>
              <w:rPr>
                <w:sz w:val="26"/>
                <w:szCs w:val="26"/>
              </w:rPr>
            </w:pPr>
          </w:p>
          <w:p w:rsidR="00015E10" w:rsidRPr="00FA6D3A" w:rsidRDefault="00015E10" w:rsidP="00015E10">
            <w:pPr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>Исполнительный директор НП «ЖКХ Развитие», секретарь Рабочей группы по развитию ЖКХ Экспертного совета при Правительстве Российской Федерации</w:t>
            </w:r>
          </w:p>
          <w:p w:rsidR="00015E10" w:rsidRPr="00FA6D3A" w:rsidRDefault="00015E10" w:rsidP="00015E10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15E10" w:rsidRPr="002E11AF" w:rsidTr="00BA4885">
        <w:tc>
          <w:tcPr>
            <w:tcW w:w="719" w:type="dxa"/>
            <w:shd w:val="clear" w:color="auto" w:fill="auto"/>
          </w:tcPr>
          <w:p w:rsidR="00015E10" w:rsidRPr="002E11AF" w:rsidRDefault="00015E10" w:rsidP="00015E10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015E10" w:rsidRPr="002E11AF" w:rsidRDefault="00015E10" w:rsidP="00015E10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819150" cy="1090958"/>
                  <wp:effectExtent l="0" t="0" r="0" b="0"/>
                  <wp:docPr id="64" name="Рисунок 64" descr="Картинки по запросу Мельникова Варвара Владимир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Картинки по запросу Мельникова Варвара Владимир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900" cy="110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E10" w:rsidRPr="002E11AF" w:rsidRDefault="00015E10" w:rsidP="00015E1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555" w:type="dxa"/>
            <w:gridSpan w:val="2"/>
            <w:shd w:val="clear" w:color="auto" w:fill="auto"/>
          </w:tcPr>
          <w:p w:rsidR="00015E10" w:rsidRPr="002E11AF" w:rsidRDefault="00015E10" w:rsidP="00015E10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Мельникова</w:t>
            </w:r>
          </w:p>
          <w:p w:rsidR="00015E10" w:rsidRDefault="00015E10" w:rsidP="00015E10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Варвара Владимировна</w:t>
            </w:r>
          </w:p>
          <w:p w:rsidR="00015E10" w:rsidRPr="00035D79" w:rsidRDefault="00015E10" w:rsidP="00015E10">
            <w:pPr>
              <w:rPr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015E10" w:rsidRPr="00035D79" w:rsidRDefault="00015E10" w:rsidP="00015E10">
            <w:pPr>
              <w:rPr>
                <w:sz w:val="26"/>
                <w:szCs w:val="26"/>
              </w:rPr>
            </w:pPr>
            <w:r w:rsidRPr="00436136">
              <w:rPr>
                <w:sz w:val="26"/>
                <w:szCs w:val="26"/>
              </w:rPr>
              <w:t>Директор НОУ «Институт медиа, архитектуры и дизайна «Стрелка»</w:t>
            </w:r>
          </w:p>
        </w:tc>
      </w:tr>
      <w:tr w:rsidR="00015E10" w:rsidRPr="002E11AF" w:rsidTr="00BA4885">
        <w:tc>
          <w:tcPr>
            <w:tcW w:w="719" w:type="dxa"/>
            <w:shd w:val="clear" w:color="auto" w:fill="auto"/>
          </w:tcPr>
          <w:p w:rsidR="00015E10" w:rsidRPr="002E11AF" w:rsidRDefault="00015E10" w:rsidP="00015E10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015E10" w:rsidRDefault="00015E10" w:rsidP="00015E10">
            <w:pPr>
              <w:jc w:val="center"/>
              <w:rPr>
                <w:sz w:val="26"/>
                <w:szCs w:val="26"/>
              </w:rPr>
            </w:pPr>
          </w:p>
          <w:p w:rsidR="00015E10" w:rsidRDefault="00015E10" w:rsidP="00015E10">
            <w:pPr>
              <w:jc w:val="center"/>
              <w:rPr>
                <w:sz w:val="26"/>
                <w:szCs w:val="26"/>
              </w:rPr>
            </w:pPr>
            <w:r w:rsidRPr="00B602F8">
              <w:rPr>
                <w:noProof/>
                <w:sz w:val="26"/>
                <w:szCs w:val="26"/>
              </w:rPr>
              <w:drawing>
                <wp:inline distT="0" distB="0" distL="0" distR="0">
                  <wp:extent cx="904875" cy="1360716"/>
                  <wp:effectExtent l="0" t="0" r="0" b="0"/>
                  <wp:docPr id="66" name="Рисунок 66" descr="Картинки по запросу Митрополит Рязанский и Михайловский Марк (Головков  Сергей Анатольевич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Картинки по запросу Митрополит Рязанский и Михайловский Марк (Головков  Сергей Анатольевич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920" cy="138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E10" w:rsidRPr="002E11AF" w:rsidRDefault="00015E10" w:rsidP="00015E1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5" w:type="dxa"/>
            <w:gridSpan w:val="2"/>
            <w:shd w:val="clear" w:color="auto" w:fill="auto"/>
          </w:tcPr>
          <w:p w:rsidR="00015E10" w:rsidRPr="002E11AF" w:rsidRDefault="00015E10" w:rsidP="00015E1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Митрополит Рязанский и Михайловский Марк (</w:t>
            </w:r>
            <w:r w:rsidRPr="002E11AF">
              <w:rPr>
                <w:sz w:val="26"/>
                <w:szCs w:val="26"/>
              </w:rPr>
              <w:t xml:space="preserve">Головков </w:t>
            </w:r>
          </w:p>
          <w:p w:rsidR="00015E10" w:rsidRDefault="00015E10" w:rsidP="00015E1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Сергей Анатольевич)</w:t>
            </w:r>
          </w:p>
          <w:p w:rsidR="00015E10" w:rsidRPr="002E11AF" w:rsidRDefault="00015E10" w:rsidP="00015E1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015E10" w:rsidRPr="002E11AF" w:rsidRDefault="00015E10" w:rsidP="00015E10">
            <w:pPr>
              <w:jc w:val="both"/>
              <w:rPr>
                <w:sz w:val="26"/>
                <w:szCs w:val="26"/>
              </w:rPr>
            </w:pPr>
            <w:r w:rsidRPr="002E11AF">
              <w:rPr>
                <w:color w:val="000000"/>
                <w:sz w:val="26"/>
                <w:szCs w:val="26"/>
              </w:rPr>
              <w:t>Председатель Финансово-хозяйственного управления Московской Патриархии; Председатель правления Фонда поддержки строительства храмов г. Москвы</w:t>
            </w:r>
          </w:p>
        </w:tc>
      </w:tr>
      <w:tr w:rsidR="00015E10" w:rsidRPr="002E11AF" w:rsidTr="00BA4885">
        <w:tc>
          <w:tcPr>
            <w:tcW w:w="719" w:type="dxa"/>
            <w:shd w:val="clear" w:color="auto" w:fill="auto"/>
          </w:tcPr>
          <w:p w:rsidR="00015E10" w:rsidRPr="002E11AF" w:rsidRDefault="00015E10" w:rsidP="00015E10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015E10" w:rsidRDefault="00015E10" w:rsidP="00015E10">
            <w:pPr>
              <w:jc w:val="center"/>
              <w:rPr>
                <w:sz w:val="26"/>
                <w:szCs w:val="26"/>
              </w:rPr>
            </w:pPr>
            <w:r w:rsidRPr="00932DEE">
              <w:rPr>
                <w:noProof/>
                <w:sz w:val="26"/>
                <w:szCs w:val="26"/>
              </w:rPr>
              <w:drawing>
                <wp:inline distT="0" distB="0" distL="0" distR="0">
                  <wp:extent cx="981075" cy="902137"/>
                  <wp:effectExtent l="0" t="0" r="0" b="0"/>
                  <wp:docPr id="68" name="Рисунок 68" descr="Картинки по запросу Муров Андрей Евген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Картинки по запросу Муров Андрей Евген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956" cy="90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E10" w:rsidRPr="002E11AF" w:rsidRDefault="00015E10" w:rsidP="00015E1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5" w:type="dxa"/>
            <w:gridSpan w:val="2"/>
            <w:shd w:val="clear" w:color="auto" w:fill="auto"/>
          </w:tcPr>
          <w:p w:rsidR="00015E10" w:rsidRPr="002E11AF" w:rsidRDefault="00015E10" w:rsidP="00015E10">
            <w:pPr>
              <w:jc w:val="both"/>
              <w:rPr>
                <w:sz w:val="26"/>
                <w:szCs w:val="26"/>
              </w:rPr>
            </w:pPr>
            <w:proofErr w:type="spellStart"/>
            <w:r w:rsidRPr="002E11AF">
              <w:rPr>
                <w:sz w:val="26"/>
                <w:szCs w:val="26"/>
              </w:rPr>
              <w:t>Муров</w:t>
            </w:r>
            <w:proofErr w:type="spellEnd"/>
          </w:p>
          <w:p w:rsidR="00015E10" w:rsidRDefault="00015E10" w:rsidP="00015E10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Андрей Евгеньевич</w:t>
            </w:r>
          </w:p>
          <w:p w:rsidR="00015E10" w:rsidRPr="002E11AF" w:rsidRDefault="00015E10" w:rsidP="00015E10">
            <w:pPr>
              <w:rPr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015E10" w:rsidRPr="002E11AF" w:rsidRDefault="00015E10" w:rsidP="00015E10">
            <w:pPr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Председатель Правления ОАО «ФСК ЕЭС»</w:t>
            </w:r>
          </w:p>
        </w:tc>
      </w:tr>
      <w:tr w:rsidR="00C641F4" w:rsidRPr="002E11AF" w:rsidTr="00BA4885">
        <w:tc>
          <w:tcPr>
            <w:tcW w:w="719" w:type="dxa"/>
            <w:shd w:val="clear" w:color="auto" w:fill="auto"/>
          </w:tcPr>
          <w:p w:rsidR="00C641F4" w:rsidRPr="002E11AF" w:rsidRDefault="00C641F4" w:rsidP="00015E10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C641F4" w:rsidRPr="00932DEE" w:rsidRDefault="00C641F4" w:rsidP="00015E10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411605" cy="80264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_eebb5e98615944506a35ba9b69b4df41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836"/>
                          <a:stretch/>
                        </pic:blipFill>
                        <pic:spPr bwMode="auto">
                          <a:xfrm>
                            <a:off x="0" y="0"/>
                            <a:ext cx="1411605" cy="802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gridSpan w:val="2"/>
            <w:shd w:val="clear" w:color="auto" w:fill="auto"/>
          </w:tcPr>
          <w:p w:rsidR="00C641F4" w:rsidRPr="00C641F4" w:rsidRDefault="00C641F4" w:rsidP="00015E10">
            <w:pPr>
              <w:jc w:val="both"/>
              <w:rPr>
                <w:sz w:val="26"/>
                <w:szCs w:val="26"/>
              </w:rPr>
            </w:pPr>
            <w:proofErr w:type="spellStart"/>
            <w:r w:rsidRPr="00C641F4">
              <w:rPr>
                <w:sz w:val="26"/>
                <w:szCs w:val="26"/>
              </w:rPr>
              <w:t>Муринец</w:t>
            </w:r>
            <w:proofErr w:type="spellEnd"/>
            <w:r w:rsidRPr="00C641F4">
              <w:rPr>
                <w:sz w:val="26"/>
                <w:szCs w:val="26"/>
              </w:rPr>
              <w:t xml:space="preserve"> </w:t>
            </w:r>
          </w:p>
          <w:p w:rsidR="00C641F4" w:rsidRPr="00C641F4" w:rsidRDefault="00C641F4" w:rsidP="00015E10">
            <w:pPr>
              <w:jc w:val="both"/>
              <w:rPr>
                <w:sz w:val="26"/>
                <w:szCs w:val="26"/>
              </w:rPr>
            </w:pPr>
            <w:r w:rsidRPr="00C641F4">
              <w:rPr>
                <w:sz w:val="26"/>
                <w:szCs w:val="26"/>
              </w:rPr>
              <w:t xml:space="preserve">Евгения Дмитриевна </w:t>
            </w:r>
          </w:p>
          <w:p w:rsidR="00C641F4" w:rsidRPr="00C641F4" w:rsidRDefault="00C641F4" w:rsidP="00015E1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C641F4" w:rsidRPr="00C641F4" w:rsidRDefault="00C641F4" w:rsidP="00015E10">
            <w:pPr>
              <w:rPr>
                <w:color w:val="000000" w:themeColor="text1"/>
                <w:sz w:val="26"/>
                <w:szCs w:val="26"/>
                <w:shd w:val="clear" w:color="auto" w:fill="F2F2F2"/>
              </w:rPr>
            </w:pPr>
            <w:r w:rsidRPr="00C641F4">
              <w:rPr>
                <w:color w:val="000000" w:themeColor="text1"/>
                <w:sz w:val="26"/>
                <w:szCs w:val="26"/>
                <w:shd w:val="clear" w:color="auto" w:fill="F2F2F2"/>
              </w:rPr>
              <w:t>Советник Президента Общероссийской общественной организации Союз архитекторов России</w:t>
            </w:r>
          </w:p>
          <w:p w:rsidR="00C641F4" w:rsidRPr="00C641F4" w:rsidRDefault="00C641F4" w:rsidP="00015E10">
            <w:pPr>
              <w:rPr>
                <w:sz w:val="26"/>
                <w:szCs w:val="26"/>
              </w:rPr>
            </w:pPr>
          </w:p>
        </w:tc>
      </w:tr>
      <w:tr w:rsidR="00015E10" w:rsidRPr="002E11AF" w:rsidTr="00BA4885">
        <w:tc>
          <w:tcPr>
            <w:tcW w:w="719" w:type="dxa"/>
            <w:shd w:val="clear" w:color="auto" w:fill="auto"/>
          </w:tcPr>
          <w:p w:rsidR="00015E10" w:rsidRPr="002E11AF" w:rsidRDefault="00015E10" w:rsidP="00015E10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015E10" w:rsidRDefault="002A640B" w:rsidP="00015E10">
            <w:pPr>
              <w:jc w:val="center"/>
              <w:rPr>
                <w:sz w:val="26"/>
                <w:szCs w:val="26"/>
              </w:rPr>
            </w:pPr>
            <w:r w:rsidRPr="002E11AF">
              <w:rPr>
                <w:noProof/>
                <w:sz w:val="26"/>
                <w:szCs w:val="26"/>
              </w:rPr>
              <w:drawing>
                <wp:inline distT="0" distB="0" distL="0" distR="0">
                  <wp:extent cx="1762125" cy="1388745"/>
                  <wp:effectExtent l="0" t="0" r="9525" b="1905"/>
                  <wp:docPr id="31" name="Рисунок 31" descr="мытар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ытар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707" cy="1389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E10" w:rsidRDefault="00015E10" w:rsidP="00015E10">
            <w:pPr>
              <w:jc w:val="center"/>
              <w:rPr>
                <w:sz w:val="26"/>
                <w:szCs w:val="26"/>
              </w:rPr>
            </w:pPr>
          </w:p>
          <w:p w:rsidR="00015E10" w:rsidRPr="002E11AF" w:rsidRDefault="00015E10" w:rsidP="00015E1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5" w:type="dxa"/>
            <w:gridSpan w:val="2"/>
            <w:shd w:val="clear" w:color="auto" w:fill="auto"/>
          </w:tcPr>
          <w:p w:rsidR="00015E10" w:rsidRPr="00FA6D3A" w:rsidRDefault="00015E10" w:rsidP="00015E10">
            <w:pPr>
              <w:rPr>
                <w:b/>
                <w:sz w:val="26"/>
                <w:szCs w:val="26"/>
              </w:rPr>
            </w:pPr>
            <w:proofErr w:type="spellStart"/>
            <w:r w:rsidRPr="00FA6D3A">
              <w:rPr>
                <w:b/>
                <w:sz w:val="26"/>
                <w:szCs w:val="26"/>
              </w:rPr>
              <w:t>Мытарев</w:t>
            </w:r>
            <w:proofErr w:type="spellEnd"/>
            <w:r w:rsidRPr="00FA6D3A">
              <w:rPr>
                <w:b/>
                <w:sz w:val="26"/>
                <w:szCs w:val="26"/>
              </w:rPr>
              <w:t xml:space="preserve"> </w:t>
            </w:r>
            <w:r w:rsidRPr="00FA6D3A">
              <w:rPr>
                <w:b/>
                <w:sz w:val="26"/>
                <w:szCs w:val="26"/>
              </w:rPr>
              <w:br/>
              <w:t>Сергей Анатольевич</w:t>
            </w:r>
          </w:p>
          <w:p w:rsidR="00015E10" w:rsidRPr="00FA6D3A" w:rsidRDefault="00015E10" w:rsidP="00015E10">
            <w:pPr>
              <w:rPr>
                <w:b/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FA080E" w:rsidRDefault="00FA080E" w:rsidP="00FA080E">
            <w:pPr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 xml:space="preserve">Член Президиума Общественного совета, </w:t>
            </w:r>
          </w:p>
          <w:p w:rsidR="00FA6D3A" w:rsidRPr="00FA6D3A" w:rsidRDefault="00FA6D3A" w:rsidP="00FA6D3A">
            <w:pPr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>Руководитель Комиссии по строительству в сельском хозяйстве</w:t>
            </w:r>
          </w:p>
          <w:p w:rsidR="00FA6D3A" w:rsidRPr="00FA6D3A" w:rsidRDefault="00FA6D3A" w:rsidP="00015E10">
            <w:pPr>
              <w:rPr>
                <w:b/>
                <w:sz w:val="26"/>
                <w:szCs w:val="26"/>
              </w:rPr>
            </w:pPr>
          </w:p>
          <w:p w:rsidR="00015E10" w:rsidRPr="00FA6D3A" w:rsidRDefault="00015E10" w:rsidP="00015E10">
            <w:pPr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>Президент ОАО «Центрсельстрой», Член Совета Российского союза строителей</w:t>
            </w:r>
          </w:p>
          <w:p w:rsidR="00015E10" w:rsidRPr="00FA6D3A" w:rsidRDefault="00015E10" w:rsidP="00015E10">
            <w:pPr>
              <w:rPr>
                <w:b/>
                <w:sz w:val="26"/>
                <w:szCs w:val="26"/>
              </w:rPr>
            </w:pPr>
          </w:p>
          <w:p w:rsidR="00015E10" w:rsidRPr="00FA6D3A" w:rsidRDefault="00015E10" w:rsidP="00FA6D3A">
            <w:pPr>
              <w:rPr>
                <w:b/>
                <w:sz w:val="26"/>
                <w:szCs w:val="26"/>
              </w:rPr>
            </w:pPr>
          </w:p>
        </w:tc>
      </w:tr>
      <w:tr w:rsidR="00015E10" w:rsidRPr="002E11AF" w:rsidTr="00BA4885">
        <w:tc>
          <w:tcPr>
            <w:tcW w:w="719" w:type="dxa"/>
            <w:shd w:val="clear" w:color="auto" w:fill="auto"/>
          </w:tcPr>
          <w:p w:rsidR="00015E10" w:rsidRPr="002E11AF" w:rsidRDefault="00015E10" w:rsidP="00015E10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015E10" w:rsidRPr="002E11AF" w:rsidRDefault="00015E10" w:rsidP="00B213F5">
            <w:pPr>
              <w:jc w:val="center"/>
              <w:rPr>
                <w:sz w:val="26"/>
                <w:szCs w:val="26"/>
              </w:rPr>
            </w:pPr>
            <w:r w:rsidRPr="00932DEE">
              <w:rPr>
                <w:noProof/>
                <w:sz w:val="26"/>
                <w:szCs w:val="26"/>
              </w:rPr>
              <w:drawing>
                <wp:inline distT="0" distB="0" distL="0" distR="0">
                  <wp:extent cx="1028700" cy="1028700"/>
                  <wp:effectExtent l="0" t="0" r="0" b="0"/>
                  <wp:docPr id="69" name="Рисунок 69" descr="Картинки по запросу Невмержицкая Наталья Виктор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Картинки по запросу Невмержицкая Наталья Виктор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gridSpan w:val="2"/>
            <w:shd w:val="clear" w:color="auto" w:fill="auto"/>
          </w:tcPr>
          <w:p w:rsidR="00015E10" w:rsidRPr="002E11AF" w:rsidRDefault="00015E10" w:rsidP="00015E10">
            <w:pPr>
              <w:jc w:val="both"/>
              <w:rPr>
                <w:sz w:val="26"/>
                <w:szCs w:val="26"/>
              </w:rPr>
            </w:pPr>
            <w:proofErr w:type="spellStart"/>
            <w:r w:rsidRPr="002E11AF">
              <w:rPr>
                <w:sz w:val="26"/>
                <w:szCs w:val="26"/>
              </w:rPr>
              <w:t>Невмержицкая</w:t>
            </w:r>
            <w:proofErr w:type="spellEnd"/>
          </w:p>
          <w:p w:rsidR="00015E10" w:rsidRDefault="00015E10" w:rsidP="00015E10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Наталья Викторовна</w:t>
            </w:r>
          </w:p>
          <w:p w:rsidR="00015E10" w:rsidRPr="002E11AF" w:rsidRDefault="00015E10" w:rsidP="00015E10">
            <w:pPr>
              <w:rPr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015E10" w:rsidRPr="002E11AF" w:rsidRDefault="00015E10" w:rsidP="00015E10">
            <w:pPr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 xml:space="preserve">Председатель Правления Некоммерческого партнерства Гарантирующих поставщиков и </w:t>
            </w:r>
            <w:proofErr w:type="spellStart"/>
            <w:r w:rsidRPr="002E11AF">
              <w:rPr>
                <w:sz w:val="26"/>
                <w:szCs w:val="26"/>
              </w:rPr>
              <w:t>Энергосбытовых</w:t>
            </w:r>
            <w:proofErr w:type="spellEnd"/>
            <w:r w:rsidRPr="002E11AF">
              <w:rPr>
                <w:sz w:val="26"/>
                <w:szCs w:val="26"/>
              </w:rPr>
              <w:t xml:space="preserve"> компаний</w:t>
            </w:r>
          </w:p>
        </w:tc>
      </w:tr>
      <w:tr w:rsidR="00015E10" w:rsidRPr="002E11AF" w:rsidTr="00BA4885">
        <w:tc>
          <w:tcPr>
            <w:tcW w:w="719" w:type="dxa"/>
            <w:shd w:val="clear" w:color="auto" w:fill="auto"/>
          </w:tcPr>
          <w:p w:rsidR="00015E10" w:rsidRPr="002E11AF" w:rsidRDefault="00015E10" w:rsidP="00015E10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015E10" w:rsidRDefault="00015E10" w:rsidP="00015E10">
            <w:pPr>
              <w:jc w:val="center"/>
              <w:rPr>
                <w:sz w:val="26"/>
                <w:szCs w:val="26"/>
              </w:rPr>
            </w:pPr>
            <w:r w:rsidRPr="002E11AF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898210"/>
                  <wp:effectExtent l="0" t="0" r="0" b="6985"/>
                  <wp:docPr id="33" name="Рисунок 33" descr="Пономарев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номарев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255" cy="1900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E10" w:rsidRPr="002E11AF" w:rsidRDefault="00015E10" w:rsidP="00015E1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5" w:type="dxa"/>
            <w:gridSpan w:val="2"/>
            <w:shd w:val="clear" w:color="auto" w:fill="auto"/>
          </w:tcPr>
          <w:p w:rsidR="00015E10" w:rsidRPr="00FA6D3A" w:rsidRDefault="00015E10" w:rsidP="00015E10">
            <w:pPr>
              <w:jc w:val="both"/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 xml:space="preserve">Пономарев </w:t>
            </w:r>
            <w:r w:rsidRPr="00FA6D3A">
              <w:rPr>
                <w:b/>
                <w:sz w:val="26"/>
                <w:szCs w:val="26"/>
              </w:rPr>
              <w:br/>
              <w:t>Илья Вадимович</w:t>
            </w:r>
          </w:p>
          <w:p w:rsidR="00015E10" w:rsidRPr="00FA6D3A" w:rsidRDefault="00015E10" w:rsidP="00015E10">
            <w:pPr>
              <w:rPr>
                <w:b/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015E10" w:rsidRPr="00FA6D3A" w:rsidRDefault="00015E10" w:rsidP="00015E10">
            <w:pPr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>Член Президиума Общественного совета,</w:t>
            </w:r>
          </w:p>
          <w:p w:rsidR="00015E10" w:rsidRPr="00FA6D3A" w:rsidRDefault="00015E10" w:rsidP="00015E10">
            <w:pPr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>Руководитель Комиссии по вопросам технологического и ценового аудита</w:t>
            </w:r>
          </w:p>
        </w:tc>
      </w:tr>
      <w:tr w:rsidR="00015E10" w:rsidRPr="002E11AF" w:rsidTr="00BA4885">
        <w:tc>
          <w:tcPr>
            <w:tcW w:w="719" w:type="dxa"/>
            <w:shd w:val="clear" w:color="auto" w:fill="auto"/>
          </w:tcPr>
          <w:p w:rsidR="00015E10" w:rsidRPr="002E11AF" w:rsidRDefault="00015E10" w:rsidP="00015E10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015E10" w:rsidRDefault="00015E10" w:rsidP="00015E10">
            <w:pPr>
              <w:jc w:val="center"/>
              <w:rPr>
                <w:sz w:val="26"/>
                <w:szCs w:val="26"/>
              </w:rPr>
            </w:pPr>
            <w:r w:rsidRPr="00932DEE">
              <w:rPr>
                <w:noProof/>
                <w:sz w:val="26"/>
                <w:szCs w:val="26"/>
              </w:rPr>
              <w:drawing>
                <wp:inline distT="0" distB="0" distL="0" distR="0">
                  <wp:extent cx="895350" cy="895350"/>
                  <wp:effectExtent l="0" t="0" r="0" b="0"/>
                  <wp:docPr id="75" name="Рисунок 75" descr="Картинки по запросу Посохин  Михаил Михайл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Картинки по запросу Посохин  Михаил Михайл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E10" w:rsidRPr="002E11AF" w:rsidRDefault="00015E10" w:rsidP="00015E1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5" w:type="dxa"/>
            <w:gridSpan w:val="2"/>
            <w:shd w:val="clear" w:color="auto" w:fill="auto"/>
          </w:tcPr>
          <w:p w:rsidR="00015E10" w:rsidRDefault="00015E10" w:rsidP="00015E10">
            <w:pPr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 xml:space="preserve">Посохин </w:t>
            </w:r>
            <w:r w:rsidRPr="002E11AF">
              <w:rPr>
                <w:sz w:val="26"/>
                <w:szCs w:val="26"/>
              </w:rPr>
              <w:br/>
              <w:t xml:space="preserve">Михаил Михайлович </w:t>
            </w:r>
          </w:p>
          <w:p w:rsidR="00015E10" w:rsidRPr="002E11AF" w:rsidRDefault="00015E10" w:rsidP="00015E10">
            <w:pPr>
              <w:rPr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015E10" w:rsidRPr="002E11AF" w:rsidRDefault="00015E10" w:rsidP="00015E10">
            <w:pPr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Президент Национального объединения изыскателей и проектировщиков</w:t>
            </w:r>
          </w:p>
        </w:tc>
      </w:tr>
      <w:tr w:rsidR="00015E10" w:rsidRPr="002E11AF" w:rsidTr="00BA4885">
        <w:tc>
          <w:tcPr>
            <w:tcW w:w="719" w:type="dxa"/>
            <w:shd w:val="clear" w:color="auto" w:fill="auto"/>
          </w:tcPr>
          <w:p w:rsidR="00015E10" w:rsidRPr="002E11AF" w:rsidRDefault="00015E10" w:rsidP="00015E10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015E10" w:rsidRPr="002E11AF" w:rsidRDefault="002A640B" w:rsidP="002A640B">
            <w:pPr>
              <w:jc w:val="center"/>
              <w:rPr>
                <w:sz w:val="26"/>
                <w:szCs w:val="26"/>
              </w:rPr>
            </w:pPr>
            <w:r w:rsidRPr="002A640B">
              <w:rPr>
                <w:noProof/>
                <w:sz w:val="26"/>
                <w:szCs w:val="26"/>
              </w:rPr>
              <w:drawing>
                <wp:inline distT="0" distB="0" distL="0" distR="0">
                  <wp:extent cx="876300" cy="1166503"/>
                  <wp:effectExtent l="0" t="0" r="0" b="0"/>
                  <wp:docPr id="5" name="Рисунок 5" descr="C:\Users\Valeriya.Markovskaya\Desktop\Пучков480х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aleriya.Markovskaya\Desktop\Пучков480х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612" cy="117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gridSpan w:val="2"/>
            <w:shd w:val="clear" w:color="auto" w:fill="auto"/>
          </w:tcPr>
          <w:p w:rsidR="002909D7" w:rsidRDefault="002909D7" w:rsidP="002909D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Пучков </w:t>
            </w:r>
          </w:p>
          <w:p w:rsidR="00015E10" w:rsidRPr="007751B8" w:rsidRDefault="002909D7" w:rsidP="002909D7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sz w:val="26"/>
                <w:szCs w:val="26"/>
              </w:rPr>
              <w:t>Андрей Викторович</w:t>
            </w:r>
          </w:p>
        </w:tc>
        <w:tc>
          <w:tcPr>
            <w:tcW w:w="4467" w:type="dxa"/>
            <w:shd w:val="clear" w:color="auto" w:fill="auto"/>
          </w:tcPr>
          <w:p w:rsidR="00015E10" w:rsidRPr="007751B8" w:rsidRDefault="002909D7" w:rsidP="00015E10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Президент Ассоциации застройщиков Московской области</w:t>
            </w:r>
          </w:p>
        </w:tc>
      </w:tr>
      <w:tr w:rsidR="00015E10" w:rsidRPr="002E11AF" w:rsidTr="00BA4885">
        <w:tc>
          <w:tcPr>
            <w:tcW w:w="719" w:type="dxa"/>
            <w:shd w:val="clear" w:color="auto" w:fill="auto"/>
          </w:tcPr>
          <w:p w:rsidR="00015E10" w:rsidRPr="002E11AF" w:rsidRDefault="00015E10" w:rsidP="00015E10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015E10" w:rsidRPr="002E11AF" w:rsidRDefault="00015E10" w:rsidP="00015E10">
            <w:pPr>
              <w:jc w:val="center"/>
              <w:rPr>
                <w:sz w:val="26"/>
                <w:szCs w:val="26"/>
              </w:rPr>
            </w:pPr>
            <w:r w:rsidRPr="002E11AF">
              <w:rPr>
                <w:noProof/>
                <w:sz w:val="26"/>
                <w:szCs w:val="26"/>
              </w:rPr>
              <w:drawing>
                <wp:inline distT="0" distB="0" distL="0" distR="0">
                  <wp:extent cx="1504950" cy="1829293"/>
                  <wp:effectExtent l="0" t="0" r="0" b="0"/>
                  <wp:docPr id="36" name="Рисунок 36" descr="Разворотн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азворотн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907" cy="183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E10" w:rsidRPr="002E11AF" w:rsidRDefault="00015E10" w:rsidP="00015E1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555" w:type="dxa"/>
            <w:gridSpan w:val="2"/>
            <w:shd w:val="clear" w:color="auto" w:fill="auto"/>
          </w:tcPr>
          <w:p w:rsidR="00015E10" w:rsidRPr="00FA6D3A" w:rsidRDefault="00015E10" w:rsidP="00015E10">
            <w:pPr>
              <w:jc w:val="both"/>
              <w:rPr>
                <w:b/>
                <w:sz w:val="26"/>
                <w:szCs w:val="26"/>
              </w:rPr>
            </w:pPr>
            <w:proofErr w:type="spellStart"/>
            <w:r w:rsidRPr="00FA6D3A">
              <w:rPr>
                <w:b/>
                <w:sz w:val="26"/>
                <w:szCs w:val="26"/>
              </w:rPr>
              <w:t>Разворотнева</w:t>
            </w:r>
            <w:proofErr w:type="spellEnd"/>
            <w:r w:rsidRPr="00FA6D3A">
              <w:rPr>
                <w:b/>
                <w:sz w:val="26"/>
                <w:szCs w:val="26"/>
              </w:rPr>
              <w:t xml:space="preserve"> </w:t>
            </w:r>
          </w:p>
          <w:p w:rsidR="00015E10" w:rsidRPr="00FA6D3A" w:rsidRDefault="00015E10" w:rsidP="00015E10">
            <w:pPr>
              <w:jc w:val="both"/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>Светлана Викторовна</w:t>
            </w:r>
          </w:p>
          <w:p w:rsidR="00015E10" w:rsidRPr="00FA6D3A" w:rsidRDefault="00015E10" w:rsidP="00015E10">
            <w:pPr>
              <w:rPr>
                <w:b/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DE1B3F" w:rsidRDefault="00FA6D3A" w:rsidP="00FA6D3A">
            <w:pPr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 xml:space="preserve">Заместитель Председателя Общественного совета, </w:t>
            </w:r>
          </w:p>
          <w:p w:rsidR="00FA6D3A" w:rsidRPr="00FA6D3A" w:rsidRDefault="00FA6D3A" w:rsidP="00FA6D3A">
            <w:pPr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>Член Президиума Общественного совета</w:t>
            </w:r>
          </w:p>
          <w:p w:rsidR="00FA6D3A" w:rsidRPr="00FA6D3A" w:rsidRDefault="00FA6D3A" w:rsidP="00015E10">
            <w:pPr>
              <w:rPr>
                <w:b/>
                <w:sz w:val="26"/>
                <w:szCs w:val="26"/>
              </w:rPr>
            </w:pPr>
          </w:p>
          <w:p w:rsidR="00015E10" w:rsidRPr="00FA6D3A" w:rsidRDefault="00015E10" w:rsidP="00015E10">
            <w:pPr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>Исполнительный директор НП «ЖКХ Контроль»</w:t>
            </w:r>
          </w:p>
          <w:p w:rsidR="00015E10" w:rsidRPr="00FA6D3A" w:rsidRDefault="00015E10" w:rsidP="00015E10">
            <w:pPr>
              <w:rPr>
                <w:b/>
                <w:sz w:val="26"/>
                <w:szCs w:val="26"/>
              </w:rPr>
            </w:pPr>
          </w:p>
          <w:p w:rsidR="00015E10" w:rsidRPr="00FA6D3A" w:rsidRDefault="00015E10" w:rsidP="00FA6D3A">
            <w:pPr>
              <w:rPr>
                <w:b/>
                <w:sz w:val="26"/>
                <w:szCs w:val="26"/>
              </w:rPr>
            </w:pPr>
          </w:p>
        </w:tc>
      </w:tr>
      <w:tr w:rsidR="00015E10" w:rsidRPr="002E11AF" w:rsidTr="00BA4885">
        <w:tc>
          <w:tcPr>
            <w:tcW w:w="719" w:type="dxa"/>
            <w:shd w:val="clear" w:color="auto" w:fill="auto"/>
          </w:tcPr>
          <w:p w:rsidR="00015E10" w:rsidRPr="002E11AF" w:rsidRDefault="00015E10" w:rsidP="00015E10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015E10" w:rsidRDefault="00015E10" w:rsidP="00015E10">
            <w:pPr>
              <w:jc w:val="center"/>
              <w:rPr>
                <w:sz w:val="26"/>
                <w:szCs w:val="26"/>
              </w:rPr>
            </w:pPr>
            <w:r w:rsidRPr="002E11AF">
              <w:rPr>
                <w:noProof/>
                <w:sz w:val="26"/>
                <w:szCs w:val="26"/>
              </w:rPr>
              <w:drawing>
                <wp:inline distT="0" distB="0" distL="0" distR="0">
                  <wp:extent cx="1362075" cy="1904382"/>
                  <wp:effectExtent l="0" t="0" r="0" b="635"/>
                  <wp:docPr id="37" name="Рисунок 37" descr="IMG_5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5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521" cy="191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E10" w:rsidRPr="002E11AF" w:rsidRDefault="00015E10" w:rsidP="00015E1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5" w:type="dxa"/>
            <w:gridSpan w:val="2"/>
            <w:shd w:val="clear" w:color="auto" w:fill="auto"/>
          </w:tcPr>
          <w:p w:rsidR="00015E10" w:rsidRPr="00FA6D3A" w:rsidRDefault="00015E10" w:rsidP="00015E10">
            <w:pPr>
              <w:jc w:val="both"/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 xml:space="preserve">Ручьев </w:t>
            </w:r>
            <w:r w:rsidRPr="00FA6D3A">
              <w:rPr>
                <w:b/>
                <w:sz w:val="26"/>
                <w:szCs w:val="26"/>
              </w:rPr>
              <w:br/>
              <w:t>Александр Валерьевич</w:t>
            </w:r>
          </w:p>
          <w:p w:rsidR="00015E10" w:rsidRPr="00FA6D3A" w:rsidRDefault="00015E10" w:rsidP="00015E10">
            <w:pPr>
              <w:rPr>
                <w:b/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FA6D3A" w:rsidRDefault="00FA6D3A" w:rsidP="00015E10">
            <w:pPr>
              <w:jc w:val="both"/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>Заместитель Председателя Общественного совета</w:t>
            </w:r>
            <w:r>
              <w:rPr>
                <w:b/>
                <w:sz w:val="26"/>
                <w:szCs w:val="26"/>
              </w:rPr>
              <w:t>,</w:t>
            </w:r>
          </w:p>
          <w:p w:rsidR="00015E10" w:rsidRDefault="00015E10" w:rsidP="00FA6D3A">
            <w:pPr>
              <w:jc w:val="both"/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>Член Президиума Общественного совета</w:t>
            </w:r>
          </w:p>
          <w:p w:rsidR="00400777" w:rsidRDefault="00400777" w:rsidP="00FA6D3A">
            <w:pPr>
              <w:jc w:val="both"/>
              <w:rPr>
                <w:b/>
                <w:sz w:val="26"/>
                <w:szCs w:val="26"/>
              </w:rPr>
            </w:pPr>
          </w:p>
          <w:p w:rsidR="00400777" w:rsidRPr="00FA6D3A" w:rsidRDefault="00400777" w:rsidP="00FA6D3A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Председатель совета директоров ГК «Основа»</w:t>
            </w:r>
          </w:p>
        </w:tc>
      </w:tr>
      <w:tr w:rsidR="00015E10" w:rsidRPr="002E11AF" w:rsidTr="00BA4885">
        <w:tc>
          <w:tcPr>
            <w:tcW w:w="719" w:type="dxa"/>
            <w:shd w:val="clear" w:color="auto" w:fill="auto"/>
          </w:tcPr>
          <w:p w:rsidR="00015E10" w:rsidRPr="002E11AF" w:rsidRDefault="00015E10" w:rsidP="00015E10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015E10" w:rsidRDefault="00015E10" w:rsidP="00015E10">
            <w:pPr>
              <w:jc w:val="center"/>
              <w:rPr>
                <w:sz w:val="26"/>
                <w:szCs w:val="26"/>
              </w:rPr>
            </w:pPr>
            <w:r w:rsidRPr="00A948AD">
              <w:rPr>
                <w:noProof/>
                <w:sz w:val="26"/>
                <w:szCs w:val="26"/>
              </w:rPr>
              <w:drawing>
                <wp:inline distT="0" distB="0" distL="0" distR="0">
                  <wp:extent cx="790575" cy="1035654"/>
                  <wp:effectExtent l="0" t="0" r="0" b="0"/>
                  <wp:docPr id="80" name="Рисунок 80" descr="Картинки по запросу Селезнёв  Кирилл Геннад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Картинки по запросу Селезнёв  Кирилл Геннад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410" cy="105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E10" w:rsidRPr="002E11AF" w:rsidRDefault="00015E10" w:rsidP="00015E1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5" w:type="dxa"/>
            <w:gridSpan w:val="2"/>
            <w:shd w:val="clear" w:color="auto" w:fill="auto"/>
          </w:tcPr>
          <w:p w:rsidR="00015E10" w:rsidRDefault="00015E10" w:rsidP="00015E10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 xml:space="preserve">Селезнёв </w:t>
            </w:r>
            <w:r w:rsidRPr="002E11AF">
              <w:rPr>
                <w:sz w:val="26"/>
                <w:szCs w:val="26"/>
              </w:rPr>
              <w:br/>
              <w:t>Кирилл Геннадьевич</w:t>
            </w:r>
          </w:p>
          <w:p w:rsidR="00015E10" w:rsidRPr="002E11AF" w:rsidRDefault="00015E10" w:rsidP="00015E10">
            <w:pPr>
              <w:rPr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015E10" w:rsidRPr="002E11AF" w:rsidRDefault="00015E10" w:rsidP="00015E10">
            <w:pPr>
              <w:rPr>
                <w:sz w:val="26"/>
                <w:szCs w:val="26"/>
              </w:rPr>
            </w:pPr>
            <w:r w:rsidRPr="004751E7">
              <w:rPr>
                <w:sz w:val="26"/>
                <w:szCs w:val="26"/>
              </w:rPr>
              <w:t xml:space="preserve">Генеральный директор ООО «Газпром </w:t>
            </w:r>
            <w:proofErr w:type="spellStart"/>
            <w:r w:rsidRPr="004751E7">
              <w:rPr>
                <w:sz w:val="26"/>
                <w:szCs w:val="26"/>
              </w:rPr>
              <w:t>межрегионгаз</w:t>
            </w:r>
            <w:proofErr w:type="spellEnd"/>
            <w:r w:rsidRPr="004751E7">
              <w:rPr>
                <w:sz w:val="26"/>
                <w:szCs w:val="26"/>
              </w:rPr>
              <w:t>»</w:t>
            </w:r>
          </w:p>
        </w:tc>
      </w:tr>
      <w:tr w:rsidR="00015E10" w:rsidRPr="002E11AF" w:rsidTr="00BA4885">
        <w:tc>
          <w:tcPr>
            <w:tcW w:w="719" w:type="dxa"/>
            <w:shd w:val="clear" w:color="auto" w:fill="auto"/>
          </w:tcPr>
          <w:p w:rsidR="00015E10" w:rsidRPr="002E11AF" w:rsidRDefault="00015E10" w:rsidP="00015E10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015E10" w:rsidRDefault="00015E10" w:rsidP="00EB4715">
            <w:pPr>
              <w:jc w:val="center"/>
              <w:rPr>
                <w:sz w:val="26"/>
                <w:szCs w:val="26"/>
              </w:rPr>
            </w:pPr>
            <w:r w:rsidRPr="00A948AD">
              <w:rPr>
                <w:noProof/>
                <w:sz w:val="26"/>
                <w:szCs w:val="26"/>
              </w:rPr>
              <w:drawing>
                <wp:inline distT="0" distB="0" distL="0" distR="0">
                  <wp:extent cx="933450" cy="933450"/>
                  <wp:effectExtent l="0" t="0" r="0" b="0"/>
                  <wp:docPr id="81" name="Рисунок 81" descr="Картинки по запросу Семенов  Виктор Герм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Картинки по запросу Семенов  Виктор Герм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715" w:rsidRPr="002E11AF" w:rsidRDefault="00EB4715" w:rsidP="00EB471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5" w:type="dxa"/>
            <w:gridSpan w:val="2"/>
            <w:shd w:val="clear" w:color="auto" w:fill="auto"/>
          </w:tcPr>
          <w:p w:rsidR="00EB4715" w:rsidRPr="002E11AF" w:rsidRDefault="00EB4715" w:rsidP="00EB4715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 xml:space="preserve">Семенов </w:t>
            </w:r>
          </w:p>
          <w:p w:rsidR="00EB4715" w:rsidRDefault="00EB4715" w:rsidP="00EB4715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Виктор Германович</w:t>
            </w:r>
          </w:p>
          <w:p w:rsidR="00015E10" w:rsidRPr="002E11AF" w:rsidRDefault="00015E10" w:rsidP="00015E10">
            <w:pPr>
              <w:rPr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015E10" w:rsidRPr="002E11AF" w:rsidRDefault="00015E10" w:rsidP="00015E10">
            <w:pPr>
              <w:rPr>
                <w:sz w:val="26"/>
                <w:szCs w:val="26"/>
              </w:rPr>
            </w:pPr>
            <w:r w:rsidRPr="004751E7">
              <w:rPr>
                <w:sz w:val="26"/>
                <w:szCs w:val="26"/>
              </w:rPr>
              <w:t>Президент НП «</w:t>
            </w:r>
            <w:proofErr w:type="spellStart"/>
            <w:r w:rsidRPr="004751E7">
              <w:rPr>
                <w:sz w:val="26"/>
                <w:szCs w:val="26"/>
              </w:rPr>
              <w:t>Энергоэффективный</w:t>
            </w:r>
            <w:proofErr w:type="spellEnd"/>
            <w:r w:rsidRPr="004751E7">
              <w:rPr>
                <w:sz w:val="26"/>
                <w:szCs w:val="26"/>
              </w:rPr>
              <w:t xml:space="preserve"> город»</w:t>
            </w:r>
          </w:p>
        </w:tc>
      </w:tr>
      <w:tr w:rsidR="00015E10" w:rsidRPr="002E11AF" w:rsidTr="00BA4885">
        <w:tc>
          <w:tcPr>
            <w:tcW w:w="719" w:type="dxa"/>
            <w:shd w:val="clear" w:color="auto" w:fill="auto"/>
          </w:tcPr>
          <w:p w:rsidR="00015E10" w:rsidRPr="002E11AF" w:rsidRDefault="00015E10" w:rsidP="00015E10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015E10" w:rsidRDefault="00015E10" w:rsidP="00EB4715">
            <w:pPr>
              <w:jc w:val="center"/>
              <w:rPr>
                <w:sz w:val="26"/>
                <w:szCs w:val="26"/>
              </w:rPr>
            </w:pPr>
            <w:r w:rsidRPr="00A948AD">
              <w:rPr>
                <w:noProof/>
                <w:sz w:val="26"/>
                <w:szCs w:val="26"/>
              </w:rPr>
              <w:drawing>
                <wp:inline distT="0" distB="0" distL="0" distR="0">
                  <wp:extent cx="857250" cy="1028700"/>
                  <wp:effectExtent l="0" t="0" r="0" b="0"/>
                  <wp:docPr id="83" name="Рисунок 83" descr="Картинки по запросу Синютин Петр Алексе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Картинки по запросу Синютин Петр Алексе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715" w:rsidRPr="002E11AF" w:rsidRDefault="00EB4715" w:rsidP="00EB471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5" w:type="dxa"/>
            <w:gridSpan w:val="2"/>
            <w:shd w:val="clear" w:color="auto" w:fill="auto"/>
          </w:tcPr>
          <w:p w:rsidR="00EB4715" w:rsidRPr="002E11AF" w:rsidRDefault="00EB4715" w:rsidP="00EB4715">
            <w:pPr>
              <w:jc w:val="both"/>
              <w:rPr>
                <w:sz w:val="26"/>
                <w:szCs w:val="26"/>
              </w:rPr>
            </w:pPr>
            <w:proofErr w:type="spellStart"/>
            <w:r w:rsidRPr="002E11AF">
              <w:rPr>
                <w:sz w:val="26"/>
                <w:szCs w:val="26"/>
              </w:rPr>
              <w:t>Синютин</w:t>
            </w:r>
            <w:proofErr w:type="spellEnd"/>
          </w:p>
          <w:p w:rsidR="00EB4715" w:rsidRDefault="00EB4715" w:rsidP="00EB4715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Петр Алексеевич</w:t>
            </w:r>
          </w:p>
          <w:p w:rsidR="00015E10" w:rsidRPr="002E11AF" w:rsidRDefault="00015E10" w:rsidP="00015E10">
            <w:pPr>
              <w:rPr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015E10" w:rsidRPr="002E11AF" w:rsidRDefault="00015E10" w:rsidP="00015E10">
            <w:pPr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 xml:space="preserve">Генеральный директор </w:t>
            </w:r>
            <w:r>
              <w:rPr>
                <w:sz w:val="26"/>
                <w:szCs w:val="26"/>
              </w:rPr>
              <w:t>П</w:t>
            </w:r>
            <w:r w:rsidRPr="002E11AF">
              <w:rPr>
                <w:sz w:val="26"/>
                <w:szCs w:val="26"/>
              </w:rPr>
              <w:t>АО «МОЭСК»</w:t>
            </w:r>
          </w:p>
        </w:tc>
      </w:tr>
      <w:tr w:rsidR="00015E10" w:rsidRPr="002E11AF" w:rsidTr="00BA4885">
        <w:tc>
          <w:tcPr>
            <w:tcW w:w="719" w:type="dxa"/>
            <w:shd w:val="clear" w:color="auto" w:fill="auto"/>
          </w:tcPr>
          <w:p w:rsidR="00015E10" w:rsidRPr="002E11AF" w:rsidRDefault="00015E10" w:rsidP="00015E10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015E10" w:rsidRDefault="00015E10" w:rsidP="00EB4715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828675" cy="1104900"/>
                  <wp:effectExtent l="0" t="0" r="9525" b="0"/>
                  <wp:docPr id="85" name="Рисунок 85" descr="C:\Users\Valeriya.Markovskaya\Desktop\slep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Valeriya.Markovskaya\Desktop\slep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743" cy="110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715" w:rsidRPr="002E11AF" w:rsidRDefault="00EB4715" w:rsidP="00EB471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5" w:type="dxa"/>
            <w:gridSpan w:val="2"/>
            <w:shd w:val="clear" w:color="auto" w:fill="auto"/>
          </w:tcPr>
          <w:p w:rsidR="00EB4715" w:rsidRPr="002E11AF" w:rsidRDefault="00EB4715" w:rsidP="00EB4715">
            <w:pPr>
              <w:jc w:val="both"/>
              <w:rPr>
                <w:sz w:val="26"/>
                <w:szCs w:val="26"/>
              </w:rPr>
            </w:pPr>
            <w:proofErr w:type="spellStart"/>
            <w:r w:rsidRPr="002E11AF">
              <w:rPr>
                <w:sz w:val="26"/>
                <w:szCs w:val="26"/>
              </w:rPr>
              <w:t>Слепак</w:t>
            </w:r>
            <w:proofErr w:type="spellEnd"/>
            <w:r w:rsidRPr="002E11AF">
              <w:rPr>
                <w:sz w:val="26"/>
                <w:szCs w:val="26"/>
              </w:rPr>
              <w:t xml:space="preserve"> </w:t>
            </w:r>
          </w:p>
          <w:p w:rsidR="00EB4715" w:rsidRDefault="00EB4715" w:rsidP="00EB4715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Владимир Анатольевич</w:t>
            </w:r>
          </w:p>
          <w:p w:rsidR="00015E10" w:rsidRPr="002E11AF" w:rsidRDefault="00015E10" w:rsidP="00015E10">
            <w:pPr>
              <w:rPr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015E10" w:rsidRPr="002E11AF" w:rsidRDefault="00015E10" w:rsidP="00015E10">
            <w:pPr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Член Общественной Палаты РФ</w:t>
            </w:r>
          </w:p>
        </w:tc>
      </w:tr>
      <w:tr w:rsidR="00015E10" w:rsidRPr="002E11AF" w:rsidTr="00BA4885">
        <w:tc>
          <w:tcPr>
            <w:tcW w:w="719" w:type="dxa"/>
            <w:shd w:val="clear" w:color="auto" w:fill="auto"/>
          </w:tcPr>
          <w:p w:rsidR="00015E10" w:rsidRPr="002E11AF" w:rsidRDefault="00015E10" w:rsidP="00015E10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015E10" w:rsidRDefault="00015E10" w:rsidP="00EB4715">
            <w:pPr>
              <w:jc w:val="center"/>
              <w:rPr>
                <w:sz w:val="26"/>
                <w:szCs w:val="26"/>
              </w:rPr>
            </w:pPr>
            <w:r w:rsidRPr="002E11AF">
              <w:rPr>
                <w:noProof/>
                <w:sz w:val="26"/>
                <w:szCs w:val="26"/>
              </w:rPr>
              <w:drawing>
                <wp:inline distT="0" distB="0" distL="0" distR="0">
                  <wp:extent cx="1447800" cy="1550724"/>
                  <wp:effectExtent l="0" t="0" r="0" b="0"/>
                  <wp:docPr id="38" name="Рисунок 38" descr="Солощанский 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олощанский 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26" cy="1556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715" w:rsidRPr="002E11AF" w:rsidRDefault="00EB4715" w:rsidP="00EB471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5" w:type="dxa"/>
            <w:gridSpan w:val="2"/>
            <w:shd w:val="clear" w:color="auto" w:fill="auto"/>
          </w:tcPr>
          <w:p w:rsidR="00EB4715" w:rsidRPr="00FA6D3A" w:rsidRDefault="00EB4715" w:rsidP="00EB4715">
            <w:pPr>
              <w:jc w:val="both"/>
              <w:rPr>
                <w:b/>
                <w:sz w:val="26"/>
                <w:szCs w:val="26"/>
              </w:rPr>
            </w:pPr>
            <w:proofErr w:type="spellStart"/>
            <w:r w:rsidRPr="00FA6D3A">
              <w:rPr>
                <w:b/>
                <w:sz w:val="26"/>
                <w:szCs w:val="26"/>
              </w:rPr>
              <w:t>Солощанский</w:t>
            </w:r>
            <w:proofErr w:type="spellEnd"/>
            <w:r w:rsidRPr="00FA6D3A">
              <w:rPr>
                <w:b/>
                <w:sz w:val="26"/>
                <w:szCs w:val="26"/>
              </w:rPr>
              <w:t xml:space="preserve"> </w:t>
            </w:r>
            <w:r w:rsidRPr="00FA6D3A">
              <w:rPr>
                <w:b/>
                <w:sz w:val="26"/>
                <w:szCs w:val="26"/>
              </w:rPr>
              <w:br/>
              <w:t>Олег Моисеевич</w:t>
            </w:r>
          </w:p>
          <w:p w:rsidR="00015E10" w:rsidRPr="00FA6D3A" w:rsidRDefault="00015E10" w:rsidP="00015E10">
            <w:pPr>
              <w:rPr>
                <w:b/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FA6D3A" w:rsidRPr="00FA6D3A" w:rsidRDefault="00FA6D3A" w:rsidP="00FA6D3A">
            <w:pPr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>Член Президиума Общественного совета,</w:t>
            </w:r>
          </w:p>
          <w:p w:rsidR="00FA6D3A" w:rsidRPr="00FA6D3A" w:rsidRDefault="00FA6D3A" w:rsidP="00FA6D3A">
            <w:pPr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>Руководитель Комиссии по вопросам индустрии строительных материалов и технологий</w:t>
            </w:r>
          </w:p>
          <w:p w:rsidR="00FA6D3A" w:rsidRPr="00FA6D3A" w:rsidRDefault="00FA6D3A" w:rsidP="00FA6D3A">
            <w:pPr>
              <w:rPr>
                <w:b/>
                <w:sz w:val="26"/>
                <w:szCs w:val="26"/>
              </w:rPr>
            </w:pPr>
          </w:p>
          <w:p w:rsidR="00015E10" w:rsidRPr="00FA6D3A" w:rsidRDefault="00015E10" w:rsidP="00FA6D3A">
            <w:pPr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>Президент АО «ИНТЕКО»</w:t>
            </w:r>
          </w:p>
          <w:p w:rsidR="00015E10" w:rsidRPr="00FA6D3A" w:rsidRDefault="00015E10" w:rsidP="00015E10">
            <w:pPr>
              <w:rPr>
                <w:b/>
                <w:sz w:val="26"/>
                <w:szCs w:val="26"/>
              </w:rPr>
            </w:pPr>
          </w:p>
          <w:p w:rsidR="00015E10" w:rsidRPr="00FA6D3A" w:rsidRDefault="00015E10" w:rsidP="00015E10">
            <w:pPr>
              <w:rPr>
                <w:b/>
                <w:sz w:val="26"/>
                <w:szCs w:val="26"/>
              </w:rPr>
            </w:pPr>
          </w:p>
        </w:tc>
      </w:tr>
      <w:tr w:rsidR="00EB4715" w:rsidRPr="002E11AF" w:rsidTr="00BA4885">
        <w:tc>
          <w:tcPr>
            <w:tcW w:w="719" w:type="dxa"/>
            <w:shd w:val="clear" w:color="auto" w:fill="auto"/>
          </w:tcPr>
          <w:p w:rsidR="00EB4715" w:rsidRPr="002E11AF" w:rsidRDefault="00EB4715" w:rsidP="00EB4715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EB4715" w:rsidRDefault="00B213F5" w:rsidP="00EB4715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304925" cy="1598993"/>
                  <wp:effectExtent l="0" t="0" r="0" b="1270"/>
                  <wp:docPr id="17" name="Рисунок 17" descr="C:\Users\Valeriya.Markovskaya\Desktop\Павел Тё, Председатель совета директоров Capital Gro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aleriya.Markovskaya\Desktop\Павел Тё, Председатель совета директоров Capital Gro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593" cy="160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715" w:rsidRDefault="00EB4715" w:rsidP="00EB4715">
            <w:pPr>
              <w:jc w:val="center"/>
              <w:rPr>
                <w:sz w:val="26"/>
                <w:szCs w:val="26"/>
              </w:rPr>
            </w:pPr>
          </w:p>
          <w:p w:rsidR="00EB4715" w:rsidRPr="002E11AF" w:rsidRDefault="00EB4715" w:rsidP="00EB471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5" w:type="dxa"/>
            <w:gridSpan w:val="2"/>
            <w:shd w:val="clear" w:color="auto" w:fill="auto"/>
          </w:tcPr>
          <w:p w:rsidR="00EB4715" w:rsidRPr="00FA6D3A" w:rsidRDefault="00EB4715" w:rsidP="00EB4715">
            <w:pPr>
              <w:jc w:val="both"/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 xml:space="preserve">Тё </w:t>
            </w:r>
            <w:r w:rsidRPr="00FA6D3A">
              <w:rPr>
                <w:b/>
                <w:sz w:val="26"/>
                <w:szCs w:val="26"/>
              </w:rPr>
              <w:br/>
              <w:t>Павел Владимирович</w:t>
            </w:r>
          </w:p>
          <w:p w:rsidR="00EB4715" w:rsidRPr="00FA6D3A" w:rsidRDefault="00EB4715" w:rsidP="00EB4715">
            <w:pPr>
              <w:rPr>
                <w:b/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FA6D3A" w:rsidRPr="00FA6D3A" w:rsidRDefault="00FA6D3A" w:rsidP="00FA6D3A">
            <w:pPr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>Член Президиума Общественного совета,</w:t>
            </w:r>
          </w:p>
          <w:p w:rsidR="00FA6D3A" w:rsidRPr="00FA6D3A" w:rsidRDefault="00FA6D3A" w:rsidP="00FA6D3A">
            <w:pPr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 xml:space="preserve">Руководитель Комиссии по высотному строительству </w:t>
            </w:r>
          </w:p>
          <w:p w:rsidR="00FA6D3A" w:rsidRPr="00FA6D3A" w:rsidRDefault="00FA6D3A" w:rsidP="00FA6D3A">
            <w:pPr>
              <w:rPr>
                <w:b/>
                <w:sz w:val="26"/>
                <w:szCs w:val="26"/>
              </w:rPr>
            </w:pPr>
          </w:p>
          <w:p w:rsidR="00EB4715" w:rsidRPr="00FA6D3A" w:rsidRDefault="00EB4715" w:rsidP="00FA6D3A">
            <w:pPr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 xml:space="preserve">Председатель Совета директоров </w:t>
            </w:r>
            <w:r w:rsidRPr="00FA6D3A">
              <w:rPr>
                <w:b/>
                <w:sz w:val="26"/>
                <w:szCs w:val="26"/>
                <w:lang w:val="en-US"/>
              </w:rPr>
              <w:t>Capital</w:t>
            </w:r>
            <w:r w:rsidRPr="00FA6D3A">
              <w:rPr>
                <w:b/>
                <w:sz w:val="26"/>
                <w:szCs w:val="26"/>
              </w:rPr>
              <w:t xml:space="preserve"> </w:t>
            </w:r>
            <w:r w:rsidRPr="00FA6D3A">
              <w:rPr>
                <w:b/>
                <w:sz w:val="26"/>
                <w:szCs w:val="26"/>
                <w:lang w:val="en-US"/>
              </w:rPr>
              <w:t>Group</w:t>
            </w:r>
            <w:r w:rsidRPr="00FA6D3A">
              <w:rPr>
                <w:b/>
                <w:sz w:val="26"/>
                <w:szCs w:val="26"/>
              </w:rPr>
              <w:t xml:space="preserve"> </w:t>
            </w:r>
          </w:p>
          <w:p w:rsidR="00EB4715" w:rsidRPr="00FA6D3A" w:rsidRDefault="00EB4715" w:rsidP="00EB4715">
            <w:pPr>
              <w:rPr>
                <w:b/>
                <w:sz w:val="26"/>
                <w:szCs w:val="26"/>
              </w:rPr>
            </w:pPr>
          </w:p>
          <w:p w:rsidR="00EB4715" w:rsidRPr="00FA6D3A" w:rsidRDefault="00EB4715" w:rsidP="00EB4715">
            <w:pPr>
              <w:rPr>
                <w:b/>
                <w:sz w:val="26"/>
                <w:szCs w:val="26"/>
              </w:rPr>
            </w:pPr>
          </w:p>
        </w:tc>
      </w:tr>
      <w:tr w:rsidR="00EB4715" w:rsidRPr="002E11AF" w:rsidTr="00BA4885">
        <w:tc>
          <w:tcPr>
            <w:tcW w:w="719" w:type="dxa"/>
            <w:shd w:val="clear" w:color="auto" w:fill="auto"/>
          </w:tcPr>
          <w:p w:rsidR="00EB4715" w:rsidRPr="002E11AF" w:rsidRDefault="00EB4715" w:rsidP="00EB4715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EB4715" w:rsidRDefault="00052973" w:rsidP="00EB4715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162050" cy="1743075"/>
                  <wp:effectExtent l="0" t="0" r="0" b="9525"/>
                  <wp:docPr id="18" name="Рисунок 18" descr="C:\Users\Valeriya.Markovskaya\Desktop\Тихонова Т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leriya.Markovskaya\Desktop\Тихонова Т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94" cy="1744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715" w:rsidRPr="002E11AF" w:rsidRDefault="00EB4715" w:rsidP="00EB471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5" w:type="dxa"/>
            <w:gridSpan w:val="2"/>
            <w:shd w:val="clear" w:color="auto" w:fill="auto"/>
          </w:tcPr>
          <w:p w:rsidR="00EB4715" w:rsidRPr="00FA6D3A" w:rsidRDefault="00EB4715" w:rsidP="00EB4715">
            <w:pPr>
              <w:jc w:val="both"/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 xml:space="preserve">Тихонова </w:t>
            </w:r>
            <w:r w:rsidRPr="00FA6D3A">
              <w:rPr>
                <w:b/>
                <w:sz w:val="26"/>
                <w:szCs w:val="26"/>
              </w:rPr>
              <w:br/>
              <w:t>Татьяна Владимировна</w:t>
            </w:r>
          </w:p>
          <w:p w:rsidR="00EB4715" w:rsidRPr="00FA6D3A" w:rsidRDefault="00EB4715" w:rsidP="00EB4715">
            <w:pPr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FA6D3A" w:rsidRPr="00FA6D3A" w:rsidRDefault="00FA6D3A" w:rsidP="00FA6D3A">
            <w:pPr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>Член Президиума Общественного совета,</w:t>
            </w:r>
          </w:p>
          <w:p w:rsidR="00FA6D3A" w:rsidRDefault="00FA6D3A" w:rsidP="00FA6D3A">
            <w:pPr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>Руководитель Комиссии в сфере градостроительной деятельности и архитектуры</w:t>
            </w:r>
          </w:p>
          <w:p w:rsidR="008C3671" w:rsidRPr="00FA6D3A" w:rsidRDefault="008C3671" w:rsidP="00FA6D3A">
            <w:pPr>
              <w:rPr>
                <w:b/>
                <w:sz w:val="26"/>
                <w:szCs w:val="26"/>
              </w:rPr>
            </w:pPr>
          </w:p>
          <w:p w:rsidR="00EB4715" w:rsidRPr="00FA6D3A" w:rsidRDefault="00EB4715" w:rsidP="00EB4715">
            <w:pPr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 xml:space="preserve">Генеральный директор ООО «РГ- </w:t>
            </w:r>
            <w:proofErr w:type="spellStart"/>
            <w:r w:rsidRPr="00FA6D3A">
              <w:rPr>
                <w:b/>
                <w:sz w:val="26"/>
                <w:szCs w:val="26"/>
              </w:rPr>
              <w:t>Девелопмент</w:t>
            </w:r>
            <w:proofErr w:type="spellEnd"/>
            <w:r w:rsidRPr="00FA6D3A">
              <w:rPr>
                <w:b/>
                <w:sz w:val="26"/>
                <w:szCs w:val="26"/>
              </w:rPr>
              <w:t>»</w:t>
            </w:r>
          </w:p>
          <w:p w:rsidR="00EB4715" w:rsidRPr="00FA6D3A" w:rsidRDefault="00EB4715" w:rsidP="00EB4715">
            <w:pPr>
              <w:rPr>
                <w:b/>
                <w:sz w:val="26"/>
                <w:szCs w:val="26"/>
              </w:rPr>
            </w:pPr>
          </w:p>
          <w:p w:rsidR="00EB4715" w:rsidRPr="00FA6D3A" w:rsidRDefault="00EB4715" w:rsidP="00FA6D3A">
            <w:pPr>
              <w:rPr>
                <w:b/>
                <w:color w:val="000000"/>
                <w:sz w:val="26"/>
                <w:szCs w:val="26"/>
              </w:rPr>
            </w:pPr>
          </w:p>
        </w:tc>
      </w:tr>
      <w:tr w:rsidR="00EB4715" w:rsidRPr="002E11AF" w:rsidTr="00BA4885">
        <w:tc>
          <w:tcPr>
            <w:tcW w:w="719" w:type="dxa"/>
            <w:shd w:val="clear" w:color="auto" w:fill="auto"/>
          </w:tcPr>
          <w:p w:rsidR="00EB4715" w:rsidRPr="002E11AF" w:rsidRDefault="00EB4715" w:rsidP="00EB4715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EB4715" w:rsidRPr="002E11AF" w:rsidRDefault="00D30211" w:rsidP="00D30211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228725" cy="1571625"/>
                  <wp:effectExtent l="0" t="0" r="9525" b="9525"/>
                  <wp:docPr id="77" name="Рисунок 77" descr="C:\Users\Yuliya.Novikova\AppData\Local\Microsoft\Windows\Temporary Internet Files\Content.Word\Фото_Ткач_И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Yuliya.Novikova\AppData\Local\Microsoft\Windows\Temporary Internet Files\Content.Word\Фото_Ткач_И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gridSpan w:val="2"/>
            <w:shd w:val="clear" w:color="auto" w:fill="auto"/>
          </w:tcPr>
          <w:p w:rsidR="00EB4715" w:rsidRPr="00FA6D3A" w:rsidRDefault="00EB4715" w:rsidP="00EB4715">
            <w:pPr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 xml:space="preserve">Ткач </w:t>
            </w:r>
            <w:r w:rsidRPr="00FA6D3A">
              <w:rPr>
                <w:b/>
                <w:sz w:val="26"/>
                <w:szCs w:val="26"/>
              </w:rPr>
              <w:br/>
              <w:t>Игорь Александрович</w:t>
            </w:r>
          </w:p>
        </w:tc>
        <w:tc>
          <w:tcPr>
            <w:tcW w:w="4467" w:type="dxa"/>
            <w:shd w:val="clear" w:color="auto" w:fill="auto"/>
          </w:tcPr>
          <w:p w:rsidR="00FA6D3A" w:rsidRPr="00FA6D3A" w:rsidRDefault="00FA6D3A" w:rsidP="00FA6D3A">
            <w:pPr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>Член Президиума Общественного совета,</w:t>
            </w:r>
          </w:p>
          <w:p w:rsidR="00FA6D3A" w:rsidRDefault="00FA6D3A" w:rsidP="00EB471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Руководитель Комиссии по общественному контролю </w:t>
            </w:r>
          </w:p>
          <w:p w:rsidR="00DE1B3F" w:rsidRDefault="00DE1B3F" w:rsidP="00EB4715">
            <w:pPr>
              <w:rPr>
                <w:b/>
                <w:sz w:val="26"/>
                <w:szCs w:val="26"/>
              </w:rPr>
            </w:pPr>
          </w:p>
          <w:p w:rsidR="00EB4715" w:rsidRPr="00FA6D3A" w:rsidRDefault="00EB4715" w:rsidP="00EB4715">
            <w:pPr>
              <w:rPr>
                <w:b/>
                <w:sz w:val="26"/>
                <w:szCs w:val="26"/>
              </w:rPr>
            </w:pPr>
            <w:r w:rsidRPr="00FA6D3A">
              <w:rPr>
                <w:b/>
                <w:sz w:val="26"/>
                <w:szCs w:val="26"/>
              </w:rPr>
              <w:t>Заместитель председателя Совета директоров ЗАО УК «Авеню Менеджмент»</w:t>
            </w:r>
          </w:p>
        </w:tc>
      </w:tr>
      <w:tr w:rsidR="00EB4715" w:rsidRPr="002E11AF" w:rsidTr="00BA4885">
        <w:tc>
          <w:tcPr>
            <w:tcW w:w="719" w:type="dxa"/>
            <w:shd w:val="clear" w:color="auto" w:fill="auto"/>
          </w:tcPr>
          <w:p w:rsidR="00EB4715" w:rsidRPr="002E11AF" w:rsidRDefault="00EB4715" w:rsidP="00EB4715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EB4715" w:rsidRDefault="00EB4715" w:rsidP="00EB4715">
            <w:pPr>
              <w:jc w:val="center"/>
              <w:rPr>
                <w:sz w:val="26"/>
                <w:szCs w:val="26"/>
              </w:rPr>
            </w:pPr>
            <w:r w:rsidRPr="00451F53">
              <w:rPr>
                <w:noProof/>
                <w:sz w:val="26"/>
                <w:szCs w:val="26"/>
              </w:rPr>
              <w:drawing>
                <wp:inline distT="0" distB="0" distL="0" distR="0">
                  <wp:extent cx="771525" cy="1160103"/>
                  <wp:effectExtent l="0" t="0" r="0" b="2540"/>
                  <wp:docPr id="90" name="Рисунок 90" descr="Картинки по запросу Трапицын  Артур Викент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Картинки по запросу Трапицын  Артур Викент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199" cy="118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715" w:rsidRPr="002E11AF" w:rsidRDefault="00EB4715" w:rsidP="00EB471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5" w:type="dxa"/>
            <w:gridSpan w:val="2"/>
            <w:shd w:val="clear" w:color="auto" w:fill="auto"/>
          </w:tcPr>
          <w:p w:rsidR="00EB4715" w:rsidRDefault="00EB4715" w:rsidP="00EB4715">
            <w:pPr>
              <w:jc w:val="both"/>
              <w:rPr>
                <w:sz w:val="26"/>
                <w:szCs w:val="26"/>
              </w:rPr>
            </w:pPr>
            <w:proofErr w:type="spellStart"/>
            <w:r w:rsidRPr="002E11AF">
              <w:rPr>
                <w:sz w:val="26"/>
                <w:szCs w:val="26"/>
              </w:rPr>
              <w:t>Трапицын</w:t>
            </w:r>
            <w:proofErr w:type="spellEnd"/>
            <w:r w:rsidRPr="002E11AF">
              <w:rPr>
                <w:sz w:val="26"/>
                <w:szCs w:val="26"/>
              </w:rPr>
              <w:t xml:space="preserve"> </w:t>
            </w:r>
            <w:r w:rsidRPr="002E11AF">
              <w:rPr>
                <w:sz w:val="26"/>
                <w:szCs w:val="26"/>
              </w:rPr>
              <w:br/>
              <w:t xml:space="preserve">Артур </w:t>
            </w:r>
            <w:proofErr w:type="spellStart"/>
            <w:r w:rsidRPr="002E11AF">
              <w:rPr>
                <w:sz w:val="26"/>
                <w:szCs w:val="26"/>
              </w:rPr>
              <w:t>Викентьевич</w:t>
            </w:r>
            <w:proofErr w:type="spellEnd"/>
          </w:p>
          <w:p w:rsidR="00EB4715" w:rsidRPr="002E11AF" w:rsidRDefault="00EB4715" w:rsidP="00EB4715">
            <w:pPr>
              <w:rPr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EB4715" w:rsidRPr="002E11AF" w:rsidRDefault="00EB4715" w:rsidP="00EB4715">
            <w:pPr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Президент Саморегулируемой организации Некоммерческого партнерства «Объединение строителей «МОНОЛИТ»</w:t>
            </w:r>
          </w:p>
        </w:tc>
      </w:tr>
      <w:tr w:rsidR="00EB4715" w:rsidRPr="002E11AF" w:rsidTr="00BA4885">
        <w:tc>
          <w:tcPr>
            <w:tcW w:w="719" w:type="dxa"/>
            <w:shd w:val="clear" w:color="auto" w:fill="auto"/>
          </w:tcPr>
          <w:p w:rsidR="00EB4715" w:rsidRPr="002E11AF" w:rsidRDefault="00EB4715" w:rsidP="00EB4715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EB4715" w:rsidRDefault="00EB4715" w:rsidP="00EB4715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752475" cy="1003300"/>
                  <wp:effectExtent l="0" t="0" r="9525" b="6350"/>
                  <wp:docPr id="91" name="Рисунок 91" descr="Картинки по запросу Фатин  Вячеслав Никол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Картинки по запросу Фатин  Вячеслав Никола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618" cy="100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715" w:rsidRPr="002E11AF" w:rsidRDefault="00EB4715" w:rsidP="00EB471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5" w:type="dxa"/>
            <w:gridSpan w:val="2"/>
            <w:shd w:val="clear" w:color="auto" w:fill="auto"/>
          </w:tcPr>
          <w:p w:rsidR="00EB4715" w:rsidRPr="002E11AF" w:rsidRDefault="00EB4715" w:rsidP="00EB4715">
            <w:pPr>
              <w:jc w:val="both"/>
              <w:rPr>
                <w:sz w:val="26"/>
                <w:szCs w:val="26"/>
              </w:rPr>
            </w:pPr>
            <w:proofErr w:type="spellStart"/>
            <w:r w:rsidRPr="002E11AF">
              <w:rPr>
                <w:sz w:val="26"/>
                <w:szCs w:val="26"/>
              </w:rPr>
              <w:t>Фатин</w:t>
            </w:r>
            <w:proofErr w:type="spellEnd"/>
            <w:r w:rsidRPr="002E11AF">
              <w:rPr>
                <w:sz w:val="26"/>
                <w:szCs w:val="26"/>
              </w:rPr>
              <w:t xml:space="preserve"> </w:t>
            </w:r>
          </w:p>
          <w:p w:rsidR="00EB4715" w:rsidRDefault="00EB4715" w:rsidP="00EB4715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Вячеслав Николаевич</w:t>
            </w:r>
          </w:p>
          <w:p w:rsidR="00EB4715" w:rsidRPr="002E11AF" w:rsidRDefault="00EB4715" w:rsidP="00EB4715">
            <w:pPr>
              <w:rPr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EB4715" w:rsidRPr="002E11AF" w:rsidRDefault="00EB4715" w:rsidP="00EB4715">
            <w:pPr>
              <w:rPr>
                <w:sz w:val="26"/>
                <w:szCs w:val="26"/>
              </w:rPr>
            </w:pPr>
            <w:r w:rsidRPr="00393FD6">
              <w:rPr>
                <w:sz w:val="26"/>
                <w:szCs w:val="26"/>
              </w:rPr>
              <w:t xml:space="preserve">Президент </w:t>
            </w:r>
            <w:r w:rsidR="00954434">
              <w:rPr>
                <w:sz w:val="26"/>
                <w:szCs w:val="26"/>
              </w:rPr>
              <w:t>«</w:t>
            </w:r>
            <w:r w:rsidRPr="00393FD6">
              <w:rPr>
                <w:sz w:val="26"/>
                <w:szCs w:val="26"/>
              </w:rPr>
              <w:t>Союза реставраторов</w:t>
            </w:r>
            <w:r w:rsidR="00954434">
              <w:rPr>
                <w:sz w:val="26"/>
                <w:szCs w:val="26"/>
              </w:rPr>
              <w:t>»</w:t>
            </w:r>
          </w:p>
        </w:tc>
      </w:tr>
      <w:tr w:rsidR="00EB4715" w:rsidRPr="002E11AF" w:rsidTr="00BA4885">
        <w:tc>
          <w:tcPr>
            <w:tcW w:w="719" w:type="dxa"/>
            <w:shd w:val="clear" w:color="auto" w:fill="auto"/>
          </w:tcPr>
          <w:p w:rsidR="00EB4715" w:rsidRPr="002E11AF" w:rsidRDefault="00EB4715" w:rsidP="00EB4715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EB4715" w:rsidRPr="002E11AF" w:rsidRDefault="00EB4715" w:rsidP="00EB471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555" w:type="dxa"/>
            <w:gridSpan w:val="2"/>
            <w:shd w:val="clear" w:color="auto" w:fill="auto"/>
          </w:tcPr>
          <w:p w:rsidR="00EB4715" w:rsidRPr="002E11AF" w:rsidRDefault="00EB4715" w:rsidP="00EB4715">
            <w:pPr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 xml:space="preserve">Френкель </w:t>
            </w:r>
            <w:r w:rsidRPr="002E11AF">
              <w:rPr>
                <w:sz w:val="26"/>
                <w:szCs w:val="26"/>
              </w:rPr>
              <w:br/>
              <w:t>Борис Ефимович</w:t>
            </w:r>
          </w:p>
        </w:tc>
        <w:tc>
          <w:tcPr>
            <w:tcW w:w="4467" w:type="dxa"/>
            <w:shd w:val="clear" w:color="auto" w:fill="auto"/>
          </w:tcPr>
          <w:p w:rsidR="00EB4715" w:rsidRPr="002E11AF" w:rsidRDefault="00EB4715" w:rsidP="00EB4715">
            <w:pPr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Генеральный директор ОАО «</w:t>
            </w:r>
            <w:proofErr w:type="spellStart"/>
            <w:r w:rsidRPr="002E11AF">
              <w:rPr>
                <w:sz w:val="26"/>
                <w:szCs w:val="26"/>
              </w:rPr>
              <w:t>Промбурвод</w:t>
            </w:r>
            <w:proofErr w:type="spellEnd"/>
            <w:r w:rsidRPr="002E11AF">
              <w:rPr>
                <w:sz w:val="26"/>
                <w:szCs w:val="26"/>
              </w:rPr>
              <w:t>»</w:t>
            </w:r>
          </w:p>
        </w:tc>
      </w:tr>
      <w:tr w:rsidR="00EB4715" w:rsidRPr="002E11AF" w:rsidTr="00BA4885">
        <w:tc>
          <w:tcPr>
            <w:tcW w:w="719" w:type="dxa"/>
            <w:shd w:val="clear" w:color="auto" w:fill="auto"/>
          </w:tcPr>
          <w:p w:rsidR="00EB4715" w:rsidRPr="002E11AF" w:rsidRDefault="00697478" w:rsidP="00EB4715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  <w:r>
              <w:br w:type="page"/>
            </w:r>
          </w:p>
        </w:tc>
        <w:tc>
          <w:tcPr>
            <w:tcW w:w="2889" w:type="dxa"/>
            <w:shd w:val="clear" w:color="auto" w:fill="auto"/>
          </w:tcPr>
          <w:p w:rsidR="00EB4715" w:rsidRDefault="00EB4715" w:rsidP="00EB4715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714375" cy="1090649"/>
                  <wp:effectExtent l="0" t="0" r="0" b="0"/>
                  <wp:docPr id="94" name="Рисунок 94" descr="Картинки по запросу Хасис  Лев Аро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Картинки по запросу Хасис  Лев Аро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42" cy="110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715" w:rsidRPr="002E11AF" w:rsidRDefault="00EB4715" w:rsidP="00EB471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5" w:type="dxa"/>
            <w:gridSpan w:val="2"/>
            <w:shd w:val="clear" w:color="auto" w:fill="auto"/>
          </w:tcPr>
          <w:p w:rsidR="00EB4715" w:rsidRDefault="00EB4715" w:rsidP="00EB4715">
            <w:pPr>
              <w:jc w:val="both"/>
              <w:rPr>
                <w:sz w:val="26"/>
                <w:szCs w:val="26"/>
              </w:rPr>
            </w:pPr>
            <w:proofErr w:type="spellStart"/>
            <w:r w:rsidRPr="002E11AF">
              <w:rPr>
                <w:sz w:val="26"/>
                <w:szCs w:val="26"/>
              </w:rPr>
              <w:t>Хасис</w:t>
            </w:r>
            <w:proofErr w:type="spellEnd"/>
            <w:r w:rsidRPr="002E11AF">
              <w:rPr>
                <w:sz w:val="26"/>
                <w:szCs w:val="26"/>
              </w:rPr>
              <w:t xml:space="preserve"> </w:t>
            </w:r>
            <w:r w:rsidRPr="002E11AF">
              <w:rPr>
                <w:sz w:val="26"/>
                <w:szCs w:val="26"/>
              </w:rPr>
              <w:br/>
              <w:t xml:space="preserve">Лев Аронович </w:t>
            </w:r>
          </w:p>
          <w:p w:rsidR="00EB4715" w:rsidRPr="002E11AF" w:rsidRDefault="00EB4715" w:rsidP="00EB4715">
            <w:pPr>
              <w:rPr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EB4715" w:rsidRPr="002E11AF" w:rsidRDefault="00EB4715" w:rsidP="00EB4715">
            <w:pPr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 xml:space="preserve">Первый заместитель Председателя Правления </w:t>
            </w:r>
            <w:r w:rsidRPr="002E11AF">
              <w:rPr>
                <w:sz w:val="26"/>
                <w:szCs w:val="26"/>
              </w:rPr>
              <w:br/>
              <w:t>ОАО «Сбербанк России»</w:t>
            </w:r>
          </w:p>
        </w:tc>
      </w:tr>
      <w:tr w:rsidR="00EB4715" w:rsidRPr="002E11AF" w:rsidTr="00BA4885">
        <w:tc>
          <w:tcPr>
            <w:tcW w:w="719" w:type="dxa"/>
            <w:shd w:val="clear" w:color="auto" w:fill="auto"/>
          </w:tcPr>
          <w:p w:rsidR="00EB4715" w:rsidRPr="002E11AF" w:rsidRDefault="00EB4715" w:rsidP="00EB4715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EB4715" w:rsidRDefault="00EB4715" w:rsidP="00EB4715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866775" cy="1058271"/>
                  <wp:effectExtent l="0" t="0" r="0" b="8890"/>
                  <wp:docPr id="96" name="Рисунок 96" descr="Картинки по запросу Цой  Сергей Пет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Картинки по запросу Цой  Сергей Пет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298" cy="107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715" w:rsidRPr="002E11AF" w:rsidRDefault="00EB4715" w:rsidP="00EB471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5" w:type="dxa"/>
            <w:gridSpan w:val="2"/>
            <w:shd w:val="clear" w:color="auto" w:fill="auto"/>
          </w:tcPr>
          <w:p w:rsidR="00EB4715" w:rsidRDefault="00EB4715" w:rsidP="00EB4715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 xml:space="preserve">Цой </w:t>
            </w:r>
            <w:r w:rsidRPr="002E11AF">
              <w:rPr>
                <w:sz w:val="26"/>
                <w:szCs w:val="26"/>
              </w:rPr>
              <w:br/>
              <w:t>Сергей Петрович</w:t>
            </w:r>
          </w:p>
          <w:p w:rsidR="00EB4715" w:rsidRPr="002E11AF" w:rsidRDefault="00EB4715" w:rsidP="00EB4715">
            <w:pPr>
              <w:rPr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EB4715" w:rsidRPr="002E11AF" w:rsidRDefault="00EB4715" w:rsidP="00EB4715">
            <w:pPr>
              <w:rPr>
                <w:sz w:val="26"/>
                <w:szCs w:val="26"/>
              </w:rPr>
            </w:pPr>
            <w:r w:rsidRPr="00393FD6">
              <w:rPr>
                <w:color w:val="000000"/>
                <w:sz w:val="26"/>
                <w:szCs w:val="26"/>
              </w:rPr>
              <w:t>Вице-президент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393FD6">
              <w:rPr>
                <w:color w:val="000000"/>
                <w:sz w:val="26"/>
                <w:szCs w:val="26"/>
              </w:rPr>
              <w:t>по материально-техническому обеспечению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393FD6">
              <w:rPr>
                <w:color w:val="000000"/>
                <w:sz w:val="26"/>
                <w:szCs w:val="26"/>
              </w:rPr>
              <w:t>ПАО «</w:t>
            </w:r>
            <w:hyperlink r:id="rId56" w:history="1">
              <w:r w:rsidRPr="00393FD6">
                <w:rPr>
                  <w:color w:val="000000"/>
                  <w:sz w:val="26"/>
                  <w:szCs w:val="26"/>
                </w:rPr>
                <w:t>НК «Роснефть</w:t>
              </w:r>
            </w:hyperlink>
            <w:r w:rsidRPr="00393FD6">
              <w:rPr>
                <w:color w:val="000000"/>
                <w:sz w:val="26"/>
                <w:szCs w:val="26"/>
              </w:rPr>
              <w:t>»</w:t>
            </w:r>
          </w:p>
        </w:tc>
      </w:tr>
      <w:tr w:rsidR="00EB4715" w:rsidRPr="002E11AF" w:rsidTr="00BA4885">
        <w:tc>
          <w:tcPr>
            <w:tcW w:w="719" w:type="dxa"/>
            <w:shd w:val="clear" w:color="auto" w:fill="auto"/>
          </w:tcPr>
          <w:p w:rsidR="00EB4715" w:rsidRPr="002E11AF" w:rsidRDefault="00EB4715" w:rsidP="00EB4715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EB4715" w:rsidRDefault="00EB4715" w:rsidP="00EB4715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790575" cy="1011936"/>
                  <wp:effectExtent l="0" t="0" r="0" b="0"/>
                  <wp:docPr id="97" name="Рисунок 97" descr="Картинки по запросу Чаплин  Всеволод Анато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Картинки по запросу Чаплин  Всеволод Анатол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400" cy="101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715" w:rsidRPr="002E11AF" w:rsidRDefault="00EB4715" w:rsidP="00EB471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5" w:type="dxa"/>
            <w:gridSpan w:val="2"/>
            <w:shd w:val="clear" w:color="auto" w:fill="auto"/>
          </w:tcPr>
          <w:p w:rsidR="00EB4715" w:rsidRPr="002E11AF" w:rsidRDefault="00EB4715" w:rsidP="00EB4715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 xml:space="preserve">Чаплин </w:t>
            </w:r>
          </w:p>
          <w:p w:rsidR="00EB4715" w:rsidRDefault="00EB4715" w:rsidP="00EB4715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Всеволод Анатольевич</w:t>
            </w:r>
          </w:p>
          <w:p w:rsidR="00EB4715" w:rsidRPr="002E11AF" w:rsidRDefault="00EB4715" w:rsidP="00EB4715">
            <w:pPr>
              <w:rPr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EB4715" w:rsidRPr="002E11AF" w:rsidRDefault="00EB4715" w:rsidP="00EB4715">
            <w:pPr>
              <w:rPr>
                <w:sz w:val="26"/>
                <w:szCs w:val="26"/>
              </w:rPr>
            </w:pPr>
            <w:r w:rsidRPr="002E11AF">
              <w:rPr>
                <w:color w:val="000000"/>
                <w:sz w:val="26"/>
                <w:szCs w:val="26"/>
              </w:rPr>
              <w:t>Настоятель московского Храма святителя Николая на Трёх Горах. Протоиерей.</w:t>
            </w:r>
            <w:r w:rsidRPr="002E11AF">
              <w:rPr>
                <w:sz w:val="26"/>
                <w:szCs w:val="26"/>
              </w:rPr>
              <w:t xml:space="preserve"> Член Общественной Палаты РФ</w:t>
            </w:r>
          </w:p>
        </w:tc>
      </w:tr>
      <w:tr w:rsidR="00EB4715" w:rsidRPr="002E11AF" w:rsidTr="00BA4885">
        <w:tc>
          <w:tcPr>
            <w:tcW w:w="719" w:type="dxa"/>
            <w:shd w:val="clear" w:color="auto" w:fill="auto"/>
          </w:tcPr>
          <w:p w:rsidR="00EB4715" w:rsidRPr="002E11AF" w:rsidRDefault="00EB4715" w:rsidP="00EB4715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EB4715" w:rsidRDefault="00EB4715" w:rsidP="00EB4715">
            <w:pPr>
              <w:jc w:val="center"/>
              <w:rPr>
                <w:sz w:val="26"/>
                <w:szCs w:val="26"/>
              </w:rPr>
            </w:pPr>
            <w:r w:rsidRPr="006B1BB2">
              <w:rPr>
                <w:noProof/>
                <w:sz w:val="26"/>
                <w:szCs w:val="26"/>
              </w:rPr>
              <w:drawing>
                <wp:inline distT="0" distB="0" distL="0" distR="0">
                  <wp:extent cx="714375" cy="942975"/>
                  <wp:effectExtent l="0" t="0" r="9525" b="9525"/>
                  <wp:docPr id="98" name="Рисунок 98" descr="Картинки по запросу Черкасов  Михаил Анато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Картинки по запросу Черкасов  Михаил Анатол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53" cy="95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715" w:rsidRPr="002E11AF" w:rsidRDefault="00EB4715" w:rsidP="00EB471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5" w:type="dxa"/>
            <w:gridSpan w:val="2"/>
            <w:shd w:val="clear" w:color="auto" w:fill="auto"/>
          </w:tcPr>
          <w:p w:rsidR="00EB4715" w:rsidRDefault="00EB4715" w:rsidP="00EB4715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 xml:space="preserve">Черкасов </w:t>
            </w:r>
            <w:r w:rsidRPr="002E11AF">
              <w:rPr>
                <w:sz w:val="26"/>
                <w:szCs w:val="26"/>
              </w:rPr>
              <w:br/>
              <w:t>Михаил Анатольевич</w:t>
            </w:r>
          </w:p>
          <w:p w:rsidR="00EB4715" w:rsidRPr="002E11AF" w:rsidRDefault="00EB4715" w:rsidP="00EB4715">
            <w:pPr>
              <w:rPr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EB4715" w:rsidRPr="002E11AF" w:rsidRDefault="00EB4715" w:rsidP="00EB4715">
            <w:pPr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Председатель Совета директоров ХК «ГВСУ «Центр»</w:t>
            </w:r>
          </w:p>
        </w:tc>
      </w:tr>
      <w:tr w:rsidR="00EB4715" w:rsidRPr="002E11AF" w:rsidTr="00BA4885">
        <w:tc>
          <w:tcPr>
            <w:tcW w:w="719" w:type="dxa"/>
            <w:shd w:val="clear" w:color="auto" w:fill="auto"/>
          </w:tcPr>
          <w:p w:rsidR="00EB4715" w:rsidRPr="002E11AF" w:rsidRDefault="00697478" w:rsidP="00EB4715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  <w:r>
              <w:br w:type="page"/>
            </w:r>
          </w:p>
        </w:tc>
        <w:tc>
          <w:tcPr>
            <w:tcW w:w="2889" w:type="dxa"/>
            <w:shd w:val="clear" w:color="auto" w:fill="auto"/>
          </w:tcPr>
          <w:p w:rsidR="00EB4715" w:rsidRDefault="00EB4715" w:rsidP="00EB4715">
            <w:pPr>
              <w:jc w:val="center"/>
              <w:rPr>
                <w:sz w:val="26"/>
                <w:szCs w:val="26"/>
              </w:rPr>
            </w:pPr>
            <w:r w:rsidRPr="002E11AF">
              <w:rPr>
                <w:noProof/>
                <w:sz w:val="26"/>
                <w:szCs w:val="26"/>
              </w:rPr>
              <w:drawing>
                <wp:inline distT="0" distB="0" distL="0" distR="0">
                  <wp:extent cx="1219200" cy="1741714"/>
                  <wp:effectExtent l="0" t="0" r="0" b="0"/>
                  <wp:docPr id="6" name="Рисунок 6" descr="Чернышов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Чернышов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912" cy="174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715" w:rsidRPr="002E11AF" w:rsidRDefault="00EB4715" w:rsidP="00EB471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5" w:type="dxa"/>
            <w:gridSpan w:val="2"/>
            <w:shd w:val="clear" w:color="auto" w:fill="auto"/>
          </w:tcPr>
          <w:p w:rsidR="00EB4715" w:rsidRPr="0017336A" w:rsidRDefault="00EB4715" w:rsidP="00EB4715">
            <w:pPr>
              <w:jc w:val="both"/>
              <w:rPr>
                <w:b/>
                <w:sz w:val="26"/>
                <w:szCs w:val="26"/>
              </w:rPr>
            </w:pPr>
            <w:r w:rsidRPr="0017336A">
              <w:rPr>
                <w:b/>
                <w:sz w:val="26"/>
                <w:szCs w:val="26"/>
              </w:rPr>
              <w:t xml:space="preserve">Чернышов </w:t>
            </w:r>
            <w:r w:rsidRPr="0017336A">
              <w:rPr>
                <w:b/>
                <w:sz w:val="26"/>
                <w:szCs w:val="26"/>
              </w:rPr>
              <w:br/>
              <w:t>Сергей Александрович</w:t>
            </w:r>
          </w:p>
          <w:p w:rsidR="00EB4715" w:rsidRPr="0017336A" w:rsidRDefault="00EB4715" w:rsidP="00EB4715">
            <w:pPr>
              <w:rPr>
                <w:b/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17336A" w:rsidRPr="0017336A" w:rsidRDefault="0017336A" w:rsidP="0017336A">
            <w:pPr>
              <w:rPr>
                <w:b/>
                <w:sz w:val="26"/>
                <w:szCs w:val="26"/>
              </w:rPr>
            </w:pPr>
            <w:r w:rsidRPr="0017336A">
              <w:rPr>
                <w:b/>
                <w:sz w:val="26"/>
                <w:szCs w:val="26"/>
              </w:rPr>
              <w:t>Член Президиума Общественного совета,</w:t>
            </w:r>
          </w:p>
          <w:p w:rsidR="0017336A" w:rsidRPr="0017336A" w:rsidRDefault="0017336A" w:rsidP="0017336A">
            <w:pPr>
              <w:rPr>
                <w:b/>
                <w:bCs/>
                <w:sz w:val="26"/>
                <w:szCs w:val="26"/>
              </w:rPr>
            </w:pPr>
            <w:r w:rsidRPr="0017336A">
              <w:rPr>
                <w:b/>
                <w:sz w:val="26"/>
                <w:szCs w:val="26"/>
              </w:rPr>
              <w:t>Руководитель Комиссии по вопросам лифтового хозяйства</w:t>
            </w:r>
            <w:r w:rsidRPr="0017336A">
              <w:rPr>
                <w:b/>
                <w:bCs/>
                <w:sz w:val="26"/>
                <w:szCs w:val="26"/>
              </w:rPr>
              <w:t xml:space="preserve"> </w:t>
            </w:r>
          </w:p>
          <w:p w:rsidR="0017336A" w:rsidRPr="0017336A" w:rsidRDefault="0017336A" w:rsidP="0017336A">
            <w:pPr>
              <w:rPr>
                <w:b/>
                <w:bCs/>
                <w:sz w:val="26"/>
                <w:szCs w:val="26"/>
              </w:rPr>
            </w:pPr>
          </w:p>
          <w:p w:rsidR="00EB4715" w:rsidRPr="0017336A" w:rsidRDefault="00EB4715" w:rsidP="00EB4715">
            <w:pPr>
              <w:rPr>
                <w:b/>
                <w:sz w:val="26"/>
                <w:szCs w:val="26"/>
              </w:rPr>
            </w:pPr>
            <w:r w:rsidRPr="0017336A">
              <w:rPr>
                <w:b/>
                <w:bCs/>
                <w:sz w:val="26"/>
                <w:szCs w:val="26"/>
              </w:rPr>
              <w:t>Президент НП «Российское лифтовое объединение», член Совета Национального Лифтового Союза</w:t>
            </w:r>
            <w:r w:rsidRPr="0017336A">
              <w:rPr>
                <w:b/>
                <w:sz w:val="26"/>
                <w:szCs w:val="26"/>
              </w:rPr>
              <w:t xml:space="preserve"> </w:t>
            </w:r>
          </w:p>
          <w:p w:rsidR="00EB4715" w:rsidRPr="0017336A" w:rsidRDefault="00EB4715" w:rsidP="00EB4715">
            <w:pPr>
              <w:rPr>
                <w:b/>
                <w:sz w:val="26"/>
                <w:szCs w:val="26"/>
              </w:rPr>
            </w:pPr>
          </w:p>
        </w:tc>
      </w:tr>
      <w:tr w:rsidR="00EB4715" w:rsidRPr="002E11AF" w:rsidTr="00BA4885">
        <w:tc>
          <w:tcPr>
            <w:tcW w:w="719" w:type="dxa"/>
            <w:shd w:val="clear" w:color="auto" w:fill="auto"/>
          </w:tcPr>
          <w:p w:rsidR="00EB4715" w:rsidRPr="002E11AF" w:rsidRDefault="00EB4715" w:rsidP="00EB4715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EB4715" w:rsidRDefault="00EB4715" w:rsidP="00EB4715">
            <w:pPr>
              <w:jc w:val="center"/>
              <w:rPr>
                <w:sz w:val="26"/>
                <w:szCs w:val="26"/>
              </w:rPr>
            </w:pPr>
            <w:r w:rsidRPr="006B1BB2">
              <w:rPr>
                <w:noProof/>
                <w:sz w:val="26"/>
                <w:szCs w:val="26"/>
              </w:rPr>
              <w:drawing>
                <wp:inline distT="0" distB="0" distL="0" distR="0">
                  <wp:extent cx="866775" cy="814243"/>
                  <wp:effectExtent l="0" t="0" r="0" b="5080"/>
                  <wp:docPr id="99" name="Рисунок 99" descr="Картинки по запросу Чернявский  Юрий Геннад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Картинки по запросу Чернявский  Юрий Геннад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928" cy="82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715" w:rsidRPr="002E11AF" w:rsidRDefault="00EB4715" w:rsidP="00EB471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5" w:type="dxa"/>
            <w:gridSpan w:val="2"/>
            <w:shd w:val="clear" w:color="auto" w:fill="auto"/>
          </w:tcPr>
          <w:p w:rsidR="00EB4715" w:rsidRDefault="00EB4715" w:rsidP="00EB4715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 xml:space="preserve">Чернявский </w:t>
            </w:r>
            <w:r w:rsidRPr="002E11AF">
              <w:rPr>
                <w:sz w:val="26"/>
                <w:szCs w:val="26"/>
              </w:rPr>
              <w:br/>
              <w:t>Юрий Геннадьевич</w:t>
            </w:r>
          </w:p>
          <w:p w:rsidR="00EB4715" w:rsidRPr="002E11AF" w:rsidRDefault="00EB4715" w:rsidP="00EB4715">
            <w:pPr>
              <w:rPr>
                <w:bCs/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EB4715" w:rsidRPr="002E11AF" w:rsidRDefault="00EB4715" w:rsidP="00EB4715">
            <w:pPr>
              <w:rPr>
                <w:bCs/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Деловая Россия (представитель)</w:t>
            </w:r>
          </w:p>
        </w:tc>
      </w:tr>
      <w:tr w:rsidR="00EB4715" w:rsidRPr="002E11AF" w:rsidTr="00BA4885">
        <w:tc>
          <w:tcPr>
            <w:tcW w:w="719" w:type="dxa"/>
            <w:shd w:val="clear" w:color="auto" w:fill="auto"/>
          </w:tcPr>
          <w:p w:rsidR="00EB4715" w:rsidRPr="002E11AF" w:rsidRDefault="00EB4715" w:rsidP="00EB4715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EB4715" w:rsidRDefault="00EB4715" w:rsidP="00EB4715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714375" cy="869436"/>
                  <wp:effectExtent l="0" t="0" r="0" b="6985"/>
                  <wp:docPr id="104" name="Рисунок 104" descr="Картинки по запросу Швидковский Дмитрий Олег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Картинки по запросу Швидковский Дмитрий Олег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829" cy="88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715" w:rsidRPr="002E11AF" w:rsidRDefault="00EB4715" w:rsidP="00EB471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5" w:type="dxa"/>
            <w:gridSpan w:val="2"/>
            <w:shd w:val="clear" w:color="auto" w:fill="auto"/>
          </w:tcPr>
          <w:p w:rsidR="00EB4715" w:rsidRPr="002E11AF" w:rsidRDefault="00EB4715" w:rsidP="00EB4715">
            <w:pPr>
              <w:jc w:val="both"/>
              <w:rPr>
                <w:sz w:val="26"/>
                <w:szCs w:val="26"/>
              </w:rPr>
            </w:pPr>
            <w:proofErr w:type="spellStart"/>
            <w:r w:rsidRPr="002E11AF">
              <w:rPr>
                <w:sz w:val="26"/>
                <w:szCs w:val="26"/>
              </w:rPr>
              <w:t>Швидковский</w:t>
            </w:r>
            <w:proofErr w:type="spellEnd"/>
          </w:p>
          <w:p w:rsidR="00EB4715" w:rsidRDefault="00EB4715" w:rsidP="00EB4715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Дмитрий Олегович</w:t>
            </w:r>
          </w:p>
          <w:p w:rsidR="00EB4715" w:rsidRPr="002E11AF" w:rsidRDefault="00EB4715" w:rsidP="00EB4715">
            <w:pPr>
              <w:rPr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EB4715" w:rsidRPr="002E11AF" w:rsidRDefault="00EB4715" w:rsidP="00EB4715">
            <w:pPr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Ректор МАРХИ</w:t>
            </w:r>
          </w:p>
        </w:tc>
      </w:tr>
      <w:tr w:rsidR="00EB4715" w:rsidRPr="002E11AF" w:rsidTr="00BA4885">
        <w:tc>
          <w:tcPr>
            <w:tcW w:w="719" w:type="dxa"/>
            <w:shd w:val="clear" w:color="auto" w:fill="auto"/>
          </w:tcPr>
          <w:p w:rsidR="00EB4715" w:rsidRPr="002E11AF" w:rsidRDefault="00EB4715" w:rsidP="00EB4715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EB4715" w:rsidRPr="002E11AF" w:rsidRDefault="00B213F5" w:rsidP="00E909C8">
            <w:pPr>
              <w:jc w:val="center"/>
              <w:rPr>
                <w:sz w:val="26"/>
                <w:szCs w:val="26"/>
              </w:rPr>
            </w:pPr>
            <w:r w:rsidRPr="006B1BB2">
              <w:rPr>
                <w:noProof/>
                <w:sz w:val="26"/>
                <w:szCs w:val="26"/>
              </w:rPr>
              <w:drawing>
                <wp:inline distT="0" distB="0" distL="0" distR="0">
                  <wp:extent cx="962025" cy="721519"/>
                  <wp:effectExtent l="0" t="0" r="0" b="2540"/>
                  <wp:docPr id="106" name="Рисунок 106" descr="Картинки по запросу Широков  Андрей Вячеслав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Картинки по запросу Широков  Андрей Вячеслав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957" cy="72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gridSpan w:val="2"/>
            <w:shd w:val="clear" w:color="auto" w:fill="auto"/>
          </w:tcPr>
          <w:p w:rsidR="00EB4715" w:rsidRDefault="00EB4715" w:rsidP="00EB4715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 xml:space="preserve">Широков </w:t>
            </w:r>
            <w:r w:rsidRPr="002E11AF">
              <w:rPr>
                <w:sz w:val="26"/>
                <w:szCs w:val="26"/>
              </w:rPr>
              <w:br/>
              <w:t>Андрей Вячеславович</w:t>
            </w:r>
          </w:p>
          <w:p w:rsidR="00EB4715" w:rsidRPr="002E11AF" w:rsidRDefault="00EB4715" w:rsidP="00EB4715">
            <w:pPr>
              <w:rPr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EB4715" w:rsidRPr="002E11AF" w:rsidRDefault="00EB4715" w:rsidP="00EB4715">
            <w:pPr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Председатель Комитета ТПП РФ по предпринимательству в сфере ЖКХ</w:t>
            </w:r>
          </w:p>
        </w:tc>
      </w:tr>
      <w:tr w:rsidR="00EB4715" w:rsidRPr="002E11AF" w:rsidTr="00BA4885">
        <w:tc>
          <w:tcPr>
            <w:tcW w:w="719" w:type="dxa"/>
            <w:shd w:val="clear" w:color="auto" w:fill="auto"/>
          </w:tcPr>
          <w:p w:rsidR="00EB4715" w:rsidRPr="002E11AF" w:rsidRDefault="00EB4715" w:rsidP="00EB4715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EB4715" w:rsidRDefault="00EB4715" w:rsidP="00EB4715">
            <w:pPr>
              <w:jc w:val="center"/>
              <w:rPr>
                <w:sz w:val="26"/>
                <w:szCs w:val="26"/>
              </w:rPr>
            </w:pPr>
          </w:p>
          <w:p w:rsidR="00EB4715" w:rsidRDefault="00EB4715" w:rsidP="00EB4715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981075" cy="981075"/>
                  <wp:effectExtent l="0" t="0" r="9525" b="9525"/>
                  <wp:docPr id="109" name="Рисунок 109" descr="Картинки по запросу Шлеменков Евгений Ив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Картинки по запросу Шлеменков Евгений Ив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715" w:rsidRPr="002E11AF" w:rsidRDefault="00EB4715" w:rsidP="00EB471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5" w:type="dxa"/>
            <w:gridSpan w:val="2"/>
            <w:shd w:val="clear" w:color="auto" w:fill="auto"/>
          </w:tcPr>
          <w:p w:rsidR="00EB4715" w:rsidRPr="002E11AF" w:rsidRDefault="00EB4715" w:rsidP="00EB4715">
            <w:pPr>
              <w:jc w:val="both"/>
              <w:rPr>
                <w:sz w:val="26"/>
                <w:szCs w:val="26"/>
              </w:rPr>
            </w:pPr>
            <w:proofErr w:type="spellStart"/>
            <w:r w:rsidRPr="002E11AF">
              <w:rPr>
                <w:sz w:val="26"/>
                <w:szCs w:val="26"/>
              </w:rPr>
              <w:t>Шлеменков</w:t>
            </w:r>
            <w:proofErr w:type="spellEnd"/>
          </w:p>
          <w:p w:rsidR="00EB4715" w:rsidRDefault="00EB4715" w:rsidP="00EB4715">
            <w:pPr>
              <w:jc w:val="both"/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Евгений Иванович</w:t>
            </w:r>
          </w:p>
          <w:p w:rsidR="00EB4715" w:rsidRPr="002E11AF" w:rsidRDefault="00EB4715" w:rsidP="00EB4715">
            <w:pPr>
              <w:rPr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EB4715" w:rsidRPr="002E11AF" w:rsidRDefault="00EB4715" w:rsidP="00EB4715">
            <w:pPr>
              <w:rPr>
                <w:sz w:val="26"/>
                <w:szCs w:val="26"/>
              </w:rPr>
            </w:pPr>
            <w:r w:rsidRPr="002E11AF">
              <w:rPr>
                <w:sz w:val="26"/>
                <w:szCs w:val="26"/>
              </w:rPr>
              <w:t>Вице-президент НП «Опора»</w:t>
            </w:r>
          </w:p>
        </w:tc>
      </w:tr>
      <w:tr w:rsidR="00EB4715" w:rsidRPr="002E11AF" w:rsidTr="00BA4885">
        <w:tc>
          <w:tcPr>
            <w:tcW w:w="719" w:type="dxa"/>
            <w:shd w:val="clear" w:color="auto" w:fill="auto"/>
          </w:tcPr>
          <w:p w:rsidR="00EB4715" w:rsidRPr="002E11AF" w:rsidRDefault="00EB4715" w:rsidP="00EB4715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697478" w:rsidRDefault="00697478" w:rsidP="00EB4715">
            <w:pPr>
              <w:jc w:val="center"/>
              <w:rPr>
                <w:sz w:val="26"/>
                <w:szCs w:val="26"/>
              </w:rPr>
            </w:pPr>
          </w:p>
          <w:p w:rsidR="00EB4715" w:rsidRDefault="00EB4715" w:rsidP="00EB4715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133475" cy="1416844"/>
                  <wp:effectExtent l="0" t="0" r="0" b="0"/>
                  <wp:docPr id="110" name="Рисунок 110" descr="Картинки по запросу Шпектор  Игорь Леонид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Картинки по запросу Шпектор  Игорь Леонид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340" cy="14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478" w:rsidRPr="002E11AF" w:rsidRDefault="00697478" w:rsidP="00EB471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5" w:type="dxa"/>
            <w:gridSpan w:val="2"/>
            <w:shd w:val="clear" w:color="auto" w:fill="auto"/>
          </w:tcPr>
          <w:p w:rsidR="00EB4715" w:rsidRPr="0017336A" w:rsidRDefault="00EB4715" w:rsidP="00EB4715">
            <w:pPr>
              <w:jc w:val="both"/>
              <w:rPr>
                <w:b/>
                <w:sz w:val="26"/>
                <w:szCs w:val="26"/>
              </w:rPr>
            </w:pPr>
            <w:proofErr w:type="spellStart"/>
            <w:r w:rsidRPr="0017336A">
              <w:rPr>
                <w:b/>
                <w:sz w:val="26"/>
                <w:szCs w:val="26"/>
              </w:rPr>
              <w:t>Шпектор</w:t>
            </w:r>
            <w:proofErr w:type="spellEnd"/>
            <w:r w:rsidRPr="0017336A">
              <w:rPr>
                <w:b/>
                <w:sz w:val="26"/>
                <w:szCs w:val="26"/>
              </w:rPr>
              <w:t xml:space="preserve"> </w:t>
            </w:r>
          </w:p>
          <w:p w:rsidR="00EB4715" w:rsidRPr="0017336A" w:rsidRDefault="00EB4715" w:rsidP="00EB4715">
            <w:pPr>
              <w:jc w:val="both"/>
              <w:rPr>
                <w:b/>
                <w:sz w:val="26"/>
                <w:szCs w:val="26"/>
              </w:rPr>
            </w:pPr>
            <w:r w:rsidRPr="0017336A">
              <w:rPr>
                <w:b/>
                <w:sz w:val="26"/>
                <w:szCs w:val="26"/>
              </w:rPr>
              <w:t>Игорь Леонидович</w:t>
            </w:r>
          </w:p>
          <w:p w:rsidR="00EB4715" w:rsidRPr="0017336A" w:rsidRDefault="00EB4715" w:rsidP="00EB4715">
            <w:pPr>
              <w:rPr>
                <w:b/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FA080E" w:rsidRDefault="00FA080E" w:rsidP="00EB4715">
            <w:pPr>
              <w:rPr>
                <w:b/>
                <w:sz w:val="26"/>
                <w:szCs w:val="26"/>
              </w:rPr>
            </w:pPr>
            <w:r w:rsidRPr="0017336A">
              <w:rPr>
                <w:b/>
                <w:sz w:val="26"/>
                <w:szCs w:val="26"/>
              </w:rPr>
              <w:t>Член Президиума Общественного совета</w:t>
            </w:r>
            <w:r>
              <w:rPr>
                <w:b/>
                <w:sz w:val="26"/>
                <w:szCs w:val="26"/>
              </w:rPr>
              <w:t xml:space="preserve"> </w:t>
            </w:r>
          </w:p>
          <w:p w:rsidR="00FA080E" w:rsidRDefault="00FA080E" w:rsidP="00EB4715">
            <w:pPr>
              <w:rPr>
                <w:b/>
                <w:sz w:val="26"/>
                <w:szCs w:val="26"/>
              </w:rPr>
            </w:pPr>
          </w:p>
          <w:p w:rsidR="008C3671" w:rsidRDefault="008C3671" w:rsidP="00EB471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Председатель Комиссии Общественной палаты РФ по</w:t>
            </w:r>
            <w:r w:rsidR="00063284">
              <w:rPr>
                <w:sz w:val="28"/>
                <w:szCs w:val="28"/>
              </w:rPr>
              <w:t xml:space="preserve"> </w:t>
            </w:r>
            <w:r w:rsidR="00063284" w:rsidRPr="00063284">
              <w:rPr>
                <w:b/>
                <w:sz w:val="26"/>
                <w:szCs w:val="26"/>
              </w:rPr>
              <w:t>строительству, жилищно-коммунальному хозяйству и дорогам</w:t>
            </w:r>
          </w:p>
          <w:p w:rsidR="00B213F5" w:rsidRPr="0017336A" w:rsidRDefault="00B213F5" w:rsidP="00EB4715">
            <w:pPr>
              <w:rPr>
                <w:b/>
                <w:sz w:val="26"/>
                <w:szCs w:val="26"/>
              </w:rPr>
            </w:pPr>
          </w:p>
        </w:tc>
      </w:tr>
      <w:tr w:rsidR="00A62187" w:rsidRPr="002E11AF" w:rsidTr="00BA4885">
        <w:tc>
          <w:tcPr>
            <w:tcW w:w="719" w:type="dxa"/>
            <w:shd w:val="clear" w:color="auto" w:fill="auto"/>
          </w:tcPr>
          <w:p w:rsidR="00A62187" w:rsidRPr="002E11AF" w:rsidRDefault="00A62187" w:rsidP="00EB4715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A62187" w:rsidRDefault="00A62187" w:rsidP="00EB4715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909348" cy="762000"/>
                  <wp:effectExtent l="0" t="0" r="5080" b="0"/>
                  <wp:docPr id="45" name="Рисунок 45" descr="C:\Users\Valeriya.Markovskaya\Desktop\шума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aleriya.Markovskaya\Desktop\шума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295" cy="766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gridSpan w:val="2"/>
            <w:shd w:val="clear" w:color="auto" w:fill="auto"/>
          </w:tcPr>
          <w:p w:rsidR="00A62187" w:rsidRPr="00A62187" w:rsidRDefault="00A62187" w:rsidP="00EB4715">
            <w:pPr>
              <w:jc w:val="both"/>
              <w:rPr>
                <w:sz w:val="26"/>
                <w:szCs w:val="26"/>
              </w:rPr>
            </w:pPr>
            <w:r w:rsidRPr="00A62187">
              <w:rPr>
                <w:sz w:val="26"/>
                <w:szCs w:val="26"/>
              </w:rPr>
              <w:t xml:space="preserve">Шумаков </w:t>
            </w:r>
          </w:p>
          <w:p w:rsidR="00A62187" w:rsidRPr="00A62187" w:rsidRDefault="00A62187" w:rsidP="00EB4715">
            <w:pPr>
              <w:jc w:val="both"/>
              <w:rPr>
                <w:sz w:val="26"/>
                <w:szCs w:val="26"/>
              </w:rPr>
            </w:pPr>
            <w:r w:rsidRPr="00A62187">
              <w:rPr>
                <w:sz w:val="26"/>
                <w:szCs w:val="26"/>
              </w:rPr>
              <w:t>Николай Иванович</w:t>
            </w:r>
          </w:p>
        </w:tc>
        <w:tc>
          <w:tcPr>
            <w:tcW w:w="4467" w:type="dxa"/>
            <w:shd w:val="clear" w:color="auto" w:fill="auto"/>
          </w:tcPr>
          <w:p w:rsidR="00A62187" w:rsidRPr="00A62187" w:rsidRDefault="00A62187" w:rsidP="00EB4715">
            <w:pPr>
              <w:rPr>
                <w:sz w:val="26"/>
                <w:szCs w:val="26"/>
              </w:rPr>
            </w:pPr>
            <w:r w:rsidRPr="00A62187">
              <w:rPr>
                <w:sz w:val="26"/>
                <w:szCs w:val="26"/>
              </w:rPr>
              <w:t>Президент Союза архитекторов России</w:t>
            </w:r>
          </w:p>
        </w:tc>
      </w:tr>
      <w:tr w:rsidR="00EB4715" w:rsidRPr="002E11AF" w:rsidTr="00BA4885">
        <w:tc>
          <w:tcPr>
            <w:tcW w:w="719" w:type="dxa"/>
            <w:shd w:val="clear" w:color="auto" w:fill="auto"/>
          </w:tcPr>
          <w:p w:rsidR="00EB4715" w:rsidRPr="002E11AF" w:rsidRDefault="00EB4715" w:rsidP="00EB4715">
            <w:pPr>
              <w:pStyle w:val="11"/>
              <w:numPr>
                <w:ilvl w:val="0"/>
                <w:numId w:val="1"/>
              </w:numPr>
              <w:ind w:left="17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889" w:type="dxa"/>
            <w:shd w:val="clear" w:color="auto" w:fill="auto"/>
          </w:tcPr>
          <w:p w:rsidR="003B334D" w:rsidRDefault="003B334D" w:rsidP="00EB4715">
            <w:pPr>
              <w:jc w:val="center"/>
              <w:rPr>
                <w:noProof/>
                <w:sz w:val="26"/>
                <w:szCs w:val="26"/>
              </w:rPr>
            </w:pPr>
          </w:p>
          <w:p w:rsidR="003B334D" w:rsidRPr="002E11AF" w:rsidRDefault="00400777" w:rsidP="00697478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473958" cy="221121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50px-Якобашвили_Давид_Михайлович_1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483" cy="221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gridSpan w:val="2"/>
            <w:shd w:val="clear" w:color="auto" w:fill="auto"/>
          </w:tcPr>
          <w:p w:rsidR="00EB4715" w:rsidRPr="0017336A" w:rsidRDefault="00EB4715" w:rsidP="00EB4715">
            <w:pPr>
              <w:jc w:val="both"/>
              <w:rPr>
                <w:b/>
                <w:sz w:val="26"/>
                <w:szCs w:val="26"/>
              </w:rPr>
            </w:pPr>
            <w:r w:rsidRPr="0017336A">
              <w:rPr>
                <w:b/>
                <w:sz w:val="26"/>
                <w:szCs w:val="26"/>
              </w:rPr>
              <w:t xml:space="preserve">Якобашвили </w:t>
            </w:r>
          </w:p>
          <w:p w:rsidR="00EB4715" w:rsidRPr="0017336A" w:rsidRDefault="00EB4715" w:rsidP="00EB4715">
            <w:pPr>
              <w:jc w:val="both"/>
              <w:rPr>
                <w:b/>
                <w:sz w:val="26"/>
                <w:szCs w:val="26"/>
              </w:rPr>
            </w:pPr>
            <w:r w:rsidRPr="0017336A">
              <w:rPr>
                <w:b/>
                <w:sz w:val="26"/>
                <w:szCs w:val="26"/>
              </w:rPr>
              <w:t xml:space="preserve">Давид Михайлович </w:t>
            </w:r>
          </w:p>
          <w:p w:rsidR="00EB4715" w:rsidRPr="0017336A" w:rsidRDefault="00EB4715" w:rsidP="00EB4715">
            <w:pPr>
              <w:rPr>
                <w:b/>
                <w:sz w:val="26"/>
                <w:szCs w:val="26"/>
              </w:rPr>
            </w:pPr>
          </w:p>
        </w:tc>
        <w:tc>
          <w:tcPr>
            <w:tcW w:w="4467" w:type="dxa"/>
            <w:shd w:val="clear" w:color="auto" w:fill="auto"/>
          </w:tcPr>
          <w:p w:rsidR="0017336A" w:rsidRPr="0017336A" w:rsidRDefault="0017336A" w:rsidP="0017336A">
            <w:pPr>
              <w:rPr>
                <w:b/>
                <w:sz w:val="26"/>
                <w:szCs w:val="26"/>
              </w:rPr>
            </w:pPr>
            <w:r w:rsidRPr="0017336A">
              <w:rPr>
                <w:b/>
                <w:sz w:val="26"/>
                <w:szCs w:val="26"/>
              </w:rPr>
              <w:t>Член Президиума Общественного совета,</w:t>
            </w:r>
          </w:p>
          <w:p w:rsidR="0017336A" w:rsidRDefault="0017336A" w:rsidP="0017336A">
            <w:pPr>
              <w:rPr>
                <w:b/>
                <w:sz w:val="26"/>
                <w:szCs w:val="26"/>
              </w:rPr>
            </w:pPr>
            <w:r w:rsidRPr="0017336A">
              <w:rPr>
                <w:b/>
                <w:sz w:val="26"/>
                <w:szCs w:val="26"/>
              </w:rPr>
              <w:t>Руководитель Комиссии по реконструкции и реставрации объектов культурного наследия</w:t>
            </w:r>
          </w:p>
          <w:p w:rsidR="0017336A" w:rsidRPr="0017336A" w:rsidRDefault="0017336A" w:rsidP="0017336A">
            <w:pPr>
              <w:rPr>
                <w:b/>
                <w:sz w:val="26"/>
                <w:szCs w:val="26"/>
              </w:rPr>
            </w:pPr>
          </w:p>
          <w:p w:rsidR="00EB4715" w:rsidRPr="0017336A" w:rsidRDefault="00EB4715" w:rsidP="00EB4715">
            <w:pPr>
              <w:rPr>
                <w:b/>
                <w:sz w:val="26"/>
                <w:szCs w:val="26"/>
              </w:rPr>
            </w:pPr>
            <w:r w:rsidRPr="0017336A">
              <w:rPr>
                <w:b/>
                <w:sz w:val="26"/>
                <w:szCs w:val="26"/>
              </w:rPr>
              <w:t xml:space="preserve">Член Бюро Правления РСПП, председатель Комитета РСПП по корпоративной социальной ответственности и демографической политике, Президент ООО «Орион Наследие» </w:t>
            </w:r>
          </w:p>
          <w:p w:rsidR="00EB4715" w:rsidRPr="0017336A" w:rsidRDefault="00EB4715" w:rsidP="00EB4715">
            <w:pPr>
              <w:rPr>
                <w:b/>
                <w:sz w:val="26"/>
                <w:szCs w:val="26"/>
              </w:rPr>
            </w:pPr>
          </w:p>
          <w:p w:rsidR="004B409C" w:rsidRPr="0017336A" w:rsidRDefault="004B409C" w:rsidP="0017336A">
            <w:pPr>
              <w:rPr>
                <w:b/>
                <w:sz w:val="26"/>
                <w:szCs w:val="26"/>
              </w:rPr>
            </w:pPr>
          </w:p>
        </w:tc>
      </w:tr>
    </w:tbl>
    <w:p w:rsidR="004A1ADD" w:rsidRPr="002E11AF" w:rsidRDefault="004A1ADD" w:rsidP="004A1ADD">
      <w:pPr>
        <w:rPr>
          <w:sz w:val="26"/>
          <w:szCs w:val="26"/>
        </w:rPr>
      </w:pPr>
    </w:p>
    <w:p w:rsidR="004A1ADD" w:rsidRPr="002E11AF" w:rsidRDefault="004A1ADD" w:rsidP="004A1ADD">
      <w:pPr>
        <w:rPr>
          <w:sz w:val="26"/>
          <w:szCs w:val="26"/>
        </w:rPr>
      </w:pPr>
    </w:p>
    <w:p w:rsidR="00B14942" w:rsidRPr="002E11AF" w:rsidRDefault="00B14942">
      <w:pPr>
        <w:rPr>
          <w:sz w:val="26"/>
          <w:szCs w:val="26"/>
        </w:rPr>
      </w:pPr>
    </w:p>
    <w:sectPr w:rsidR="00B14942" w:rsidRPr="002E11AF" w:rsidSect="00E909C8">
      <w:footerReference w:type="even" r:id="rId67"/>
      <w:footerReference w:type="default" r:id="rId68"/>
      <w:endnotePr>
        <w:numFmt w:val="decimal"/>
      </w:endnotePr>
      <w:pgSz w:w="11905" w:h="16837"/>
      <w:pgMar w:top="709" w:right="357" w:bottom="284" w:left="851" w:header="720" w:footer="720" w:gutter="0"/>
      <w:pgNumType w:start="1"/>
      <w:cols w:space="6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5D08" w:rsidRDefault="00385D08">
      <w:r>
        <w:separator/>
      </w:r>
    </w:p>
  </w:endnote>
  <w:endnote w:type="continuationSeparator" w:id="0">
    <w:p w:rsidR="00385D08" w:rsidRDefault="00385D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434" w:rsidRDefault="00186059" w:rsidP="004A1AD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54434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54434" w:rsidRDefault="00954434" w:rsidP="004A1ADD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434" w:rsidRDefault="00186059" w:rsidP="004A1AD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5443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860E8">
      <w:rPr>
        <w:rStyle w:val="a7"/>
        <w:noProof/>
      </w:rPr>
      <w:t>2</w:t>
    </w:r>
    <w:r>
      <w:rPr>
        <w:rStyle w:val="a7"/>
      </w:rPr>
      <w:fldChar w:fldCharType="end"/>
    </w:r>
  </w:p>
  <w:p w:rsidR="00954434" w:rsidRDefault="00954434" w:rsidP="004A1ADD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5D08" w:rsidRDefault="00385D08">
      <w:r>
        <w:separator/>
      </w:r>
    </w:p>
  </w:footnote>
  <w:footnote w:type="continuationSeparator" w:id="0">
    <w:p w:rsidR="00385D08" w:rsidRDefault="00385D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46F1B"/>
    <w:multiLevelType w:val="hybridMultilevel"/>
    <w:tmpl w:val="6DF8472C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4A1ADD"/>
    <w:rsid w:val="0000227B"/>
    <w:rsid w:val="00004253"/>
    <w:rsid w:val="00004935"/>
    <w:rsid w:val="00007802"/>
    <w:rsid w:val="00015E10"/>
    <w:rsid w:val="0001641D"/>
    <w:rsid w:val="0002143D"/>
    <w:rsid w:val="000322F5"/>
    <w:rsid w:val="00035D79"/>
    <w:rsid w:val="00036ED3"/>
    <w:rsid w:val="00045436"/>
    <w:rsid w:val="00052973"/>
    <w:rsid w:val="00052BB1"/>
    <w:rsid w:val="0005584C"/>
    <w:rsid w:val="00060492"/>
    <w:rsid w:val="0006085A"/>
    <w:rsid w:val="00063284"/>
    <w:rsid w:val="0007659F"/>
    <w:rsid w:val="00080DD3"/>
    <w:rsid w:val="00083361"/>
    <w:rsid w:val="00084D87"/>
    <w:rsid w:val="0009168D"/>
    <w:rsid w:val="00092C10"/>
    <w:rsid w:val="00092E52"/>
    <w:rsid w:val="00094D27"/>
    <w:rsid w:val="000B5354"/>
    <w:rsid w:val="000C149E"/>
    <w:rsid w:val="000C7153"/>
    <w:rsid w:val="000C7C32"/>
    <w:rsid w:val="000D4F56"/>
    <w:rsid w:val="000E4313"/>
    <w:rsid w:val="000E742D"/>
    <w:rsid w:val="000E790F"/>
    <w:rsid w:val="000E7BB5"/>
    <w:rsid w:val="000F63D0"/>
    <w:rsid w:val="001013CD"/>
    <w:rsid w:val="00104057"/>
    <w:rsid w:val="001078B5"/>
    <w:rsid w:val="00110414"/>
    <w:rsid w:val="0011183B"/>
    <w:rsid w:val="001225C7"/>
    <w:rsid w:val="00124AB9"/>
    <w:rsid w:val="001258FB"/>
    <w:rsid w:val="00131094"/>
    <w:rsid w:val="0013685D"/>
    <w:rsid w:val="00143F55"/>
    <w:rsid w:val="001458CD"/>
    <w:rsid w:val="00153915"/>
    <w:rsid w:val="001644AA"/>
    <w:rsid w:val="001647CB"/>
    <w:rsid w:val="001650DE"/>
    <w:rsid w:val="001655FC"/>
    <w:rsid w:val="00165A13"/>
    <w:rsid w:val="00170B89"/>
    <w:rsid w:val="00170E29"/>
    <w:rsid w:val="0017336A"/>
    <w:rsid w:val="0017367D"/>
    <w:rsid w:val="001743F0"/>
    <w:rsid w:val="00180AAF"/>
    <w:rsid w:val="00186059"/>
    <w:rsid w:val="00186B38"/>
    <w:rsid w:val="00195DF4"/>
    <w:rsid w:val="001A2968"/>
    <w:rsid w:val="001B061A"/>
    <w:rsid w:val="001B58B1"/>
    <w:rsid w:val="001C46ED"/>
    <w:rsid w:val="001D3DFA"/>
    <w:rsid w:val="001E31FA"/>
    <w:rsid w:val="001F717E"/>
    <w:rsid w:val="001F7515"/>
    <w:rsid w:val="001F77B3"/>
    <w:rsid w:val="00200F4A"/>
    <w:rsid w:val="002022EB"/>
    <w:rsid w:val="00205582"/>
    <w:rsid w:val="0021030F"/>
    <w:rsid w:val="00210D99"/>
    <w:rsid w:val="0022322C"/>
    <w:rsid w:val="00224CA4"/>
    <w:rsid w:val="0022532D"/>
    <w:rsid w:val="00234950"/>
    <w:rsid w:val="00255FF5"/>
    <w:rsid w:val="002561B8"/>
    <w:rsid w:val="00260BA5"/>
    <w:rsid w:val="00260FD8"/>
    <w:rsid w:val="00276F22"/>
    <w:rsid w:val="00281B9C"/>
    <w:rsid w:val="00284668"/>
    <w:rsid w:val="0028474C"/>
    <w:rsid w:val="002861D1"/>
    <w:rsid w:val="002909D7"/>
    <w:rsid w:val="00291CE3"/>
    <w:rsid w:val="002A1E8A"/>
    <w:rsid w:val="002A640B"/>
    <w:rsid w:val="002B0C6B"/>
    <w:rsid w:val="002B560F"/>
    <w:rsid w:val="002B6E7B"/>
    <w:rsid w:val="002C4EA7"/>
    <w:rsid w:val="002D306D"/>
    <w:rsid w:val="002D5A9F"/>
    <w:rsid w:val="002D7FDC"/>
    <w:rsid w:val="002E11AF"/>
    <w:rsid w:val="002E1DD1"/>
    <w:rsid w:val="002F59D2"/>
    <w:rsid w:val="0030177C"/>
    <w:rsid w:val="00303E49"/>
    <w:rsid w:val="00304D20"/>
    <w:rsid w:val="00305846"/>
    <w:rsid w:val="00315606"/>
    <w:rsid w:val="00322103"/>
    <w:rsid w:val="00322D61"/>
    <w:rsid w:val="00324758"/>
    <w:rsid w:val="003305AA"/>
    <w:rsid w:val="00331004"/>
    <w:rsid w:val="00334A7F"/>
    <w:rsid w:val="0033570E"/>
    <w:rsid w:val="00337F0E"/>
    <w:rsid w:val="003501E7"/>
    <w:rsid w:val="00350256"/>
    <w:rsid w:val="0035082D"/>
    <w:rsid w:val="00367ABC"/>
    <w:rsid w:val="003729A1"/>
    <w:rsid w:val="003811E5"/>
    <w:rsid w:val="003818F5"/>
    <w:rsid w:val="00381ED4"/>
    <w:rsid w:val="00383268"/>
    <w:rsid w:val="00385D08"/>
    <w:rsid w:val="003936B9"/>
    <w:rsid w:val="00393F34"/>
    <w:rsid w:val="00393FD6"/>
    <w:rsid w:val="003A26EB"/>
    <w:rsid w:val="003B334D"/>
    <w:rsid w:val="003C1B96"/>
    <w:rsid w:val="003C6038"/>
    <w:rsid w:val="003C7C74"/>
    <w:rsid w:val="003D119F"/>
    <w:rsid w:val="003E0462"/>
    <w:rsid w:val="003E1FED"/>
    <w:rsid w:val="003E344C"/>
    <w:rsid w:val="003E3F8F"/>
    <w:rsid w:val="003F0544"/>
    <w:rsid w:val="003F0718"/>
    <w:rsid w:val="003F72BB"/>
    <w:rsid w:val="00400533"/>
    <w:rsid w:val="00400777"/>
    <w:rsid w:val="004010D9"/>
    <w:rsid w:val="00402255"/>
    <w:rsid w:val="00407972"/>
    <w:rsid w:val="00411982"/>
    <w:rsid w:val="0042313D"/>
    <w:rsid w:val="004261F6"/>
    <w:rsid w:val="004354FF"/>
    <w:rsid w:val="00436136"/>
    <w:rsid w:val="00441B54"/>
    <w:rsid w:val="0044697E"/>
    <w:rsid w:val="00451F53"/>
    <w:rsid w:val="00465689"/>
    <w:rsid w:val="00472949"/>
    <w:rsid w:val="004751E7"/>
    <w:rsid w:val="004756CA"/>
    <w:rsid w:val="00487AE2"/>
    <w:rsid w:val="004942AA"/>
    <w:rsid w:val="004A1ADD"/>
    <w:rsid w:val="004B08D8"/>
    <w:rsid w:val="004B1A5E"/>
    <w:rsid w:val="004B4095"/>
    <w:rsid w:val="004B409C"/>
    <w:rsid w:val="004B7A38"/>
    <w:rsid w:val="004C56CE"/>
    <w:rsid w:val="004C71DF"/>
    <w:rsid w:val="004E03B2"/>
    <w:rsid w:val="004F12D2"/>
    <w:rsid w:val="004F384C"/>
    <w:rsid w:val="00503BB7"/>
    <w:rsid w:val="00506C27"/>
    <w:rsid w:val="00507BD1"/>
    <w:rsid w:val="00513D8C"/>
    <w:rsid w:val="005143D0"/>
    <w:rsid w:val="00520A92"/>
    <w:rsid w:val="00535D52"/>
    <w:rsid w:val="00537095"/>
    <w:rsid w:val="0054608A"/>
    <w:rsid w:val="0054751F"/>
    <w:rsid w:val="00547A04"/>
    <w:rsid w:val="00551962"/>
    <w:rsid w:val="005623C0"/>
    <w:rsid w:val="005802AD"/>
    <w:rsid w:val="00580AAD"/>
    <w:rsid w:val="00582ACF"/>
    <w:rsid w:val="00582B20"/>
    <w:rsid w:val="005869AD"/>
    <w:rsid w:val="00595BA4"/>
    <w:rsid w:val="00597290"/>
    <w:rsid w:val="005A1D1B"/>
    <w:rsid w:val="005A5F7C"/>
    <w:rsid w:val="005C30AB"/>
    <w:rsid w:val="005C3730"/>
    <w:rsid w:val="005D2EFA"/>
    <w:rsid w:val="005D7FF1"/>
    <w:rsid w:val="005E0C29"/>
    <w:rsid w:val="005E6433"/>
    <w:rsid w:val="005F0D2D"/>
    <w:rsid w:val="005F4B63"/>
    <w:rsid w:val="006011C2"/>
    <w:rsid w:val="00603A53"/>
    <w:rsid w:val="006115A3"/>
    <w:rsid w:val="00614475"/>
    <w:rsid w:val="00616FA2"/>
    <w:rsid w:val="00620480"/>
    <w:rsid w:val="006213B8"/>
    <w:rsid w:val="0062736D"/>
    <w:rsid w:val="0066176B"/>
    <w:rsid w:val="00663FE4"/>
    <w:rsid w:val="00666432"/>
    <w:rsid w:val="006672D8"/>
    <w:rsid w:val="00667AE8"/>
    <w:rsid w:val="00671508"/>
    <w:rsid w:val="00671CC5"/>
    <w:rsid w:val="0067312C"/>
    <w:rsid w:val="006748DB"/>
    <w:rsid w:val="006846CE"/>
    <w:rsid w:val="006860E8"/>
    <w:rsid w:val="00696FBA"/>
    <w:rsid w:val="00697478"/>
    <w:rsid w:val="006A3718"/>
    <w:rsid w:val="006A58F8"/>
    <w:rsid w:val="006B1BB2"/>
    <w:rsid w:val="006B238E"/>
    <w:rsid w:val="006B3744"/>
    <w:rsid w:val="006D001E"/>
    <w:rsid w:val="006D4F64"/>
    <w:rsid w:val="006D5C20"/>
    <w:rsid w:val="006F5D4D"/>
    <w:rsid w:val="007057C7"/>
    <w:rsid w:val="00710401"/>
    <w:rsid w:val="007134CF"/>
    <w:rsid w:val="00713B32"/>
    <w:rsid w:val="0073525C"/>
    <w:rsid w:val="0073730A"/>
    <w:rsid w:val="00737BD1"/>
    <w:rsid w:val="0074305F"/>
    <w:rsid w:val="00745BDB"/>
    <w:rsid w:val="00745D5E"/>
    <w:rsid w:val="00750E5D"/>
    <w:rsid w:val="00754CDF"/>
    <w:rsid w:val="007556C9"/>
    <w:rsid w:val="00755B57"/>
    <w:rsid w:val="0075691A"/>
    <w:rsid w:val="0075712E"/>
    <w:rsid w:val="0076133A"/>
    <w:rsid w:val="00765DD4"/>
    <w:rsid w:val="00770E30"/>
    <w:rsid w:val="007751B8"/>
    <w:rsid w:val="00782664"/>
    <w:rsid w:val="00784202"/>
    <w:rsid w:val="0079602F"/>
    <w:rsid w:val="007972EA"/>
    <w:rsid w:val="00797E65"/>
    <w:rsid w:val="007A5261"/>
    <w:rsid w:val="007C00A3"/>
    <w:rsid w:val="007C111E"/>
    <w:rsid w:val="007C3CDF"/>
    <w:rsid w:val="007C492A"/>
    <w:rsid w:val="007C56D7"/>
    <w:rsid w:val="007D1BCB"/>
    <w:rsid w:val="007D2623"/>
    <w:rsid w:val="007D2B3D"/>
    <w:rsid w:val="007D2E80"/>
    <w:rsid w:val="007D7A76"/>
    <w:rsid w:val="007F6304"/>
    <w:rsid w:val="00804B6D"/>
    <w:rsid w:val="00815780"/>
    <w:rsid w:val="00817523"/>
    <w:rsid w:val="00843019"/>
    <w:rsid w:val="00844081"/>
    <w:rsid w:val="00846315"/>
    <w:rsid w:val="0084672D"/>
    <w:rsid w:val="00851D19"/>
    <w:rsid w:val="008522BD"/>
    <w:rsid w:val="00861B99"/>
    <w:rsid w:val="008702E3"/>
    <w:rsid w:val="00875118"/>
    <w:rsid w:val="00886F8E"/>
    <w:rsid w:val="00893C99"/>
    <w:rsid w:val="008A381F"/>
    <w:rsid w:val="008A3897"/>
    <w:rsid w:val="008B10B0"/>
    <w:rsid w:val="008B112E"/>
    <w:rsid w:val="008B2CAD"/>
    <w:rsid w:val="008B3BAB"/>
    <w:rsid w:val="008B3E7C"/>
    <w:rsid w:val="008C3671"/>
    <w:rsid w:val="008E6443"/>
    <w:rsid w:val="008F14A5"/>
    <w:rsid w:val="008F29DE"/>
    <w:rsid w:val="008F5E59"/>
    <w:rsid w:val="00903928"/>
    <w:rsid w:val="00904BD0"/>
    <w:rsid w:val="0091317E"/>
    <w:rsid w:val="00923A98"/>
    <w:rsid w:val="00926331"/>
    <w:rsid w:val="00932DEE"/>
    <w:rsid w:val="0093476B"/>
    <w:rsid w:val="00937D35"/>
    <w:rsid w:val="00941BA2"/>
    <w:rsid w:val="00941DFB"/>
    <w:rsid w:val="00944577"/>
    <w:rsid w:val="0095110E"/>
    <w:rsid w:val="00954434"/>
    <w:rsid w:val="0096191B"/>
    <w:rsid w:val="0096608F"/>
    <w:rsid w:val="00975EA8"/>
    <w:rsid w:val="009B0062"/>
    <w:rsid w:val="009B2E88"/>
    <w:rsid w:val="009B5E99"/>
    <w:rsid w:val="009D105F"/>
    <w:rsid w:val="009D368B"/>
    <w:rsid w:val="009D3741"/>
    <w:rsid w:val="009D594A"/>
    <w:rsid w:val="009D6CFB"/>
    <w:rsid w:val="009E1A24"/>
    <w:rsid w:val="009E1A8A"/>
    <w:rsid w:val="009E72F5"/>
    <w:rsid w:val="009F4193"/>
    <w:rsid w:val="009F79DA"/>
    <w:rsid w:val="00A02CC8"/>
    <w:rsid w:val="00A13C7D"/>
    <w:rsid w:val="00A1630D"/>
    <w:rsid w:val="00A17B56"/>
    <w:rsid w:val="00A37DA0"/>
    <w:rsid w:val="00A439EB"/>
    <w:rsid w:val="00A46FEC"/>
    <w:rsid w:val="00A50608"/>
    <w:rsid w:val="00A506FB"/>
    <w:rsid w:val="00A5157E"/>
    <w:rsid w:val="00A51A83"/>
    <w:rsid w:val="00A5340E"/>
    <w:rsid w:val="00A56587"/>
    <w:rsid w:val="00A60EE5"/>
    <w:rsid w:val="00A62187"/>
    <w:rsid w:val="00A63FCA"/>
    <w:rsid w:val="00A66DA4"/>
    <w:rsid w:val="00A74DBE"/>
    <w:rsid w:val="00A7535D"/>
    <w:rsid w:val="00A844BC"/>
    <w:rsid w:val="00A8790B"/>
    <w:rsid w:val="00A948AD"/>
    <w:rsid w:val="00A962D0"/>
    <w:rsid w:val="00A9716B"/>
    <w:rsid w:val="00AA3675"/>
    <w:rsid w:val="00AA3789"/>
    <w:rsid w:val="00AA71E1"/>
    <w:rsid w:val="00AA7CC4"/>
    <w:rsid w:val="00AB4DC1"/>
    <w:rsid w:val="00AB6967"/>
    <w:rsid w:val="00AC4D6B"/>
    <w:rsid w:val="00AC6CD9"/>
    <w:rsid w:val="00AD681B"/>
    <w:rsid w:val="00AD6C6E"/>
    <w:rsid w:val="00AE57C5"/>
    <w:rsid w:val="00AF1498"/>
    <w:rsid w:val="00B13901"/>
    <w:rsid w:val="00B14942"/>
    <w:rsid w:val="00B213F5"/>
    <w:rsid w:val="00B23580"/>
    <w:rsid w:val="00B43488"/>
    <w:rsid w:val="00B45877"/>
    <w:rsid w:val="00B45B8E"/>
    <w:rsid w:val="00B46AFB"/>
    <w:rsid w:val="00B602F8"/>
    <w:rsid w:val="00B62E64"/>
    <w:rsid w:val="00B66CA6"/>
    <w:rsid w:val="00B73ED5"/>
    <w:rsid w:val="00B74841"/>
    <w:rsid w:val="00B76C26"/>
    <w:rsid w:val="00B770E7"/>
    <w:rsid w:val="00B77E02"/>
    <w:rsid w:val="00B80BC4"/>
    <w:rsid w:val="00B9190E"/>
    <w:rsid w:val="00B91C17"/>
    <w:rsid w:val="00B96E57"/>
    <w:rsid w:val="00BA3670"/>
    <w:rsid w:val="00BA4885"/>
    <w:rsid w:val="00BB2BBA"/>
    <w:rsid w:val="00BB5523"/>
    <w:rsid w:val="00BC3EB6"/>
    <w:rsid w:val="00BD1437"/>
    <w:rsid w:val="00BE4DAF"/>
    <w:rsid w:val="00BE50FB"/>
    <w:rsid w:val="00BE7481"/>
    <w:rsid w:val="00BE78AF"/>
    <w:rsid w:val="00BF527D"/>
    <w:rsid w:val="00BF6A64"/>
    <w:rsid w:val="00C25F80"/>
    <w:rsid w:val="00C35992"/>
    <w:rsid w:val="00C43B29"/>
    <w:rsid w:val="00C44471"/>
    <w:rsid w:val="00C444EB"/>
    <w:rsid w:val="00C46B39"/>
    <w:rsid w:val="00C47B0B"/>
    <w:rsid w:val="00C47D48"/>
    <w:rsid w:val="00C52C5B"/>
    <w:rsid w:val="00C62DC3"/>
    <w:rsid w:val="00C641F4"/>
    <w:rsid w:val="00C66A30"/>
    <w:rsid w:val="00C71E87"/>
    <w:rsid w:val="00C73CAE"/>
    <w:rsid w:val="00C73CFE"/>
    <w:rsid w:val="00C77F2C"/>
    <w:rsid w:val="00C81F44"/>
    <w:rsid w:val="00C9307C"/>
    <w:rsid w:val="00CA0883"/>
    <w:rsid w:val="00CA7B98"/>
    <w:rsid w:val="00CB1243"/>
    <w:rsid w:val="00CB6F7E"/>
    <w:rsid w:val="00CC0F27"/>
    <w:rsid w:val="00CC3AAB"/>
    <w:rsid w:val="00CC447A"/>
    <w:rsid w:val="00CC787A"/>
    <w:rsid w:val="00CD36DD"/>
    <w:rsid w:val="00CE291D"/>
    <w:rsid w:val="00CE3303"/>
    <w:rsid w:val="00CE37DB"/>
    <w:rsid w:val="00CF0485"/>
    <w:rsid w:val="00D050E6"/>
    <w:rsid w:val="00D10858"/>
    <w:rsid w:val="00D1175D"/>
    <w:rsid w:val="00D21BB3"/>
    <w:rsid w:val="00D245CC"/>
    <w:rsid w:val="00D30211"/>
    <w:rsid w:val="00D359C7"/>
    <w:rsid w:val="00D40761"/>
    <w:rsid w:val="00D41461"/>
    <w:rsid w:val="00D55D54"/>
    <w:rsid w:val="00D659E6"/>
    <w:rsid w:val="00D66B52"/>
    <w:rsid w:val="00D66EF6"/>
    <w:rsid w:val="00D67857"/>
    <w:rsid w:val="00D70395"/>
    <w:rsid w:val="00D812E9"/>
    <w:rsid w:val="00D832A3"/>
    <w:rsid w:val="00D8594B"/>
    <w:rsid w:val="00D963CC"/>
    <w:rsid w:val="00DA4A5C"/>
    <w:rsid w:val="00DA6397"/>
    <w:rsid w:val="00DB36DD"/>
    <w:rsid w:val="00DB74E1"/>
    <w:rsid w:val="00DC1A00"/>
    <w:rsid w:val="00DC2613"/>
    <w:rsid w:val="00DC35BC"/>
    <w:rsid w:val="00DC554B"/>
    <w:rsid w:val="00DD12D8"/>
    <w:rsid w:val="00DE0362"/>
    <w:rsid w:val="00DE1B3F"/>
    <w:rsid w:val="00DE2BE7"/>
    <w:rsid w:val="00DE6B1B"/>
    <w:rsid w:val="00DF1AFD"/>
    <w:rsid w:val="00DF57CA"/>
    <w:rsid w:val="00E00212"/>
    <w:rsid w:val="00E075D2"/>
    <w:rsid w:val="00E15BA3"/>
    <w:rsid w:val="00E25DB0"/>
    <w:rsid w:val="00E2629A"/>
    <w:rsid w:val="00E305BA"/>
    <w:rsid w:val="00E405B9"/>
    <w:rsid w:val="00E4104C"/>
    <w:rsid w:val="00E5070E"/>
    <w:rsid w:val="00E60154"/>
    <w:rsid w:val="00E66010"/>
    <w:rsid w:val="00E665F6"/>
    <w:rsid w:val="00E73C0D"/>
    <w:rsid w:val="00E77812"/>
    <w:rsid w:val="00E826DD"/>
    <w:rsid w:val="00E909C8"/>
    <w:rsid w:val="00E927CF"/>
    <w:rsid w:val="00EA1589"/>
    <w:rsid w:val="00EA2F69"/>
    <w:rsid w:val="00EB0562"/>
    <w:rsid w:val="00EB0749"/>
    <w:rsid w:val="00EB1171"/>
    <w:rsid w:val="00EB1CC2"/>
    <w:rsid w:val="00EB4715"/>
    <w:rsid w:val="00EB57BA"/>
    <w:rsid w:val="00EC7C1F"/>
    <w:rsid w:val="00ED05E9"/>
    <w:rsid w:val="00ED1504"/>
    <w:rsid w:val="00ED28ED"/>
    <w:rsid w:val="00ED5510"/>
    <w:rsid w:val="00ED6D23"/>
    <w:rsid w:val="00EE0A9B"/>
    <w:rsid w:val="00EE2808"/>
    <w:rsid w:val="00EF528B"/>
    <w:rsid w:val="00EF598B"/>
    <w:rsid w:val="00F000E7"/>
    <w:rsid w:val="00F04D03"/>
    <w:rsid w:val="00F216D4"/>
    <w:rsid w:val="00F271AE"/>
    <w:rsid w:val="00F312B2"/>
    <w:rsid w:val="00F31E92"/>
    <w:rsid w:val="00F37960"/>
    <w:rsid w:val="00F42F4A"/>
    <w:rsid w:val="00F471D6"/>
    <w:rsid w:val="00F50084"/>
    <w:rsid w:val="00F5031A"/>
    <w:rsid w:val="00F542D7"/>
    <w:rsid w:val="00F54ADE"/>
    <w:rsid w:val="00F54CD4"/>
    <w:rsid w:val="00F56949"/>
    <w:rsid w:val="00F57893"/>
    <w:rsid w:val="00F57A73"/>
    <w:rsid w:val="00F6397B"/>
    <w:rsid w:val="00F77E72"/>
    <w:rsid w:val="00F836B5"/>
    <w:rsid w:val="00F84E82"/>
    <w:rsid w:val="00F9114C"/>
    <w:rsid w:val="00F9634B"/>
    <w:rsid w:val="00FA080E"/>
    <w:rsid w:val="00FA557A"/>
    <w:rsid w:val="00FA6D3A"/>
    <w:rsid w:val="00FA703B"/>
    <w:rsid w:val="00FB0D5C"/>
    <w:rsid w:val="00FB2153"/>
    <w:rsid w:val="00FC4C40"/>
    <w:rsid w:val="00FD2A8C"/>
    <w:rsid w:val="00FD368E"/>
    <w:rsid w:val="00FD6ECA"/>
    <w:rsid w:val="00FE06DD"/>
    <w:rsid w:val="00FE0849"/>
    <w:rsid w:val="00FE6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ADD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77E72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4A1ADD"/>
    <w:pPr>
      <w:autoSpaceDE w:val="0"/>
      <w:autoSpaceDN w:val="0"/>
      <w:adjustRightInd w:val="0"/>
    </w:pPr>
    <w:rPr>
      <w:rFonts w:ascii="Arial" w:eastAsia="Calibri" w:hAnsi="Arial" w:cs="Arial"/>
      <w:b/>
      <w:bCs/>
    </w:rPr>
  </w:style>
  <w:style w:type="paragraph" w:styleId="a3">
    <w:name w:val="header"/>
    <w:basedOn w:val="a"/>
    <w:link w:val="a4"/>
    <w:rsid w:val="004A1AD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locked/>
    <w:rsid w:val="004A1ADD"/>
    <w:rPr>
      <w:rFonts w:eastAsia="Calibri"/>
      <w:sz w:val="24"/>
      <w:szCs w:val="24"/>
      <w:lang w:val="ru-RU" w:eastAsia="ru-RU" w:bidi="ar-SA"/>
    </w:rPr>
  </w:style>
  <w:style w:type="paragraph" w:customStyle="1" w:styleId="11">
    <w:name w:val="Абзац списка1"/>
    <w:basedOn w:val="a"/>
    <w:rsid w:val="004A1ADD"/>
    <w:pPr>
      <w:ind w:left="720"/>
      <w:contextualSpacing/>
    </w:pPr>
  </w:style>
  <w:style w:type="paragraph" w:styleId="a5">
    <w:name w:val="footer"/>
    <w:basedOn w:val="a"/>
    <w:link w:val="a6"/>
    <w:rsid w:val="004A1AD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semiHidden/>
    <w:locked/>
    <w:rsid w:val="004A1ADD"/>
    <w:rPr>
      <w:rFonts w:eastAsia="Calibri"/>
      <w:sz w:val="24"/>
      <w:szCs w:val="24"/>
      <w:lang w:val="ru-RU" w:eastAsia="ru-RU" w:bidi="ar-SA"/>
    </w:rPr>
  </w:style>
  <w:style w:type="character" w:styleId="a7">
    <w:name w:val="page number"/>
    <w:rsid w:val="004A1ADD"/>
    <w:rPr>
      <w:rFonts w:cs="Times New Roman"/>
    </w:rPr>
  </w:style>
  <w:style w:type="paragraph" w:styleId="a8">
    <w:name w:val="Body Text Indent"/>
    <w:basedOn w:val="a"/>
    <w:link w:val="a9"/>
    <w:rsid w:val="004A1ADD"/>
    <w:pPr>
      <w:widowControl/>
      <w:autoSpaceDE/>
      <w:autoSpaceDN/>
      <w:adjustRightInd/>
      <w:spacing w:line="480" w:lineRule="auto"/>
      <w:ind w:firstLine="709"/>
    </w:pPr>
    <w:rPr>
      <w:rFonts w:eastAsia="MS ??"/>
      <w:sz w:val="28"/>
      <w:szCs w:val="20"/>
    </w:rPr>
  </w:style>
  <w:style w:type="character" w:customStyle="1" w:styleId="a9">
    <w:name w:val="Основной текст с отступом Знак"/>
    <w:link w:val="a8"/>
    <w:locked/>
    <w:rsid w:val="004A1ADD"/>
    <w:rPr>
      <w:rFonts w:eastAsia="MS ??"/>
      <w:sz w:val="28"/>
      <w:lang w:val="ru-RU" w:eastAsia="ru-RU" w:bidi="ar-SA"/>
    </w:rPr>
  </w:style>
  <w:style w:type="paragraph" w:styleId="aa">
    <w:name w:val="Balloon Text"/>
    <w:basedOn w:val="a"/>
    <w:link w:val="ab"/>
    <w:rsid w:val="0033570E"/>
    <w:rPr>
      <w:rFonts w:ascii="Tahoma" w:hAnsi="Tahoma"/>
      <w:sz w:val="16"/>
      <w:szCs w:val="16"/>
      <w:lang/>
    </w:rPr>
  </w:style>
  <w:style w:type="character" w:customStyle="1" w:styleId="ab">
    <w:name w:val="Текст выноски Знак"/>
    <w:link w:val="aa"/>
    <w:rsid w:val="0033570E"/>
    <w:rPr>
      <w:rFonts w:ascii="Tahoma" w:eastAsia="Calibri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284668"/>
    <w:rPr>
      <w:b/>
      <w:bCs/>
    </w:rPr>
  </w:style>
  <w:style w:type="paragraph" w:styleId="ad">
    <w:name w:val="Normal (Web)"/>
    <w:basedOn w:val="a"/>
    <w:uiPriority w:val="99"/>
    <w:semiHidden/>
    <w:unhideWhenUsed/>
    <w:rsid w:val="001078B5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10">
    <w:name w:val="Заголовок 1 Знак"/>
    <w:basedOn w:val="a0"/>
    <w:link w:val="1"/>
    <w:uiPriority w:val="9"/>
    <w:rsid w:val="00F77E72"/>
    <w:rPr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F77E72"/>
  </w:style>
  <w:style w:type="character" w:styleId="ae">
    <w:name w:val="Emphasis"/>
    <w:basedOn w:val="a0"/>
    <w:uiPriority w:val="20"/>
    <w:qFormat/>
    <w:rsid w:val="00F77E72"/>
    <w:rPr>
      <w:i/>
      <w:iCs/>
    </w:rPr>
  </w:style>
  <w:style w:type="character" w:styleId="af">
    <w:name w:val="Hyperlink"/>
    <w:basedOn w:val="a0"/>
    <w:uiPriority w:val="99"/>
    <w:semiHidden/>
    <w:unhideWhenUsed/>
    <w:rsid w:val="00393FD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6.jpeg"/><Relationship Id="rId68" Type="http://schemas.openxmlformats.org/officeDocument/2006/relationships/footer" Target="foot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hyperlink" Target="https://ru.wikipedia.org/wiki/%D0%A0%D0%BE%D1%81%D0%BD%D0%B5%D1%84%D1%82%D1%8C" TargetMode="External"/><Relationship Id="rId64" Type="http://schemas.openxmlformats.org/officeDocument/2006/relationships/image" Target="media/image57.jpe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2.jpeg"/><Relationship Id="rId67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5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1172</Words>
  <Characters>6687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Состав</vt:lpstr>
    </vt:vector>
  </TitlesOfParts>
  <Company>Минрегион</Company>
  <LinksUpToDate>false</LinksUpToDate>
  <CharactersWithSpaces>7844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Состав</dc:title>
  <dc:creator>student</dc:creator>
  <cp:lastModifiedBy>Windows User</cp:lastModifiedBy>
  <cp:revision>2</cp:revision>
  <cp:lastPrinted>2017-06-13T07:40:00Z</cp:lastPrinted>
  <dcterms:created xsi:type="dcterms:W3CDTF">2020-05-27T04:43:00Z</dcterms:created>
  <dcterms:modified xsi:type="dcterms:W3CDTF">2020-05-27T04:43:00Z</dcterms:modified>
</cp:coreProperties>
</file>